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C984" w14:textId="77777777" w:rsidR="00267E42" w:rsidRPr="00B00544" w:rsidRDefault="00267E42" w:rsidP="00267E42">
      <w:pPr>
        <w:tabs>
          <w:tab w:val="left" w:pos="4678"/>
        </w:tabs>
        <w:jc w:val="center"/>
        <w:rPr>
          <w:i/>
        </w:rPr>
      </w:pPr>
      <w:r w:rsidRPr="00B00544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7248E" wp14:editId="2C121B5A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3175" b="44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8E74B" w14:textId="77777777" w:rsidR="00267E42" w:rsidRDefault="00267E42" w:rsidP="00267E42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534E2347" w14:textId="77777777" w:rsidR="00267E42" w:rsidRPr="004D0AFE" w:rsidRDefault="00267E42" w:rsidP="00267E42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14:paraId="77AC3E5F" w14:textId="77777777" w:rsidR="00267E42" w:rsidRDefault="00267E42" w:rsidP="00267E42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25E1ABB7" w14:textId="77777777" w:rsidR="00267E42" w:rsidRDefault="00267E42" w:rsidP="00267E4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5D853FDB" w14:textId="77777777" w:rsidR="00267E42" w:rsidRDefault="00267E42" w:rsidP="00267E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7248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5.2pt;margin-top:49pt;width:468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" stroked="f">
                <v:textbox>
                  <w:txbxContent>
                    <w:p w14:paraId="6278E74B" w14:textId="77777777" w:rsidR="00267E42" w:rsidRDefault="00267E42" w:rsidP="00267E42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534E2347" w14:textId="77777777" w:rsidR="00267E42" w:rsidRPr="004D0AFE" w:rsidRDefault="00267E42" w:rsidP="00267E42">
                      <w:pPr>
                        <w:pStyle w:val="2"/>
                        <w:rPr>
                          <w:sz w:val="16"/>
                        </w:rPr>
                      </w:pPr>
                    </w:p>
                    <w:p w14:paraId="77AC3E5F" w14:textId="77777777" w:rsidR="00267E42" w:rsidRDefault="00267E42" w:rsidP="00267E42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25E1ABB7" w14:textId="77777777" w:rsidR="00267E42" w:rsidRDefault="00267E42" w:rsidP="00267E42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5D853FDB" w14:textId="77777777" w:rsidR="00267E42" w:rsidRDefault="00267E42" w:rsidP="00267E42"/>
                  </w:txbxContent>
                </v:textbox>
              </v:shape>
            </w:pict>
          </mc:Fallback>
        </mc:AlternateContent>
      </w:r>
      <w:r w:rsidRPr="00B00544">
        <w:rPr>
          <w:noProof/>
        </w:rPr>
        <w:t xml:space="preserve">   </w:t>
      </w:r>
      <w:r w:rsidRPr="00B00544">
        <w:rPr>
          <w:noProof/>
        </w:rPr>
        <w:drawing>
          <wp:inline distT="0" distB="0" distL="0" distR="0" wp14:anchorId="4DB01546" wp14:editId="772D0681">
            <wp:extent cx="523875" cy="647700"/>
            <wp:effectExtent l="0" t="0" r="9525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0A31E" w14:textId="77777777" w:rsidR="00267E42" w:rsidRPr="00B00544" w:rsidRDefault="00267E42" w:rsidP="00267E42">
      <w:pPr>
        <w:jc w:val="center"/>
        <w:rPr>
          <w:i/>
        </w:rPr>
      </w:pPr>
    </w:p>
    <w:p w14:paraId="18DEB1C2" w14:textId="77777777" w:rsidR="00267E42" w:rsidRPr="00B00544" w:rsidRDefault="00267E42" w:rsidP="00267E42">
      <w:pPr>
        <w:jc w:val="center"/>
        <w:rPr>
          <w:i/>
        </w:rPr>
      </w:pPr>
    </w:p>
    <w:p w14:paraId="32561C9F" w14:textId="77777777" w:rsidR="00267E42" w:rsidRPr="00B00544" w:rsidRDefault="00267E42" w:rsidP="00267E42">
      <w:pPr>
        <w:rPr>
          <w:i/>
        </w:rPr>
      </w:pPr>
    </w:p>
    <w:p w14:paraId="2C94BBA2" w14:textId="77777777" w:rsidR="00267E42" w:rsidRPr="00B00544" w:rsidRDefault="00267E42" w:rsidP="00267E42">
      <w:pPr>
        <w:rPr>
          <w:sz w:val="28"/>
          <w:szCs w:val="28"/>
        </w:rPr>
      </w:pPr>
      <w:r w:rsidRPr="00B005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682B" wp14:editId="082C0348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0"/>
                <wp:effectExtent l="36830" t="29845" r="3048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75C3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qT7+0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267E42" w:rsidRPr="00B00544" w14:paraId="493AA486" w14:textId="77777777" w:rsidTr="00DC7DC3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60EEEE59" w14:textId="10DAC0C7" w:rsidR="00267E42" w:rsidRPr="00B00544" w:rsidRDefault="00F563E5" w:rsidP="00DC7DC3">
            <w:pPr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21.01.2022</w:t>
            </w:r>
          </w:p>
        </w:tc>
      </w:tr>
    </w:tbl>
    <w:p w14:paraId="69C67A80" w14:textId="77777777" w:rsidR="00267E42" w:rsidRPr="00B00544" w:rsidRDefault="00267E42" w:rsidP="00267E42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98"/>
      </w:tblGrid>
      <w:tr w:rsidR="00267E42" w:rsidRPr="00B00544" w14:paraId="53D9F5FF" w14:textId="77777777" w:rsidTr="004F1A3F">
        <w:trPr>
          <w:trHeight w:val="72"/>
        </w:trPr>
        <w:tc>
          <w:tcPr>
            <w:tcW w:w="1798" w:type="dxa"/>
          </w:tcPr>
          <w:p w14:paraId="7E5667D3" w14:textId="33225D72" w:rsidR="00267E42" w:rsidRPr="00B00544" w:rsidRDefault="00F563E5" w:rsidP="00DC7DC3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75-п</w:t>
            </w:r>
          </w:p>
        </w:tc>
      </w:tr>
    </w:tbl>
    <w:p w14:paraId="6BBF2AA6" w14:textId="77777777" w:rsidR="00267E42" w:rsidRPr="00B00544" w:rsidRDefault="00267E42" w:rsidP="00267E42">
      <w:pPr>
        <w:ind w:left="42" w:hanging="42"/>
        <w:rPr>
          <w:sz w:val="28"/>
          <w:szCs w:val="28"/>
        </w:rPr>
      </w:pPr>
      <w:r w:rsidRPr="00B00544">
        <w:rPr>
          <w:sz w:val="28"/>
          <w:szCs w:val="28"/>
        </w:rPr>
        <w:t xml:space="preserve">                                                                       №</w:t>
      </w:r>
      <w:r w:rsidRPr="00B00544">
        <w:rPr>
          <w:kern w:val="28"/>
          <w:sz w:val="28"/>
          <w:szCs w:val="28"/>
        </w:rPr>
        <w:t xml:space="preserve"> </w:t>
      </w:r>
    </w:p>
    <w:p w14:paraId="1FD41B8A" w14:textId="77777777" w:rsidR="00267E42" w:rsidRPr="00B00544" w:rsidRDefault="00267E42" w:rsidP="00267E42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7CD0FECA" w14:textId="77777777" w:rsidR="00C91854" w:rsidRPr="00C91854" w:rsidRDefault="00C91854" w:rsidP="00C918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854">
        <w:rPr>
          <w:rFonts w:ascii="Times New Roman" w:hAnsi="Times New Roman" w:cs="Times New Roman"/>
          <w:b w:val="0"/>
          <w:sz w:val="28"/>
          <w:szCs w:val="28"/>
        </w:rPr>
        <w:t>О признании утратившими силу отдельных постановлений</w:t>
      </w:r>
    </w:p>
    <w:p w14:paraId="78CB892F" w14:textId="3476E36A" w:rsidR="00064FEC" w:rsidRPr="00063A53" w:rsidRDefault="00C91854" w:rsidP="00064F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854">
        <w:rPr>
          <w:rFonts w:ascii="Times New Roman" w:hAnsi="Times New Roman" w:cs="Times New Roman"/>
          <w:b w:val="0"/>
          <w:sz w:val="28"/>
          <w:szCs w:val="28"/>
        </w:rPr>
        <w:t>Администрации города Оренбурга</w:t>
      </w:r>
    </w:p>
    <w:p w14:paraId="63412910" w14:textId="77777777" w:rsidR="00267E42" w:rsidRPr="00063A53" w:rsidRDefault="00267E42" w:rsidP="00267E42">
      <w:pPr>
        <w:spacing w:after="1"/>
        <w:rPr>
          <w:sz w:val="28"/>
          <w:szCs w:val="28"/>
          <w:highlight w:val="yellow"/>
        </w:rPr>
      </w:pPr>
    </w:p>
    <w:p w14:paraId="55D12BEB" w14:textId="4A1302D7" w:rsidR="00267E42" w:rsidRPr="00B00544" w:rsidRDefault="00267E42" w:rsidP="00862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E8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7D3DED">
        <w:rPr>
          <w:rFonts w:ascii="Times New Roman" w:hAnsi="Times New Roman" w:cs="Times New Roman"/>
          <w:sz w:val="28"/>
          <w:szCs w:val="28"/>
        </w:rPr>
        <w:t>ами</w:t>
      </w:r>
      <w:r w:rsidRPr="009742E8">
        <w:rPr>
          <w:rFonts w:ascii="Times New Roman" w:hAnsi="Times New Roman" w:cs="Times New Roman"/>
          <w:sz w:val="28"/>
          <w:szCs w:val="28"/>
        </w:rPr>
        <w:t xml:space="preserve"> </w:t>
      </w:r>
      <w:r w:rsidR="00064FEC" w:rsidRPr="00064FEC">
        <w:rPr>
          <w:rFonts w:ascii="Times New Roman" w:hAnsi="Times New Roman" w:cs="Times New Roman"/>
          <w:sz w:val="28"/>
          <w:szCs w:val="28"/>
        </w:rPr>
        <w:t>1</w:t>
      </w:r>
      <w:r w:rsidR="00064FEC">
        <w:rPr>
          <w:rFonts w:ascii="Times New Roman" w:hAnsi="Times New Roman" w:cs="Times New Roman"/>
          <w:sz w:val="28"/>
          <w:szCs w:val="28"/>
        </w:rPr>
        <w:t xml:space="preserve">, 1.1 части 1 статьи 13 Федерального закона от </w:t>
      </w:r>
      <w:r w:rsidR="00064FEC" w:rsidRPr="00064FEC">
        <w:rPr>
          <w:rFonts w:ascii="Times New Roman" w:hAnsi="Times New Roman" w:cs="Times New Roman"/>
          <w:sz w:val="28"/>
          <w:szCs w:val="28"/>
        </w:rPr>
        <w:t xml:space="preserve">08.11.2007 </w:t>
      </w:r>
      <w:r w:rsidR="00064FEC">
        <w:rPr>
          <w:rFonts w:ascii="Times New Roman" w:hAnsi="Times New Roman" w:cs="Times New Roman"/>
          <w:sz w:val="28"/>
          <w:szCs w:val="28"/>
        </w:rPr>
        <w:t>№</w:t>
      </w:r>
      <w:r w:rsidR="00064FEC" w:rsidRPr="00064FEC">
        <w:rPr>
          <w:rFonts w:ascii="Times New Roman" w:hAnsi="Times New Roman" w:cs="Times New Roman"/>
          <w:sz w:val="28"/>
          <w:szCs w:val="28"/>
        </w:rPr>
        <w:t xml:space="preserve"> 257-ФЗ </w:t>
      </w:r>
      <w:r w:rsidR="00064FEC">
        <w:rPr>
          <w:rFonts w:ascii="Times New Roman" w:hAnsi="Times New Roman" w:cs="Times New Roman"/>
          <w:sz w:val="28"/>
          <w:szCs w:val="28"/>
        </w:rPr>
        <w:t>«</w:t>
      </w:r>
      <w:r w:rsidR="00064FEC" w:rsidRPr="00064FEC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64FEC">
        <w:rPr>
          <w:rFonts w:ascii="Times New Roman" w:hAnsi="Times New Roman" w:cs="Times New Roman"/>
          <w:sz w:val="28"/>
          <w:szCs w:val="28"/>
        </w:rPr>
        <w:t xml:space="preserve">», пунктом </w:t>
      </w:r>
      <w:r w:rsidRPr="009742E8">
        <w:rPr>
          <w:rFonts w:ascii="Times New Roman" w:hAnsi="Times New Roman" w:cs="Times New Roman"/>
          <w:sz w:val="28"/>
          <w:szCs w:val="28"/>
        </w:rPr>
        <w:t xml:space="preserve">5 части 1 </w:t>
      </w:r>
      <w:hyperlink r:id="rId7" w:history="1">
        <w:r w:rsidRPr="009742E8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9742E8">
        <w:rPr>
          <w:rFonts w:ascii="Times New Roman" w:hAnsi="Times New Roman" w:cs="Times New Roman"/>
          <w:sz w:val="28"/>
          <w:szCs w:val="28"/>
        </w:rPr>
        <w:t xml:space="preserve">, </w:t>
      </w:r>
      <w:r w:rsidR="007D3DED">
        <w:rPr>
          <w:rFonts w:ascii="Times New Roman" w:hAnsi="Times New Roman" w:cs="Times New Roman"/>
          <w:sz w:val="28"/>
          <w:szCs w:val="28"/>
        </w:rPr>
        <w:t xml:space="preserve">со статьей </w:t>
      </w:r>
      <w:hyperlink r:id="rId8" w:history="1">
        <w:r w:rsidRPr="009742E8">
          <w:rPr>
            <w:rFonts w:ascii="Times New Roman" w:hAnsi="Times New Roman" w:cs="Times New Roman"/>
            <w:sz w:val="28"/>
            <w:szCs w:val="28"/>
          </w:rPr>
          <w:t>17.1</w:t>
        </w:r>
      </w:hyperlink>
      <w:r w:rsidRPr="009742E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7D3DED">
        <w:rPr>
          <w:rFonts w:ascii="Times New Roman" w:hAnsi="Times New Roman" w:cs="Times New Roman"/>
          <w:sz w:val="28"/>
          <w:szCs w:val="28"/>
        </w:rPr>
        <w:t xml:space="preserve">с </w:t>
      </w:r>
      <w:r w:rsidR="009742E8" w:rsidRPr="009742E8">
        <w:rPr>
          <w:rFonts w:ascii="Times New Roman" w:hAnsi="Times New Roman" w:cs="Times New Roman"/>
          <w:sz w:val="28"/>
          <w:szCs w:val="28"/>
        </w:rPr>
        <w:t xml:space="preserve">пунктом 4 части 2 статьи 3 </w:t>
      </w:r>
      <w:r w:rsidRPr="009742E8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№ 248-ФЗ </w:t>
      </w:r>
      <w:r w:rsidR="00064F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42E8">
        <w:rPr>
          <w:rFonts w:ascii="Times New Roman" w:hAnsi="Times New Roman" w:cs="Times New Roman"/>
          <w:sz w:val="28"/>
          <w:szCs w:val="28"/>
        </w:rPr>
        <w:t>«О государственном контроле (надзоре)</w:t>
      </w:r>
      <w:r w:rsidR="009742E8" w:rsidRPr="009742E8">
        <w:rPr>
          <w:rFonts w:ascii="Times New Roman" w:hAnsi="Times New Roman" w:cs="Times New Roman"/>
          <w:sz w:val="28"/>
          <w:szCs w:val="28"/>
        </w:rPr>
        <w:t xml:space="preserve"> </w:t>
      </w:r>
      <w:r w:rsidRPr="009742E8">
        <w:rPr>
          <w:rFonts w:ascii="Times New Roman" w:hAnsi="Times New Roman" w:cs="Times New Roman"/>
          <w:sz w:val="28"/>
          <w:szCs w:val="28"/>
        </w:rPr>
        <w:t xml:space="preserve">и муниципальном контроле </w:t>
      </w:r>
      <w:r w:rsidR="00D528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42E8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064FEC">
        <w:rPr>
          <w:rFonts w:ascii="Times New Roman" w:hAnsi="Times New Roman" w:cs="Times New Roman"/>
          <w:sz w:val="28"/>
          <w:szCs w:val="28"/>
        </w:rPr>
        <w:t xml:space="preserve">пунктом 4 части 1 статьи 33 </w:t>
      </w:r>
      <w:r w:rsidRPr="009742E8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«город Оренбург», принятого </w:t>
      </w:r>
      <w:hyperlink r:id="rId9" w:history="1">
        <w:r w:rsidRPr="009742E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9742E8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28.04.2015 № 1015:</w:t>
      </w:r>
    </w:p>
    <w:p w14:paraId="5C9D8A8A" w14:textId="77777777" w:rsidR="00060722" w:rsidRDefault="00267E42" w:rsidP="00060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544">
        <w:rPr>
          <w:sz w:val="28"/>
          <w:szCs w:val="28"/>
        </w:rPr>
        <w:t xml:space="preserve">1. </w:t>
      </w:r>
      <w:r w:rsidR="00063A53" w:rsidRPr="00063A53">
        <w:rPr>
          <w:sz w:val="28"/>
          <w:szCs w:val="28"/>
        </w:rPr>
        <w:t>Признать утратившим</w:t>
      </w:r>
      <w:r w:rsidR="00060722">
        <w:rPr>
          <w:sz w:val="28"/>
          <w:szCs w:val="28"/>
        </w:rPr>
        <w:t>и</w:t>
      </w:r>
      <w:r w:rsidR="00063A53" w:rsidRPr="00063A53">
        <w:rPr>
          <w:sz w:val="28"/>
          <w:szCs w:val="28"/>
        </w:rPr>
        <w:t xml:space="preserve"> силу постановлени</w:t>
      </w:r>
      <w:r w:rsidR="00060722">
        <w:rPr>
          <w:sz w:val="28"/>
          <w:szCs w:val="28"/>
        </w:rPr>
        <w:t>я</w:t>
      </w:r>
      <w:r w:rsidR="00063A53" w:rsidRPr="00063A53">
        <w:rPr>
          <w:sz w:val="28"/>
          <w:szCs w:val="28"/>
        </w:rPr>
        <w:t xml:space="preserve"> Администрации города Оренбурга</w:t>
      </w:r>
      <w:r w:rsidR="00060722">
        <w:rPr>
          <w:sz w:val="28"/>
          <w:szCs w:val="28"/>
        </w:rPr>
        <w:t>:</w:t>
      </w:r>
    </w:p>
    <w:p w14:paraId="7FF6054C" w14:textId="71BEA0F9" w:rsidR="00593D27" w:rsidRDefault="00313730" w:rsidP="00060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 </w:t>
      </w:r>
      <w:r w:rsidR="00593D27" w:rsidRPr="00593D27">
        <w:rPr>
          <w:sz w:val="28"/>
          <w:szCs w:val="28"/>
        </w:rPr>
        <w:t xml:space="preserve">07.11.2016 </w:t>
      </w:r>
      <w:r w:rsidR="00593D27">
        <w:rPr>
          <w:sz w:val="28"/>
          <w:szCs w:val="28"/>
        </w:rPr>
        <w:t xml:space="preserve">№ </w:t>
      </w:r>
      <w:r w:rsidR="00593D27" w:rsidRPr="00593D27">
        <w:rPr>
          <w:sz w:val="28"/>
          <w:szCs w:val="28"/>
        </w:rPr>
        <w:t>3390-п</w:t>
      </w:r>
      <w:r w:rsidR="00060722">
        <w:rPr>
          <w:sz w:val="28"/>
          <w:szCs w:val="28"/>
        </w:rPr>
        <w:t xml:space="preserve"> «</w:t>
      </w:r>
      <w:r w:rsidR="00593D27" w:rsidRPr="00593D27">
        <w:rPr>
          <w:sz w:val="28"/>
          <w:szCs w:val="28"/>
        </w:rPr>
        <w:t xml:space="preserve"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муниципального образования </w:t>
      </w:r>
      <w:r w:rsidR="00060722">
        <w:rPr>
          <w:sz w:val="28"/>
          <w:szCs w:val="28"/>
        </w:rPr>
        <w:t>«</w:t>
      </w:r>
      <w:r w:rsidR="00593D27" w:rsidRPr="00593D27">
        <w:rPr>
          <w:sz w:val="28"/>
          <w:szCs w:val="28"/>
        </w:rPr>
        <w:t>город Оренбург</w:t>
      </w:r>
      <w:r w:rsidR="00060722">
        <w:rPr>
          <w:sz w:val="28"/>
          <w:szCs w:val="28"/>
        </w:rPr>
        <w:t>»;</w:t>
      </w:r>
    </w:p>
    <w:p w14:paraId="6FFC3CCE" w14:textId="3DBDD764" w:rsidR="008E5128" w:rsidRDefault="00313730" w:rsidP="00060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 </w:t>
      </w:r>
      <w:r w:rsidR="00060722" w:rsidRPr="00060722">
        <w:rPr>
          <w:sz w:val="28"/>
          <w:szCs w:val="28"/>
        </w:rPr>
        <w:t xml:space="preserve">07.09.2017 </w:t>
      </w:r>
      <w:r w:rsidR="00060722">
        <w:rPr>
          <w:sz w:val="28"/>
          <w:szCs w:val="28"/>
        </w:rPr>
        <w:t>№</w:t>
      </w:r>
      <w:r w:rsidR="00060722" w:rsidRPr="00060722">
        <w:rPr>
          <w:sz w:val="28"/>
          <w:szCs w:val="28"/>
        </w:rPr>
        <w:t xml:space="preserve"> 3639-п</w:t>
      </w:r>
      <w:r w:rsidR="00060722">
        <w:rPr>
          <w:sz w:val="28"/>
          <w:szCs w:val="28"/>
        </w:rPr>
        <w:t xml:space="preserve"> «</w:t>
      </w:r>
      <w:r w:rsidR="00060722" w:rsidRPr="00060722">
        <w:rPr>
          <w:sz w:val="28"/>
          <w:szCs w:val="28"/>
        </w:rPr>
        <w:t xml:space="preserve">О внесении изменений в постановление администрации города Оренбурга от 07.11.2016 </w:t>
      </w:r>
      <w:r w:rsidR="00060722">
        <w:rPr>
          <w:sz w:val="28"/>
          <w:szCs w:val="28"/>
        </w:rPr>
        <w:t>№</w:t>
      </w:r>
      <w:r w:rsidR="00060722" w:rsidRPr="00060722">
        <w:rPr>
          <w:sz w:val="28"/>
          <w:szCs w:val="28"/>
        </w:rPr>
        <w:t xml:space="preserve"> 3390-п</w:t>
      </w:r>
      <w:r w:rsidR="00060722">
        <w:rPr>
          <w:sz w:val="28"/>
          <w:szCs w:val="28"/>
        </w:rPr>
        <w:t>»</w:t>
      </w:r>
      <w:r w:rsidR="008E5128">
        <w:rPr>
          <w:sz w:val="28"/>
          <w:szCs w:val="28"/>
        </w:rPr>
        <w:t>;</w:t>
      </w:r>
    </w:p>
    <w:p w14:paraId="3442BAFC" w14:textId="4744DE74" w:rsidR="0086227B" w:rsidRDefault="00313730" w:rsidP="00060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 </w:t>
      </w:r>
      <w:r w:rsidR="0086227B" w:rsidRPr="0086227B">
        <w:rPr>
          <w:sz w:val="28"/>
          <w:szCs w:val="28"/>
        </w:rPr>
        <w:t xml:space="preserve">31.03.2021 </w:t>
      </w:r>
      <w:r w:rsidR="0086227B">
        <w:rPr>
          <w:sz w:val="28"/>
          <w:szCs w:val="28"/>
        </w:rPr>
        <w:t xml:space="preserve">№ </w:t>
      </w:r>
      <w:r w:rsidR="0086227B" w:rsidRPr="0086227B">
        <w:rPr>
          <w:sz w:val="28"/>
          <w:szCs w:val="28"/>
        </w:rPr>
        <w:t xml:space="preserve">604-п </w:t>
      </w:r>
      <w:r w:rsidR="0086227B">
        <w:rPr>
          <w:sz w:val="28"/>
          <w:szCs w:val="28"/>
        </w:rPr>
        <w:t>«</w:t>
      </w:r>
      <w:r w:rsidR="0086227B" w:rsidRPr="0086227B">
        <w:rPr>
          <w:sz w:val="28"/>
          <w:szCs w:val="28"/>
        </w:rPr>
        <w:t>О внесении изменений в постановления Администрации города Оренбурга</w:t>
      </w:r>
      <w:r w:rsidR="0086227B">
        <w:rPr>
          <w:sz w:val="28"/>
          <w:szCs w:val="28"/>
        </w:rPr>
        <w:t>».</w:t>
      </w:r>
    </w:p>
    <w:p w14:paraId="0FC1CBD8" w14:textId="4ADC55DE" w:rsidR="00697FC3" w:rsidRDefault="00C91854" w:rsidP="00862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7FC3" w:rsidRPr="00B7744F">
        <w:rPr>
          <w:sz w:val="28"/>
          <w:szCs w:val="28"/>
        </w:rPr>
        <w:t xml:space="preserve"> Настоящее постановление подлежит</w:t>
      </w:r>
      <w:r w:rsidR="00697FC3">
        <w:rPr>
          <w:sz w:val="28"/>
          <w:szCs w:val="28"/>
        </w:rPr>
        <w:t>:</w:t>
      </w:r>
    </w:p>
    <w:p w14:paraId="18B5DC56" w14:textId="77777777" w:rsidR="00697FC3" w:rsidRDefault="00697FC3" w:rsidP="000607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на официальном Интернет-портале города Оренбурга;</w:t>
      </w:r>
    </w:p>
    <w:p w14:paraId="13D291EE" w14:textId="77777777" w:rsidR="00697FC3" w:rsidRDefault="00697FC3" w:rsidP="000607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744F">
        <w:rPr>
          <w:sz w:val="28"/>
          <w:szCs w:val="28"/>
        </w:rPr>
        <w:t xml:space="preserve">передаче в уполномоченный орган исполнительной власти Оренбургской области по ведению областного регистра муниципальных нормативных правовых актов.  </w:t>
      </w:r>
    </w:p>
    <w:p w14:paraId="61BCFF25" w14:textId="3119C451" w:rsidR="00697FC3" w:rsidRDefault="0086227B" w:rsidP="000607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7FC3">
        <w:rPr>
          <w:sz w:val="28"/>
          <w:szCs w:val="28"/>
        </w:rPr>
        <w:t xml:space="preserve">. </w:t>
      </w:r>
      <w:r w:rsidR="00697FC3" w:rsidRPr="00B7744F">
        <w:rPr>
          <w:sz w:val="28"/>
          <w:szCs w:val="28"/>
        </w:rPr>
        <w:t xml:space="preserve">Поручить организацию исполнения настоящего постановления </w:t>
      </w:r>
      <w:r w:rsidR="00697FC3" w:rsidRPr="00B7744F">
        <w:rPr>
          <w:sz w:val="28"/>
          <w:szCs w:val="28"/>
        </w:rPr>
        <w:br/>
        <w:t xml:space="preserve">начальнику </w:t>
      </w:r>
      <w:r w:rsidR="00697FC3">
        <w:rPr>
          <w:sz w:val="28"/>
          <w:szCs w:val="28"/>
        </w:rPr>
        <w:t xml:space="preserve">контрольно-ревизионного управления </w:t>
      </w:r>
      <w:r w:rsidR="00697FC3" w:rsidRPr="00B7744F">
        <w:rPr>
          <w:sz w:val="28"/>
          <w:szCs w:val="28"/>
        </w:rPr>
        <w:t>администрации города Оренбурга</w:t>
      </w:r>
      <w:r w:rsidR="00697FC3">
        <w:rPr>
          <w:sz w:val="28"/>
          <w:szCs w:val="28"/>
        </w:rPr>
        <w:t>.</w:t>
      </w:r>
    </w:p>
    <w:p w14:paraId="3653D6D3" w14:textId="7AF16FF1" w:rsidR="00697FC3" w:rsidRPr="00B7744F" w:rsidRDefault="0086227B" w:rsidP="000607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7FC3">
        <w:rPr>
          <w:sz w:val="28"/>
          <w:szCs w:val="28"/>
        </w:rPr>
        <w:t xml:space="preserve">. </w:t>
      </w:r>
      <w:r w:rsidR="00133F2D" w:rsidRPr="00133F2D">
        <w:rPr>
          <w:sz w:val="28"/>
          <w:szCs w:val="28"/>
        </w:rPr>
        <w:t>Настоящее постановление вступает в силу после его официального опубликования в газете «Вечерний Оренбург».</w:t>
      </w:r>
    </w:p>
    <w:p w14:paraId="3AE6B969" w14:textId="31C4478B" w:rsidR="009A481D" w:rsidRDefault="009A481D" w:rsidP="00060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96A80" w14:textId="77777777" w:rsidR="00233744" w:rsidRPr="00B00544" w:rsidRDefault="00233744" w:rsidP="00060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57B00" w14:textId="77777777" w:rsidR="00F563E5" w:rsidRDefault="00DB632E" w:rsidP="009742E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67E42" w:rsidRPr="00B00544">
        <w:rPr>
          <w:rFonts w:ascii="Times New Roman" w:hAnsi="Times New Roman" w:cs="Times New Roman"/>
          <w:sz w:val="28"/>
          <w:szCs w:val="28"/>
        </w:rPr>
        <w:t>аместитель Главы города Оренбурга</w:t>
      </w:r>
    </w:p>
    <w:p w14:paraId="68B88D07" w14:textId="246A6F08" w:rsidR="0045294A" w:rsidRDefault="00DB632E" w:rsidP="009742E8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по социальным вопросам                      </w:t>
      </w:r>
      <w:r w:rsidR="00F563E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Е.В. Иванова</w:t>
      </w:r>
    </w:p>
    <w:sectPr w:rsidR="0045294A" w:rsidSect="004F1A3F">
      <w:headerReference w:type="default" r:id="rId10"/>
      <w:pgSz w:w="11906" w:h="16838"/>
      <w:pgMar w:top="561" w:right="964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5B4E" w14:textId="77777777" w:rsidR="00E6002A" w:rsidRDefault="00E6002A">
      <w:r>
        <w:separator/>
      </w:r>
    </w:p>
  </w:endnote>
  <w:endnote w:type="continuationSeparator" w:id="0">
    <w:p w14:paraId="724935C7" w14:textId="77777777" w:rsidR="00E6002A" w:rsidRDefault="00E6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77DE" w14:textId="77777777" w:rsidR="00E6002A" w:rsidRDefault="00E6002A">
      <w:r>
        <w:separator/>
      </w:r>
    </w:p>
  </w:footnote>
  <w:footnote w:type="continuationSeparator" w:id="0">
    <w:p w14:paraId="72FA80AC" w14:textId="77777777" w:rsidR="00E6002A" w:rsidRDefault="00E6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EAE" w14:textId="77777777" w:rsidR="00C367DC" w:rsidRDefault="00697F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63E5">
      <w:rPr>
        <w:noProof/>
      </w:rPr>
      <w:t>2</w:t>
    </w:r>
    <w:r>
      <w:fldChar w:fldCharType="end"/>
    </w:r>
  </w:p>
  <w:p w14:paraId="61F00EC7" w14:textId="77777777" w:rsidR="00C367DC" w:rsidRDefault="006B46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42"/>
    <w:rsid w:val="00060722"/>
    <w:rsid w:val="00063A53"/>
    <w:rsid w:val="00064FEC"/>
    <w:rsid w:val="000B2E5A"/>
    <w:rsid w:val="00133F2D"/>
    <w:rsid w:val="00175BA0"/>
    <w:rsid w:val="001D7576"/>
    <w:rsid w:val="00233744"/>
    <w:rsid w:val="00267E42"/>
    <w:rsid w:val="00313730"/>
    <w:rsid w:val="0045294A"/>
    <w:rsid w:val="004F1A3F"/>
    <w:rsid w:val="00593D27"/>
    <w:rsid w:val="00697FC3"/>
    <w:rsid w:val="006B4692"/>
    <w:rsid w:val="007D3DED"/>
    <w:rsid w:val="0086227B"/>
    <w:rsid w:val="00895E7B"/>
    <w:rsid w:val="008E5128"/>
    <w:rsid w:val="00936E2B"/>
    <w:rsid w:val="009742E8"/>
    <w:rsid w:val="009A481D"/>
    <w:rsid w:val="00A55B09"/>
    <w:rsid w:val="00B9732D"/>
    <w:rsid w:val="00C91854"/>
    <w:rsid w:val="00D50479"/>
    <w:rsid w:val="00D528A7"/>
    <w:rsid w:val="00D60EAA"/>
    <w:rsid w:val="00DB632E"/>
    <w:rsid w:val="00E6002A"/>
    <w:rsid w:val="00F5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6025"/>
  <w15:docId w15:val="{33F1C241-2AD5-45C7-B364-59CA89BD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7E42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7E42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header"/>
    <w:basedOn w:val="a"/>
    <w:link w:val="a4"/>
    <w:uiPriority w:val="99"/>
    <w:rsid w:val="00267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7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7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F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F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4457D323B214F290F0A6A8C2DD528FA5CDA685E37DF625404574485A38D14360724C432D973366DA562B439B0A56DE8495DEE5Fl0D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64457D323B214F290F0A6A8C2DD528FA5CDA685E37DF625404574485A38D14360724C734D079643AEA63E87EE5B66EE0495FE64300CE52l4D9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64457D323B214F290F14679A41882CF95F8D645B31D7320C5B0C19D2AA874371487D97708575613CFF37B124B2BB6FlE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Богадица Инна Александровна</dc:creator>
  <cp:keywords/>
  <dc:description/>
  <cp:lastModifiedBy>Криворучкин Евгений Александрович</cp:lastModifiedBy>
  <cp:revision>2</cp:revision>
  <cp:lastPrinted>2022-01-24T09:29:00Z</cp:lastPrinted>
  <dcterms:created xsi:type="dcterms:W3CDTF">2022-11-30T07:10:00Z</dcterms:created>
  <dcterms:modified xsi:type="dcterms:W3CDTF">2022-11-30T07:10:00Z</dcterms:modified>
</cp:coreProperties>
</file>