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AD" w:rsidRPr="007304AD" w:rsidRDefault="00125606" w:rsidP="00277FD4">
      <w:pPr>
        <w:widowControl w:val="0"/>
        <w:autoSpaceDE w:val="0"/>
        <w:autoSpaceDN w:val="0"/>
        <w:adjustRightInd w:val="0"/>
        <w:jc w:val="center"/>
        <w:rPr>
          <w:b/>
          <w:shadow/>
          <w:color w:val="000000"/>
          <w:sz w:val="28"/>
          <w:szCs w:val="28"/>
        </w:rPr>
      </w:pPr>
      <w:r>
        <w:rPr>
          <w:b/>
          <w:shadow/>
          <w:color w:val="000000"/>
          <w:sz w:val="28"/>
          <w:szCs w:val="28"/>
        </w:rPr>
        <w:t>ПАМЯТКА</w:t>
      </w:r>
    </w:p>
    <w:p w:rsidR="005A070A" w:rsidRDefault="005A070A" w:rsidP="00277FD4">
      <w:pPr>
        <w:widowControl w:val="0"/>
        <w:autoSpaceDE w:val="0"/>
        <w:autoSpaceDN w:val="0"/>
        <w:adjustRightInd w:val="0"/>
        <w:jc w:val="center"/>
        <w:rPr>
          <w:b/>
          <w:shadow/>
          <w:color w:val="000000"/>
          <w:sz w:val="28"/>
          <w:szCs w:val="28"/>
        </w:rPr>
      </w:pPr>
      <w:r>
        <w:rPr>
          <w:b/>
          <w:shadow/>
          <w:color w:val="000000"/>
          <w:sz w:val="28"/>
          <w:szCs w:val="28"/>
        </w:rPr>
        <w:t xml:space="preserve">НАСЕЛЕНИЮ ЮЖНОГО ОКРУГА </w:t>
      </w:r>
      <w:r w:rsidR="00081426">
        <w:rPr>
          <w:b/>
          <w:shadow/>
          <w:color w:val="000000"/>
          <w:sz w:val="28"/>
          <w:szCs w:val="28"/>
        </w:rPr>
        <w:t>г</w:t>
      </w:r>
      <w:r w:rsidR="005C0500">
        <w:rPr>
          <w:b/>
          <w:shadow/>
          <w:color w:val="000000"/>
          <w:sz w:val="28"/>
          <w:szCs w:val="28"/>
        </w:rPr>
        <w:t xml:space="preserve">орода </w:t>
      </w:r>
      <w:r>
        <w:rPr>
          <w:b/>
          <w:shadow/>
          <w:color w:val="000000"/>
          <w:sz w:val="28"/>
          <w:szCs w:val="28"/>
        </w:rPr>
        <w:t>ОРЕНБУРГА ПО ДЕЙСТ</w:t>
      </w:r>
      <w:r w:rsidR="00B205A8">
        <w:rPr>
          <w:b/>
          <w:shadow/>
          <w:color w:val="000000"/>
          <w:sz w:val="28"/>
          <w:szCs w:val="28"/>
        </w:rPr>
        <w:t>В</w:t>
      </w:r>
      <w:r>
        <w:rPr>
          <w:b/>
          <w:shadow/>
          <w:color w:val="000000"/>
          <w:sz w:val="28"/>
          <w:szCs w:val="28"/>
        </w:rPr>
        <w:t xml:space="preserve">ИЯМ ПРИ УГРОЗЕ И В УСЛОВИЯХ НАВОДНЕНИЯ, ВЫЗВАННОГО </w:t>
      </w:r>
    </w:p>
    <w:p w:rsidR="007304AD" w:rsidRPr="007304AD" w:rsidRDefault="005A070A" w:rsidP="00277FD4">
      <w:pPr>
        <w:widowControl w:val="0"/>
        <w:autoSpaceDE w:val="0"/>
        <w:autoSpaceDN w:val="0"/>
        <w:adjustRightInd w:val="0"/>
        <w:jc w:val="center"/>
        <w:rPr>
          <w:b/>
          <w:shadow/>
          <w:color w:val="000000"/>
          <w:sz w:val="28"/>
          <w:szCs w:val="28"/>
        </w:rPr>
      </w:pPr>
      <w:r>
        <w:rPr>
          <w:b/>
          <w:shadow/>
          <w:color w:val="000000"/>
          <w:sz w:val="28"/>
          <w:szCs w:val="28"/>
        </w:rPr>
        <w:t>ВЕСЕННИМ ПОЛОВОДЬЕМ</w:t>
      </w:r>
    </w:p>
    <w:p w:rsidR="007304AD" w:rsidRPr="007D5CBD" w:rsidRDefault="007304AD" w:rsidP="00277FD4">
      <w:pPr>
        <w:jc w:val="center"/>
        <w:rPr>
          <w:sz w:val="26"/>
          <w:szCs w:val="26"/>
        </w:rPr>
      </w:pPr>
      <w:r w:rsidRPr="00DC10EF">
        <w:rPr>
          <w:b/>
          <w:sz w:val="26"/>
          <w:szCs w:val="26"/>
        </w:rPr>
        <w:t>Постоянно прослушивайте информацию по местной радиотрансляционной и телевизионной сети о паводковой обстановке и рекомендуемому порядку действий</w:t>
      </w:r>
      <w:r w:rsidRPr="007D5CBD">
        <w:rPr>
          <w:sz w:val="26"/>
          <w:szCs w:val="26"/>
        </w:rPr>
        <w:t>.</w:t>
      </w:r>
    </w:p>
    <w:p w:rsidR="007304AD" w:rsidRPr="006B156C" w:rsidRDefault="007304AD" w:rsidP="00277FD4">
      <w:pPr>
        <w:jc w:val="center"/>
        <w:rPr>
          <w:b/>
          <w:sz w:val="26"/>
          <w:szCs w:val="26"/>
        </w:rPr>
      </w:pPr>
      <w:r w:rsidRPr="006B156C">
        <w:rPr>
          <w:b/>
          <w:sz w:val="26"/>
          <w:szCs w:val="26"/>
        </w:rPr>
        <w:t>ПРИ УГРОЗЕ ЗАТОПЛЕНИЯ:</w:t>
      </w:r>
    </w:p>
    <w:p w:rsidR="007304AD" w:rsidRPr="00877698" w:rsidRDefault="007304AD" w:rsidP="00277FD4">
      <w:pPr>
        <w:ind w:firstLine="500"/>
        <w:rPr>
          <w:b/>
        </w:rPr>
      </w:pPr>
      <w:r w:rsidRPr="00877698">
        <w:rPr>
          <w:b/>
        </w:rPr>
        <w:t>При подготовке к эвакуации:</w:t>
      </w:r>
    </w:p>
    <w:p w:rsidR="007304AD" w:rsidRPr="00F53F7D" w:rsidRDefault="00EC5A31" w:rsidP="00277FD4">
      <w:pPr>
        <w:jc w:val="both"/>
      </w:pPr>
      <w:r w:rsidRPr="00F53F7D">
        <w:t>1. О</w:t>
      </w:r>
      <w:r w:rsidR="007304AD" w:rsidRPr="00F53F7D">
        <w:t>тключите газ и электроэнергию;</w:t>
      </w:r>
    </w:p>
    <w:p w:rsidR="007304AD" w:rsidRPr="00F53F7D" w:rsidRDefault="00EC5A31" w:rsidP="00277FD4">
      <w:pPr>
        <w:jc w:val="both"/>
      </w:pPr>
      <w:r w:rsidRPr="00F53F7D">
        <w:t>2. С</w:t>
      </w:r>
      <w:r w:rsidR="007304AD" w:rsidRPr="00F53F7D">
        <w:t>оберите и перенесите на верхние этажи или чердаки зданий ценные вещи, одежду, обувь, продовольствие и запас питьевой воды;</w:t>
      </w:r>
    </w:p>
    <w:p w:rsidR="007304AD" w:rsidRPr="00F53F7D" w:rsidRDefault="00EC5A31" w:rsidP="00277FD4">
      <w:pPr>
        <w:jc w:val="both"/>
      </w:pPr>
      <w:r w:rsidRPr="00F53F7D">
        <w:t>3. В</w:t>
      </w:r>
      <w:r w:rsidR="007304AD" w:rsidRPr="00F53F7D">
        <w:t>озьмите с собой необходимое количество вещей (теплые вещи, обувь, простыни, наволочки, одеяла, сменное белье, медицинскую аптечку);</w:t>
      </w:r>
    </w:p>
    <w:p w:rsidR="007304AD" w:rsidRPr="00F53F7D" w:rsidRDefault="00EC5A31" w:rsidP="00277FD4">
      <w:pPr>
        <w:jc w:val="both"/>
      </w:pPr>
      <w:r w:rsidRPr="00F53F7D">
        <w:t>4. П</w:t>
      </w:r>
      <w:r w:rsidR="007304AD" w:rsidRPr="00F53F7D">
        <w:t>оместите в водонепроницаемую упаковку, удобную для переноски, личные документы (паспорт, военный билет, пенсионное удостоверение, трудовую книжку, диплом, аттестат, свидетельство о рождении, свидетельство о браке, свидетельство о рождении детей, деньги и ювелирные изделия);</w:t>
      </w:r>
    </w:p>
    <w:p w:rsidR="00E80F23" w:rsidRPr="00E80F23" w:rsidRDefault="00EC5A31" w:rsidP="00277FD4">
      <w:pPr>
        <w:rPr>
          <w:b/>
          <w:sz w:val="26"/>
          <w:szCs w:val="26"/>
        </w:rPr>
      </w:pPr>
      <w:r w:rsidRPr="00486569">
        <w:t xml:space="preserve">5. </w:t>
      </w:r>
      <w:r w:rsidR="00E80F23">
        <w:t>В п</w:t>
      </w:r>
      <w:r w:rsidR="00486569" w:rsidRPr="00486569">
        <w:t>ункты временного размещения</w:t>
      </w:r>
      <w:r w:rsidR="00E80F23">
        <w:t>,</w:t>
      </w:r>
      <w:r w:rsidR="00486569" w:rsidRPr="00486569">
        <w:t xml:space="preserve"> пострадавшего населения от паводка</w:t>
      </w:r>
      <w:r w:rsidR="00E80F23">
        <w:t>, направляются по решению противопаводковой комиссии Южного округа</w:t>
      </w:r>
      <w:r w:rsidR="00E80F23" w:rsidRPr="00877698">
        <w:rPr>
          <w:b/>
          <w:sz w:val="26"/>
          <w:szCs w:val="26"/>
        </w:rPr>
        <w:t xml:space="preserve">  </w:t>
      </w:r>
      <w:r w:rsidR="00E80F23" w:rsidRPr="00E80F23">
        <w:rPr>
          <w:b/>
          <w:sz w:val="26"/>
          <w:szCs w:val="26"/>
        </w:rPr>
        <w:t>тел: 30-41-51, 30-42-48</w:t>
      </w:r>
    </w:p>
    <w:p w:rsidR="007304AD" w:rsidRPr="006B156C" w:rsidRDefault="007304AD" w:rsidP="00277FD4">
      <w:pPr>
        <w:jc w:val="center"/>
        <w:rPr>
          <w:sz w:val="26"/>
          <w:szCs w:val="26"/>
        </w:rPr>
      </w:pPr>
      <w:r w:rsidRPr="006B156C">
        <w:rPr>
          <w:b/>
          <w:sz w:val="26"/>
          <w:szCs w:val="26"/>
        </w:rPr>
        <w:t>ПРИ ВНЕЗАПНОМ ЗАТОПЛЕНИИ:</w:t>
      </w:r>
    </w:p>
    <w:p w:rsidR="007304AD" w:rsidRPr="00F53F7D" w:rsidRDefault="00EC5A31" w:rsidP="00277FD4">
      <w:pPr>
        <w:jc w:val="both"/>
      </w:pPr>
      <w:r w:rsidRPr="00F53F7D">
        <w:t>1. П</w:t>
      </w:r>
      <w:r w:rsidR="007304AD" w:rsidRPr="00F53F7D">
        <w:t>однимитесь на верхние этажи (чердак), крыши или на возвышенные места;</w:t>
      </w:r>
    </w:p>
    <w:p w:rsidR="007304AD" w:rsidRPr="00F53F7D" w:rsidRDefault="00EC5A31" w:rsidP="00277FD4">
      <w:pPr>
        <w:jc w:val="both"/>
      </w:pPr>
      <w:r w:rsidRPr="00F53F7D">
        <w:t>2. Н</w:t>
      </w:r>
      <w:r w:rsidR="007304AD" w:rsidRPr="00F53F7D">
        <w:t>е поддавайтесь панике, окажите помощь соседям, детям, больным и престарелым;</w:t>
      </w:r>
    </w:p>
    <w:p w:rsidR="007304AD" w:rsidRPr="00F53F7D" w:rsidRDefault="00EC5A31" w:rsidP="00277FD4">
      <w:pPr>
        <w:jc w:val="both"/>
      </w:pPr>
      <w:r w:rsidRPr="00F53F7D">
        <w:t>3.</w:t>
      </w:r>
      <w:r w:rsidR="001E7484">
        <w:t xml:space="preserve"> </w:t>
      </w:r>
      <w:r w:rsidRPr="00F53F7D">
        <w:t>П</w:t>
      </w:r>
      <w:r w:rsidR="007304AD" w:rsidRPr="00F53F7D">
        <w:t>роинформируйте самостоятельно или через соседей одну из оперативных служб о случившемся.</w:t>
      </w:r>
    </w:p>
    <w:p w:rsidR="007304AD" w:rsidRPr="00F53F7D" w:rsidRDefault="00EC5A31" w:rsidP="00277FD4">
      <w:pPr>
        <w:jc w:val="both"/>
      </w:pPr>
      <w:r w:rsidRPr="00F53F7D">
        <w:t>4. Д</w:t>
      </w:r>
      <w:r w:rsidR="007304AD" w:rsidRPr="00F53F7D">
        <w:t>ля самостоятельной эвакуации можно использовать личные лодки, плавательные средства из подручных материалов, плотики из бревен или автомобильных камер.</w:t>
      </w:r>
    </w:p>
    <w:p w:rsidR="007304AD" w:rsidRPr="006B156C" w:rsidRDefault="007304AD" w:rsidP="00277FD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B156C">
        <w:rPr>
          <w:b/>
          <w:sz w:val="26"/>
          <w:szCs w:val="26"/>
        </w:rPr>
        <w:t>ПОМНИТЕ</w:t>
      </w:r>
    </w:p>
    <w:p w:rsidR="007304AD" w:rsidRPr="00F53F7D" w:rsidRDefault="007304AD" w:rsidP="00277FD4">
      <w:r w:rsidRPr="00F53F7D">
        <w:t xml:space="preserve">Наводнению, вызванному весенним паводком, </w:t>
      </w:r>
      <w:r w:rsidR="005A070A" w:rsidRPr="00F53F7D">
        <w:t xml:space="preserve">Вы </w:t>
      </w:r>
      <w:r w:rsidRPr="00F53F7D">
        <w:t>можете противопоставить свои грамотные, умелые действия и тем самым:</w:t>
      </w:r>
    </w:p>
    <w:p w:rsidR="007304AD" w:rsidRPr="00F53F7D" w:rsidRDefault="007304AD" w:rsidP="00277FD4">
      <w:r w:rsidRPr="00F53F7D">
        <w:t>- предотвратить гибель и нанесение вреда здоровью людей;</w:t>
      </w:r>
    </w:p>
    <w:p w:rsidR="007304AD" w:rsidRPr="00F53F7D" w:rsidRDefault="007304AD" w:rsidP="00277FD4">
      <w:r w:rsidRPr="00F53F7D">
        <w:t>- сохранить домашних животных;</w:t>
      </w:r>
    </w:p>
    <w:p w:rsidR="007304AD" w:rsidRPr="00F53F7D" w:rsidRDefault="007304AD" w:rsidP="00277FD4">
      <w:r w:rsidRPr="00F53F7D">
        <w:t xml:space="preserve">- существенно снизить материальный ущерб. </w:t>
      </w:r>
    </w:p>
    <w:p w:rsidR="007304AD" w:rsidRPr="00F53F7D" w:rsidRDefault="007304AD" w:rsidP="00277FD4">
      <w:pPr>
        <w:rPr>
          <w:b/>
        </w:rPr>
      </w:pPr>
      <w:r w:rsidRPr="00F53F7D">
        <w:rPr>
          <w:b/>
        </w:rPr>
        <w:t>Не забывайте о детях, больных и престарелых людях. Оказывайте им всяческую помощь.</w:t>
      </w:r>
    </w:p>
    <w:p w:rsidR="007304AD" w:rsidRPr="00877698" w:rsidRDefault="007304AD" w:rsidP="00277FD4">
      <w:pPr>
        <w:jc w:val="center"/>
        <w:rPr>
          <w:b/>
          <w:sz w:val="26"/>
          <w:szCs w:val="26"/>
        </w:rPr>
      </w:pPr>
      <w:r w:rsidRPr="00877698">
        <w:rPr>
          <w:b/>
          <w:sz w:val="26"/>
          <w:szCs w:val="26"/>
        </w:rPr>
        <w:t>ОПЕРАТИВНЫЕ СЛУЖБЫ ГОРОДА ОРЕНБУРГА:</w:t>
      </w:r>
    </w:p>
    <w:p w:rsidR="007304AD" w:rsidRPr="00F53F7D" w:rsidRDefault="007304AD" w:rsidP="00277FD4">
      <w:pPr>
        <w:rPr>
          <w:b/>
        </w:rPr>
      </w:pPr>
      <w:r w:rsidRPr="00F53F7D">
        <w:t>- М</w:t>
      </w:r>
      <w:r w:rsidR="002E5424" w:rsidRPr="00F53F7D">
        <w:t xml:space="preserve">униципальная приемная главы администрации города Оренбурга </w:t>
      </w:r>
      <w:r w:rsidRPr="00F53F7D">
        <w:t>«</w:t>
      </w:r>
      <w:r w:rsidR="002E5424" w:rsidRPr="00F53F7D">
        <w:t>МДЦ</w:t>
      </w:r>
      <w:r w:rsidRPr="00F53F7D">
        <w:t xml:space="preserve">» - </w:t>
      </w:r>
      <w:r w:rsidRPr="00F53F7D">
        <w:rPr>
          <w:b/>
        </w:rPr>
        <w:t xml:space="preserve">телефон </w:t>
      </w:r>
      <w:r w:rsidRPr="00F53F7D">
        <w:rPr>
          <w:b/>
          <w:sz w:val="26"/>
          <w:szCs w:val="26"/>
        </w:rPr>
        <w:t>005, 30-40-40</w:t>
      </w:r>
      <w:r w:rsidRPr="00F53F7D">
        <w:rPr>
          <w:b/>
        </w:rPr>
        <w:t>;</w:t>
      </w:r>
    </w:p>
    <w:p w:rsidR="005A070A" w:rsidRDefault="005A070A" w:rsidP="00277FD4">
      <w:pPr>
        <w:rPr>
          <w:b/>
        </w:rPr>
      </w:pPr>
      <w:r w:rsidRPr="00F53F7D">
        <w:t xml:space="preserve">- </w:t>
      </w:r>
      <w:r w:rsidR="00CF57E1" w:rsidRPr="00F53F7D">
        <w:t>Главное управление МЧС России по Оренбургской области</w:t>
      </w:r>
      <w:r w:rsidRPr="00F53F7D">
        <w:t xml:space="preserve"> - </w:t>
      </w:r>
      <w:r w:rsidRPr="00F53F7D">
        <w:rPr>
          <w:b/>
        </w:rPr>
        <w:t xml:space="preserve">телефон </w:t>
      </w:r>
      <w:r w:rsidRPr="00F53F7D">
        <w:rPr>
          <w:b/>
          <w:sz w:val="26"/>
          <w:szCs w:val="26"/>
        </w:rPr>
        <w:t xml:space="preserve">01, </w:t>
      </w:r>
      <w:r w:rsidR="002656E8" w:rsidRPr="002656E8">
        <w:rPr>
          <w:b/>
        </w:rPr>
        <w:t>сотовая связь</w:t>
      </w:r>
      <w:r w:rsidRPr="00F53F7D">
        <w:rPr>
          <w:b/>
          <w:sz w:val="26"/>
          <w:szCs w:val="26"/>
        </w:rPr>
        <w:t>1</w:t>
      </w:r>
      <w:r w:rsidR="006F405B">
        <w:rPr>
          <w:b/>
          <w:sz w:val="26"/>
          <w:szCs w:val="26"/>
        </w:rPr>
        <w:t>01</w:t>
      </w:r>
      <w:r w:rsidRPr="00F53F7D">
        <w:rPr>
          <w:b/>
        </w:rPr>
        <w:t>;</w:t>
      </w:r>
    </w:p>
    <w:p w:rsidR="00322BBB" w:rsidRPr="00B814F2" w:rsidRDefault="00322BBB" w:rsidP="00277FD4">
      <w:r>
        <w:rPr>
          <w:b/>
        </w:rPr>
        <w:t xml:space="preserve">- </w:t>
      </w:r>
      <w:r w:rsidRPr="00B814F2">
        <w:t xml:space="preserve">Оперативная служба </w:t>
      </w:r>
      <w:r>
        <w:t xml:space="preserve">МУ МВД России «Оренбургское» </w:t>
      </w:r>
      <w:r w:rsidRPr="00F53F7D">
        <w:t xml:space="preserve">- </w:t>
      </w:r>
      <w:r w:rsidRPr="00F53F7D">
        <w:rPr>
          <w:b/>
        </w:rPr>
        <w:t xml:space="preserve">телефон </w:t>
      </w:r>
      <w:r w:rsidRPr="00F53F7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="002656E8">
        <w:rPr>
          <w:b/>
          <w:sz w:val="26"/>
          <w:szCs w:val="26"/>
        </w:rPr>
        <w:t xml:space="preserve">, </w:t>
      </w:r>
      <w:r w:rsidR="002656E8" w:rsidRPr="002656E8">
        <w:rPr>
          <w:b/>
        </w:rPr>
        <w:t>сотовая связь</w:t>
      </w:r>
      <w:r w:rsidR="002656E8" w:rsidRPr="00F53F7D">
        <w:rPr>
          <w:b/>
          <w:sz w:val="26"/>
          <w:szCs w:val="26"/>
        </w:rPr>
        <w:t>1</w:t>
      </w:r>
      <w:r w:rsidR="002656E8">
        <w:rPr>
          <w:b/>
          <w:sz w:val="26"/>
          <w:szCs w:val="26"/>
        </w:rPr>
        <w:t>02</w:t>
      </w:r>
      <w:r>
        <w:rPr>
          <w:b/>
          <w:sz w:val="26"/>
          <w:szCs w:val="26"/>
        </w:rPr>
        <w:t>;</w:t>
      </w:r>
    </w:p>
    <w:p w:rsidR="00322BBB" w:rsidRDefault="00322BBB" w:rsidP="00277FD4">
      <w:pPr>
        <w:rPr>
          <w:b/>
        </w:rPr>
      </w:pPr>
      <w:r w:rsidRPr="00F53F7D">
        <w:t xml:space="preserve">- Служба скорой медицинской помощи - </w:t>
      </w:r>
      <w:r w:rsidRPr="00B814F2">
        <w:rPr>
          <w:b/>
        </w:rPr>
        <w:t>телефон</w:t>
      </w:r>
      <w:r w:rsidRPr="00877698">
        <w:rPr>
          <w:b/>
          <w:sz w:val="26"/>
          <w:szCs w:val="26"/>
        </w:rPr>
        <w:t xml:space="preserve"> 03</w:t>
      </w:r>
      <w:r w:rsidR="002656E8">
        <w:rPr>
          <w:b/>
          <w:sz w:val="26"/>
          <w:szCs w:val="26"/>
        </w:rPr>
        <w:t>,</w:t>
      </w:r>
      <w:r w:rsidR="002656E8" w:rsidRPr="002656E8">
        <w:rPr>
          <w:b/>
        </w:rPr>
        <w:t xml:space="preserve"> сотовая связь</w:t>
      </w:r>
      <w:r w:rsidR="002656E8" w:rsidRPr="00F53F7D">
        <w:rPr>
          <w:b/>
          <w:sz w:val="26"/>
          <w:szCs w:val="26"/>
        </w:rPr>
        <w:t>1</w:t>
      </w:r>
      <w:r w:rsidR="002656E8">
        <w:rPr>
          <w:b/>
          <w:sz w:val="26"/>
          <w:szCs w:val="26"/>
        </w:rPr>
        <w:t>03</w:t>
      </w:r>
      <w:r w:rsidRPr="00F53F7D">
        <w:rPr>
          <w:b/>
        </w:rPr>
        <w:t>;</w:t>
      </w:r>
    </w:p>
    <w:p w:rsidR="002656E8" w:rsidRDefault="002656E8" w:rsidP="00277FD4">
      <w:pPr>
        <w:rPr>
          <w:b/>
          <w:sz w:val="26"/>
          <w:szCs w:val="26"/>
        </w:rPr>
      </w:pPr>
      <w:r>
        <w:rPr>
          <w:b/>
        </w:rPr>
        <w:t xml:space="preserve">- </w:t>
      </w:r>
      <w:r w:rsidRPr="002656E8">
        <w:t>Служба газовой сети</w:t>
      </w:r>
      <w:r>
        <w:rPr>
          <w:b/>
        </w:rPr>
        <w:t xml:space="preserve"> - </w:t>
      </w:r>
      <w:r w:rsidRPr="00F53F7D">
        <w:rPr>
          <w:b/>
        </w:rPr>
        <w:t xml:space="preserve">телефон </w:t>
      </w:r>
      <w:r w:rsidRPr="00F53F7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4, </w:t>
      </w:r>
      <w:r w:rsidRPr="002656E8">
        <w:rPr>
          <w:b/>
        </w:rPr>
        <w:t>сотовая связь</w:t>
      </w:r>
      <w:r w:rsidRPr="00F53F7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04;</w:t>
      </w:r>
    </w:p>
    <w:p w:rsidR="002656E8" w:rsidRDefault="002656E8" w:rsidP="00277FD4">
      <w:pPr>
        <w:rPr>
          <w:b/>
          <w:sz w:val="26"/>
          <w:szCs w:val="26"/>
        </w:rPr>
      </w:pPr>
      <w:r w:rsidRPr="00F53F7D">
        <w:t>- Отдел полиции №</w:t>
      </w:r>
      <w:r>
        <w:t>1</w:t>
      </w:r>
      <w:r w:rsidRPr="00F53F7D">
        <w:t xml:space="preserve"> </w:t>
      </w:r>
      <w:r>
        <w:t xml:space="preserve">МУ </w:t>
      </w:r>
      <w:r w:rsidRPr="00F53F7D">
        <w:t xml:space="preserve">МВД России </w:t>
      </w:r>
      <w:r>
        <w:t>«Оренбургское»</w:t>
      </w:r>
      <w:r w:rsidRPr="00F53F7D">
        <w:t xml:space="preserve"> </w:t>
      </w:r>
      <w:r>
        <w:t>»</w:t>
      </w:r>
      <w:r w:rsidRPr="00F53F7D">
        <w:t xml:space="preserve"> (</w:t>
      </w:r>
      <w:r>
        <w:t>Ленинский</w:t>
      </w:r>
      <w:r w:rsidRPr="00F53F7D">
        <w:t xml:space="preserve"> район)-</w:t>
      </w:r>
      <w:r w:rsidRPr="00E944A3">
        <w:rPr>
          <w:b/>
        </w:rPr>
        <w:t xml:space="preserve">телефон </w:t>
      </w:r>
      <w:r w:rsidRPr="00E944A3">
        <w:rPr>
          <w:b/>
          <w:sz w:val="26"/>
          <w:szCs w:val="26"/>
        </w:rPr>
        <w:t>79-02-</w:t>
      </w:r>
      <w:r>
        <w:rPr>
          <w:b/>
          <w:sz w:val="26"/>
          <w:szCs w:val="26"/>
        </w:rPr>
        <w:t>75 круглосуточный</w:t>
      </w:r>
      <w:r w:rsidRPr="00F53F7D">
        <w:rPr>
          <w:b/>
          <w:sz w:val="26"/>
          <w:szCs w:val="26"/>
        </w:rPr>
        <w:t>;</w:t>
      </w:r>
    </w:p>
    <w:p w:rsidR="007304AD" w:rsidRDefault="007304AD" w:rsidP="00277FD4">
      <w:pPr>
        <w:rPr>
          <w:b/>
          <w:sz w:val="26"/>
          <w:szCs w:val="26"/>
        </w:rPr>
      </w:pPr>
      <w:r w:rsidRPr="00F53F7D">
        <w:t xml:space="preserve">- Отдел полиции №2 </w:t>
      </w:r>
      <w:r w:rsidR="001B7F2B">
        <w:t xml:space="preserve">МУ </w:t>
      </w:r>
      <w:r w:rsidR="001B7F2B" w:rsidRPr="00F53F7D">
        <w:t xml:space="preserve">МВД России </w:t>
      </w:r>
      <w:r w:rsidR="001B7F2B">
        <w:t>«Оренбургское»</w:t>
      </w:r>
      <w:r w:rsidR="001B7F2B" w:rsidRPr="00F53F7D">
        <w:t xml:space="preserve"> </w:t>
      </w:r>
      <w:r w:rsidRPr="00F53F7D">
        <w:t>(Центральный район)-</w:t>
      </w:r>
      <w:r w:rsidRPr="00F53F7D">
        <w:rPr>
          <w:b/>
        </w:rPr>
        <w:t xml:space="preserve">телефон </w:t>
      </w:r>
      <w:r w:rsidRPr="00F53F7D">
        <w:rPr>
          <w:b/>
          <w:sz w:val="26"/>
          <w:szCs w:val="26"/>
        </w:rPr>
        <w:t>79-69-00</w:t>
      </w:r>
      <w:r w:rsidR="00FC08BD">
        <w:rPr>
          <w:b/>
          <w:sz w:val="26"/>
          <w:szCs w:val="26"/>
        </w:rPr>
        <w:t xml:space="preserve"> круглосуточный</w:t>
      </w:r>
      <w:r w:rsidRPr="00F53F7D">
        <w:rPr>
          <w:b/>
          <w:sz w:val="26"/>
          <w:szCs w:val="26"/>
        </w:rPr>
        <w:t>;</w:t>
      </w:r>
    </w:p>
    <w:p w:rsidR="001B7F2B" w:rsidRDefault="001B7F2B" w:rsidP="00277FD4">
      <w:pPr>
        <w:rPr>
          <w:b/>
          <w:sz w:val="26"/>
          <w:szCs w:val="26"/>
        </w:rPr>
      </w:pPr>
      <w:r w:rsidRPr="00F53F7D">
        <w:t>- Отдел полиции №</w:t>
      </w:r>
      <w:r>
        <w:t>5</w:t>
      </w:r>
      <w:r w:rsidRPr="00F53F7D">
        <w:t xml:space="preserve"> </w:t>
      </w:r>
      <w:r>
        <w:t xml:space="preserve">МУ </w:t>
      </w:r>
      <w:r w:rsidRPr="00F53F7D">
        <w:t xml:space="preserve">МВД России </w:t>
      </w:r>
      <w:r>
        <w:t>«Оренбургское»</w:t>
      </w:r>
      <w:r w:rsidRPr="00F53F7D">
        <w:t xml:space="preserve"> (</w:t>
      </w:r>
      <w:r>
        <w:t>Ленинский</w:t>
      </w:r>
      <w:r w:rsidRPr="00F53F7D">
        <w:t xml:space="preserve"> район</w:t>
      </w:r>
      <w:proofErr w:type="gramStart"/>
      <w:r w:rsidRPr="00F53F7D">
        <w:t>)-</w:t>
      </w:r>
      <w:proofErr w:type="gramEnd"/>
      <w:r w:rsidRPr="00E944A3">
        <w:rPr>
          <w:b/>
        </w:rPr>
        <w:t xml:space="preserve">телефон </w:t>
      </w:r>
      <w:r w:rsidRPr="00E944A3">
        <w:rPr>
          <w:b/>
          <w:sz w:val="26"/>
          <w:szCs w:val="26"/>
        </w:rPr>
        <w:t>79-02-81</w:t>
      </w:r>
      <w:r w:rsidR="00FC08BD">
        <w:rPr>
          <w:b/>
          <w:sz w:val="26"/>
          <w:szCs w:val="26"/>
        </w:rPr>
        <w:t xml:space="preserve"> круглосуточный</w:t>
      </w:r>
      <w:r w:rsidRPr="00F53F7D">
        <w:rPr>
          <w:b/>
          <w:sz w:val="26"/>
          <w:szCs w:val="26"/>
        </w:rPr>
        <w:t>;</w:t>
      </w:r>
    </w:p>
    <w:p w:rsidR="00A36BB9" w:rsidRPr="00F53F7D" w:rsidRDefault="00A36BB9" w:rsidP="00277FD4">
      <w:r w:rsidRPr="00F53F7D">
        <w:t>- Отдел полиции №</w:t>
      </w:r>
      <w:r>
        <w:t>7</w:t>
      </w:r>
      <w:r w:rsidRPr="00F53F7D">
        <w:t xml:space="preserve"> </w:t>
      </w:r>
      <w:r>
        <w:t xml:space="preserve">МУ </w:t>
      </w:r>
      <w:r w:rsidRPr="00F53F7D">
        <w:t xml:space="preserve">МВД России </w:t>
      </w:r>
      <w:r>
        <w:t>«Оренбургское»</w:t>
      </w:r>
      <w:r w:rsidRPr="00F53F7D">
        <w:t xml:space="preserve"> (</w:t>
      </w:r>
      <w:r>
        <w:t>Ленинский</w:t>
      </w:r>
      <w:r w:rsidRPr="00F53F7D">
        <w:t xml:space="preserve"> район</w:t>
      </w:r>
      <w:proofErr w:type="gramStart"/>
      <w:r w:rsidRPr="00F53F7D">
        <w:t>)-</w:t>
      </w:r>
      <w:proofErr w:type="gramEnd"/>
      <w:r w:rsidRPr="00E944A3">
        <w:rPr>
          <w:b/>
        </w:rPr>
        <w:t xml:space="preserve">телефон </w:t>
      </w:r>
      <w:r w:rsidRPr="00E944A3">
        <w:rPr>
          <w:b/>
          <w:sz w:val="26"/>
          <w:szCs w:val="26"/>
        </w:rPr>
        <w:t>79-</w:t>
      </w:r>
      <w:r>
        <w:rPr>
          <w:b/>
          <w:sz w:val="26"/>
          <w:szCs w:val="26"/>
        </w:rPr>
        <w:t>53-30 круглосуточный</w:t>
      </w:r>
      <w:r w:rsidRPr="00F53F7D">
        <w:rPr>
          <w:b/>
          <w:sz w:val="26"/>
          <w:szCs w:val="26"/>
        </w:rPr>
        <w:t>;</w:t>
      </w:r>
    </w:p>
    <w:p w:rsidR="007304AD" w:rsidRPr="00F53F7D" w:rsidRDefault="007304AD" w:rsidP="00277FD4">
      <w:pPr>
        <w:ind w:right="400"/>
      </w:pPr>
      <w:r w:rsidRPr="00F53F7D">
        <w:t xml:space="preserve">- </w:t>
      </w:r>
      <w:r w:rsidR="00041644" w:rsidRPr="00F53F7D">
        <w:t xml:space="preserve"> МБУ «</w:t>
      </w:r>
      <w:r w:rsidR="00A36BB9">
        <w:t>Аварийно-спасательная служба</w:t>
      </w:r>
      <w:r w:rsidR="00041644" w:rsidRPr="00F53F7D">
        <w:t>»</w:t>
      </w:r>
      <w:r w:rsidR="00A36BB9">
        <w:t xml:space="preserve"> муниципального образования «г</w:t>
      </w:r>
      <w:r w:rsidR="00277FD4">
        <w:t>о</w:t>
      </w:r>
      <w:r w:rsidR="00A36BB9">
        <w:t>род Оренбург»</w:t>
      </w:r>
      <w:r w:rsidRPr="00F53F7D">
        <w:t xml:space="preserve"> - </w:t>
      </w:r>
      <w:r w:rsidR="00041644" w:rsidRPr="00877698">
        <w:rPr>
          <w:b/>
          <w:sz w:val="26"/>
          <w:szCs w:val="26"/>
        </w:rPr>
        <w:t>тел.</w:t>
      </w:r>
      <w:r w:rsidRPr="00877698">
        <w:rPr>
          <w:b/>
          <w:sz w:val="26"/>
          <w:szCs w:val="26"/>
        </w:rPr>
        <w:t xml:space="preserve"> </w:t>
      </w:r>
      <w:r w:rsidR="000332E7">
        <w:rPr>
          <w:b/>
          <w:sz w:val="26"/>
          <w:szCs w:val="26"/>
        </w:rPr>
        <w:t>круглосуточн</w:t>
      </w:r>
      <w:r w:rsidR="006F405B">
        <w:rPr>
          <w:b/>
          <w:sz w:val="26"/>
          <w:szCs w:val="26"/>
        </w:rPr>
        <w:t>ый</w:t>
      </w:r>
      <w:r w:rsidR="000332E7" w:rsidRPr="002D2EE4">
        <w:rPr>
          <w:b/>
          <w:sz w:val="26"/>
          <w:szCs w:val="26"/>
        </w:rPr>
        <w:t xml:space="preserve"> </w:t>
      </w:r>
      <w:r w:rsidR="000332E7" w:rsidRPr="000332E7">
        <w:rPr>
          <w:b/>
          <w:sz w:val="26"/>
          <w:szCs w:val="26"/>
        </w:rPr>
        <w:t>98-78-15</w:t>
      </w:r>
      <w:r w:rsidR="000332E7">
        <w:rPr>
          <w:b/>
          <w:sz w:val="26"/>
          <w:szCs w:val="26"/>
        </w:rPr>
        <w:t>.</w:t>
      </w:r>
    </w:p>
    <w:p w:rsidR="007304AD" w:rsidRPr="00F53F7D" w:rsidRDefault="007304AD" w:rsidP="00277FD4">
      <w:pPr>
        <w:ind w:firstLine="220"/>
        <w:jc w:val="both"/>
      </w:pPr>
      <w:r w:rsidRPr="00F53F7D">
        <w:t>При невозможности установить телефонную связь, обозначьте свое пребывание в зоне подтопления с помощью подручных средств вывешиванием (размахиванием) полотнища из яркой материи, отражением солнечного света с помощью зеркала, а в темное время суток, кроме того, используйте сигналы электрического фонаря или факела из подручных материалов.</w:t>
      </w:r>
    </w:p>
    <w:p w:rsidR="007304AD" w:rsidRPr="00F53F7D" w:rsidRDefault="007304AD" w:rsidP="00277FD4">
      <w:pPr>
        <w:ind w:firstLine="220"/>
        <w:jc w:val="both"/>
      </w:pPr>
      <w:r w:rsidRPr="00F53F7D">
        <w:t>Данные действия будут способствовать более быстрому обнаружению спасателями потерпевших и их эвакуаци</w:t>
      </w:r>
      <w:r w:rsidR="000D52A6" w:rsidRPr="00F53F7D">
        <w:t>ю</w:t>
      </w:r>
      <w:r w:rsidRPr="00F53F7D">
        <w:t xml:space="preserve"> в безопасное место.</w:t>
      </w:r>
    </w:p>
    <w:p w:rsidR="00877698" w:rsidRDefault="007304AD" w:rsidP="00277FD4">
      <w:pPr>
        <w:jc w:val="both"/>
        <w:rPr>
          <w:b/>
        </w:rPr>
      </w:pPr>
      <w:r w:rsidRPr="00F53F7D">
        <w:t>До прибытия спасателей оставайтесь на верхних этажах и крышах зданий и других возвышенных местах.</w:t>
      </w:r>
    </w:p>
    <w:p w:rsidR="003F1817" w:rsidRPr="00877698" w:rsidRDefault="007D5CBD" w:rsidP="00277FD4">
      <w:pPr>
        <w:jc w:val="center"/>
        <w:rPr>
          <w:b/>
          <w:sz w:val="26"/>
          <w:szCs w:val="26"/>
        </w:rPr>
      </w:pPr>
      <w:r w:rsidRPr="00877698">
        <w:rPr>
          <w:b/>
          <w:sz w:val="26"/>
          <w:szCs w:val="26"/>
        </w:rPr>
        <w:t>П</w:t>
      </w:r>
      <w:r w:rsidR="003F1817" w:rsidRPr="00877698">
        <w:rPr>
          <w:b/>
          <w:sz w:val="26"/>
          <w:szCs w:val="26"/>
        </w:rPr>
        <w:t>РОТИВОПАВОДКОВАЯ КОМИСИЯ ЮЖНОГО ОКРУГА</w:t>
      </w:r>
      <w:r w:rsidRPr="00877698">
        <w:rPr>
          <w:b/>
          <w:sz w:val="26"/>
          <w:szCs w:val="26"/>
        </w:rPr>
        <w:t xml:space="preserve"> </w:t>
      </w:r>
      <w:r w:rsidR="003F1817" w:rsidRPr="00877698">
        <w:rPr>
          <w:b/>
          <w:sz w:val="26"/>
          <w:szCs w:val="26"/>
        </w:rPr>
        <w:t xml:space="preserve">    </w:t>
      </w:r>
      <w:r w:rsidRPr="00877698">
        <w:rPr>
          <w:b/>
          <w:sz w:val="26"/>
          <w:szCs w:val="26"/>
        </w:rPr>
        <w:t xml:space="preserve">тел: 30-41-51, </w:t>
      </w:r>
      <w:r w:rsidR="00041644" w:rsidRPr="00877698">
        <w:rPr>
          <w:b/>
          <w:sz w:val="26"/>
          <w:szCs w:val="26"/>
        </w:rPr>
        <w:t>30-42-48</w:t>
      </w:r>
    </w:p>
    <w:sectPr w:rsidR="003F1817" w:rsidRPr="00877698" w:rsidSect="002D2EE4">
      <w:pgSz w:w="11906" w:h="16838"/>
      <w:pgMar w:top="284" w:right="391" w:bottom="142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304AD"/>
    <w:rsid w:val="000277FC"/>
    <w:rsid w:val="000332E7"/>
    <w:rsid w:val="00041644"/>
    <w:rsid w:val="0006406A"/>
    <w:rsid w:val="00075E08"/>
    <w:rsid w:val="00081426"/>
    <w:rsid w:val="000A6722"/>
    <w:rsid w:val="000B794B"/>
    <w:rsid w:val="000C1BF1"/>
    <w:rsid w:val="000D52A6"/>
    <w:rsid w:val="000E7F03"/>
    <w:rsid w:val="00125606"/>
    <w:rsid w:val="00136A36"/>
    <w:rsid w:val="00152601"/>
    <w:rsid w:val="0016515E"/>
    <w:rsid w:val="001A2943"/>
    <w:rsid w:val="001B7F2B"/>
    <w:rsid w:val="001E7484"/>
    <w:rsid w:val="001F1315"/>
    <w:rsid w:val="001F7800"/>
    <w:rsid w:val="00240055"/>
    <w:rsid w:val="002656E8"/>
    <w:rsid w:val="00277FD4"/>
    <w:rsid w:val="00284E16"/>
    <w:rsid w:val="002D2EE4"/>
    <w:rsid w:val="002E5424"/>
    <w:rsid w:val="002F52D1"/>
    <w:rsid w:val="00321168"/>
    <w:rsid w:val="00322BBB"/>
    <w:rsid w:val="003A3812"/>
    <w:rsid w:val="003B5D76"/>
    <w:rsid w:val="003F098F"/>
    <w:rsid w:val="003F1817"/>
    <w:rsid w:val="0041316D"/>
    <w:rsid w:val="004177BD"/>
    <w:rsid w:val="004539F9"/>
    <w:rsid w:val="00462990"/>
    <w:rsid w:val="00484C26"/>
    <w:rsid w:val="00486569"/>
    <w:rsid w:val="004904DC"/>
    <w:rsid w:val="004E69CC"/>
    <w:rsid w:val="005620AA"/>
    <w:rsid w:val="00595520"/>
    <w:rsid w:val="005A070A"/>
    <w:rsid w:val="005A0DF6"/>
    <w:rsid w:val="005C0500"/>
    <w:rsid w:val="005C4A9F"/>
    <w:rsid w:val="005F6776"/>
    <w:rsid w:val="00663E56"/>
    <w:rsid w:val="006B156C"/>
    <w:rsid w:val="006F405B"/>
    <w:rsid w:val="007304AD"/>
    <w:rsid w:val="007D55AE"/>
    <w:rsid w:val="007D5CBD"/>
    <w:rsid w:val="00850B2F"/>
    <w:rsid w:val="00877698"/>
    <w:rsid w:val="008F5328"/>
    <w:rsid w:val="0094589F"/>
    <w:rsid w:val="009702FE"/>
    <w:rsid w:val="0098753E"/>
    <w:rsid w:val="009920B1"/>
    <w:rsid w:val="009D3B71"/>
    <w:rsid w:val="009F6A95"/>
    <w:rsid w:val="00A36BB9"/>
    <w:rsid w:val="00A65C0C"/>
    <w:rsid w:val="00A87449"/>
    <w:rsid w:val="00AE6EA5"/>
    <w:rsid w:val="00B205A8"/>
    <w:rsid w:val="00B45FE5"/>
    <w:rsid w:val="00B77C87"/>
    <w:rsid w:val="00B814F2"/>
    <w:rsid w:val="00BF3D86"/>
    <w:rsid w:val="00CA569E"/>
    <w:rsid w:val="00CD2AFA"/>
    <w:rsid w:val="00CF57E1"/>
    <w:rsid w:val="00D10280"/>
    <w:rsid w:val="00DC10EF"/>
    <w:rsid w:val="00E06E87"/>
    <w:rsid w:val="00E32F28"/>
    <w:rsid w:val="00E80F23"/>
    <w:rsid w:val="00E944A3"/>
    <w:rsid w:val="00EC5016"/>
    <w:rsid w:val="00EC5A31"/>
    <w:rsid w:val="00F1275E"/>
    <w:rsid w:val="00F43F08"/>
    <w:rsid w:val="00F53F7D"/>
    <w:rsid w:val="00F966EC"/>
    <w:rsid w:val="00FC08BD"/>
    <w:rsid w:val="00FE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4AD"/>
    <w:rPr>
      <w:sz w:val="24"/>
      <w:szCs w:val="24"/>
    </w:rPr>
  </w:style>
  <w:style w:type="paragraph" w:styleId="2">
    <w:name w:val="heading 2"/>
    <w:basedOn w:val="a"/>
    <w:next w:val="a"/>
    <w:qFormat/>
    <w:rsid w:val="007304AD"/>
    <w:pPr>
      <w:keepNext/>
      <w:ind w:firstLine="220"/>
      <w:jc w:val="righ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</vt:lpstr>
    </vt:vector>
  </TitlesOfParts>
  <Company>MoBIL GROUP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Admin</dc:creator>
  <cp:lastModifiedBy>Казаков</cp:lastModifiedBy>
  <cp:revision>2</cp:revision>
  <cp:lastPrinted>2019-02-01T09:17:00Z</cp:lastPrinted>
  <dcterms:created xsi:type="dcterms:W3CDTF">2021-01-22T06:01:00Z</dcterms:created>
  <dcterms:modified xsi:type="dcterms:W3CDTF">2021-01-22T06:01:00Z</dcterms:modified>
</cp:coreProperties>
</file>