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33" w:rsidRPr="0041203D" w:rsidRDefault="00B03745" w:rsidP="00B03745">
      <w:pPr>
        <w:tabs>
          <w:tab w:val="left" w:pos="4678"/>
        </w:tabs>
        <w:jc w:val="center"/>
        <w:rPr>
          <w:i/>
          <w:sz w:val="28"/>
          <w:szCs w:val="28"/>
        </w:rPr>
      </w:pPr>
      <w:bookmarkStart w:id="0" w:name="_GoBack"/>
      <w:bookmarkEnd w:id="0"/>
      <w:r w:rsidRPr="0041203D">
        <w:rPr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301A4235" wp14:editId="7A6AB521">
            <wp:simplePos x="0" y="0"/>
            <wp:positionH relativeFrom="column">
              <wp:posOffset>2644140</wp:posOffset>
            </wp:positionH>
            <wp:positionV relativeFrom="paragraph">
              <wp:posOffset>-257175</wp:posOffset>
            </wp:positionV>
            <wp:extent cx="528955" cy="628015"/>
            <wp:effectExtent l="0" t="0" r="4445" b="635"/>
            <wp:wrapNone/>
            <wp:docPr id="1" name="Рисунок 22" descr="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2B" w:rsidRPr="0041203D">
        <w:rPr>
          <w:i/>
          <w:sz w:val="28"/>
          <w:szCs w:val="28"/>
        </w:rPr>
        <w:t xml:space="preserve"> </w:t>
      </w:r>
    </w:p>
    <w:p w:rsidR="00B35E33" w:rsidRPr="0041203D" w:rsidRDefault="00B35E33" w:rsidP="00B35E33">
      <w:pPr>
        <w:rPr>
          <w:i/>
          <w:sz w:val="28"/>
          <w:szCs w:val="28"/>
        </w:rPr>
      </w:pPr>
    </w:p>
    <w:p w:rsidR="00B35E33" w:rsidRPr="0041203D" w:rsidRDefault="00B03745" w:rsidP="00B35E33">
      <w:pPr>
        <w:rPr>
          <w:i/>
          <w:sz w:val="28"/>
          <w:szCs w:val="28"/>
        </w:rPr>
      </w:pPr>
      <w:r w:rsidRPr="004120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346958" wp14:editId="75BA1435">
                <wp:simplePos x="0" y="0"/>
                <wp:positionH relativeFrom="column">
                  <wp:posOffset>-3175</wp:posOffset>
                </wp:positionH>
                <wp:positionV relativeFrom="paragraph">
                  <wp:posOffset>175260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9AD" w:rsidRDefault="00C939AD" w:rsidP="00B35E33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C939AD" w:rsidRPr="00B82289" w:rsidRDefault="00C939AD" w:rsidP="00B35E33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C939AD" w:rsidRDefault="00C939AD" w:rsidP="00B35E33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C939AD" w:rsidRPr="00295459" w:rsidRDefault="00C939AD" w:rsidP="00B35E33"/>
                          <w:p w:rsidR="00C939AD" w:rsidRDefault="00C939AD" w:rsidP="00B35E33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C939AD" w:rsidRDefault="00C939AD" w:rsidP="00B35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34695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25pt;margin-top:13.8pt;width:468pt;height:48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" stroked="f">
                <v:textbox>
                  <w:txbxContent>
                    <w:p w:rsidR="00C939AD" w:rsidRDefault="00C939AD" w:rsidP="00B35E33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C939AD" w:rsidRPr="00B82289" w:rsidRDefault="00C939AD" w:rsidP="00B35E33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C939AD" w:rsidRDefault="00C939AD" w:rsidP="00B35E33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C939AD" w:rsidRPr="00295459" w:rsidRDefault="00C939AD" w:rsidP="00B35E33"/>
                    <w:p w:rsidR="00C939AD" w:rsidRDefault="00C939AD" w:rsidP="00B35E33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C939AD" w:rsidRDefault="00C939AD" w:rsidP="00B35E33"/>
                  </w:txbxContent>
                </v:textbox>
              </v:shape>
            </w:pict>
          </mc:Fallback>
        </mc:AlternateContent>
      </w:r>
    </w:p>
    <w:p w:rsidR="00B35E33" w:rsidRPr="0041203D" w:rsidRDefault="00B35E33" w:rsidP="00B35E33">
      <w:pPr>
        <w:rPr>
          <w:i/>
          <w:sz w:val="28"/>
          <w:szCs w:val="28"/>
        </w:rPr>
      </w:pPr>
    </w:p>
    <w:p w:rsidR="00B35E33" w:rsidRPr="0041203D" w:rsidRDefault="00B35E33" w:rsidP="00B35E33">
      <w:pPr>
        <w:rPr>
          <w:sz w:val="28"/>
          <w:szCs w:val="28"/>
        </w:rPr>
      </w:pPr>
    </w:p>
    <w:p w:rsidR="00B35E33" w:rsidRPr="0041203D" w:rsidRDefault="00B35E33" w:rsidP="009A0AA4">
      <w:pPr>
        <w:ind w:left="567" w:right="142"/>
        <w:rPr>
          <w:sz w:val="28"/>
          <w:szCs w:val="28"/>
        </w:rPr>
      </w:pPr>
    </w:p>
    <w:p w:rsidR="00B35E33" w:rsidRPr="0041203D" w:rsidRDefault="00B03745" w:rsidP="00B35E33">
      <w:pPr>
        <w:rPr>
          <w:sz w:val="28"/>
          <w:szCs w:val="28"/>
        </w:rPr>
      </w:pPr>
      <w:r w:rsidRPr="0041203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 wp14:anchorId="79A4B717" wp14:editId="3F10DDC0">
                <wp:simplePos x="0" y="0"/>
                <wp:positionH relativeFrom="column">
                  <wp:posOffset>-176368</wp:posOffset>
                </wp:positionH>
                <wp:positionV relativeFrom="paragraph">
                  <wp:posOffset>29638</wp:posOffset>
                </wp:positionV>
                <wp:extent cx="6273210" cy="0"/>
                <wp:effectExtent l="0" t="19050" r="1333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2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C1B2B1" id="Прямая соединительная линия 2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pt,2.35pt" to="480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  <w:r w:rsidR="006546F2" w:rsidRPr="0041203D">
        <w:rPr>
          <w:sz w:val="28"/>
          <w:szCs w:val="28"/>
        </w:rPr>
        <w:t xml:space="preserve">            </w:t>
      </w:r>
      <w:r w:rsidR="00B950BD" w:rsidRPr="0041203D">
        <w:rPr>
          <w:sz w:val="28"/>
          <w:szCs w:val="28"/>
        </w:rPr>
        <w:t xml:space="preserve">             </w:t>
      </w: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35"/>
      </w:tblGrid>
      <w:tr w:rsidR="00B35E33" w:rsidRPr="0041203D" w:rsidTr="000A75D0">
        <w:trPr>
          <w:trHeight w:val="138"/>
        </w:trPr>
        <w:tc>
          <w:tcPr>
            <w:tcW w:w="2035" w:type="dxa"/>
            <w:tcBorders>
              <w:bottom w:val="single" w:sz="4" w:space="0" w:color="auto"/>
            </w:tcBorders>
          </w:tcPr>
          <w:p w:rsidR="00B35E33" w:rsidRPr="0041203D" w:rsidRDefault="001864F3" w:rsidP="001045E9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717B3">
              <w:rPr>
                <w:sz w:val="28"/>
                <w:szCs w:val="28"/>
              </w:rPr>
              <w:t>2220-п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</w:tblGrid>
      <w:tr w:rsidR="000B4E72" w:rsidRPr="0041203D" w:rsidTr="00BA1A98">
        <w:trPr>
          <w:trHeight w:val="342"/>
        </w:trPr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0B4E72" w:rsidRPr="0041203D" w:rsidRDefault="007717B3" w:rsidP="00BA1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06.12.2022</w:t>
            </w:r>
          </w:p>
        </w:tc>
      </w:tr>
    </w:tbl>
    <w:p w:rsidR="00B35E33" w:rsidRPr="0041203D" w:rsidRDefault="00B35E33" w:rsidP="000B4E72">
      <w:pPr>
        <w:tabs>
          <w:tab w:val="left" w:pos="4820"/>
          <w:tab w:val="left" w:pos="7513"/>
        </w:tabs>
        <w:spacing w:line="360" w:lineRule="auto"/>
        <w:jc w:val="right"/>
        <w:rPr>
          <w:sz w:val="28"/>
          <w:szCs w:val="28"/>
        </w:rPr>
      </w:pPr>
      <w:r w:rsidRPr="0041203D">
        <w:rPr>
          <w:sz w:val="28"/>
          <w:szCs w:val="28"/>
        </w:rPr>
        <w:t xml:space="preserve">                                </w:t>
      </w:r>
      <w:r w:rsidR="00B950BD" w:rsidRPr="0041203D">
        <w:rPr>
          <w:sz w:val="28"/>
          <w:szCs w:val="28"/>
        </w:rPr>
        <w:t xml:space="preserve">      </w:t>
      </w:r>
      <w:r w:rsidR="000B4E72" w:rsidRPr="0041203D">
        <w:rPr>
          <w:sz w:val="28"/>
          <w:szCs w:val="28"/>
        </w:rPr>
        <w:t>№</w:t>
      </w:r>
      <w:r w:rsidR="00B950BD" w:rsidRPr="0041203D">
        <w:rPr>
          <w:sz w:val="28"/>
          <w:szCs w:val="28"/>
        </w:rPr>
        <w:t xml:space="preserve">                      </w:t>
      </w:r>
      <w:r w:rsidR="00923106" w:rsidRPr="0041203D">
        <w:rPr>
          <w:sz w:val="28"/>
          <w:szCs w:val="28"/>
        </w:rPr>
        <w:t xml:space="preserve">                                                  </w:t>
      </w:r>
      <w:r w:rsidR="00931526" w:rsidRPr="0041203D">
        <w:rPr>
          <w:sz w:val="28"/>
          <w:szCs w:val="28"/>
        </w:rPr>
        <w:t xml:space="preserve">                </w:t>
      </w:r>
    </w:p>
    <w:p w:rsidR="000B4E72" w:rsidRDefault="000B4E72" w:rsidP="00E8032D">
      <w:pPr>
        <w:tabs>
          <w:tab w:val="left" w:pos="10206"/>
        </w:tabs>
        <w:ind w:right="-7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C4BB3" w:rsidRDefault="00965A68" w:rsidP="00E8032D">
      <w:pPr>
        <w:tabs>
          <w:tab w:val="left" w:pos="10206"/>
        </w:tabs>
        <w:ind w:right="-7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C5E6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14A7A">
        <w:rPr>
          <w:rFonts w:eastAsia="Calibri"/>
          <w:color w:val="000000" w:themeColor="text1"/>
          <w:sz w:val="28"/>
          <w:szCs w:val="28"/>
          <w:lang w:eastAsia="en-US"/>
        </w:rPr>
        <w:t xml:space="preserve"> внесении изменени</w:t>
      </w:r>
      <w:r w:rsidR="005433C1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814A7A">
        <w:rPr>
          <w:rFonts w:eastAsia="Calibri"/>
          <w:color w:val="000000" w:themeColor="text1"/>
          <w:sz w:val="28"/>
          <w:szCs w:val="28"/>
          <w:lang w:eastAsia="en-US"/>
        </w:rPr>
        <w:t xml:space="preserve"> в постановление Администрации города Оренбурга    от 29.10.2021 № 2084-п</w:t>
      </w:r>
    </w:p>
    <w:p w:rsidR="00801FC7" w:rsidRDefault="00801FC7" w:rsidP="000B4E72">
      <w:pPr>
        <w:tabs>
          <w:tab w:val="left" w:pos="10206"/>
        </w:tabs>
        <w:spacing w:line="480" w:lineRule="auto"/>
        <w:ind w:right="-7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3C1" w:rsidRPr="007C5E6C" w:rsidRDefault="005433C1" w:rsidP="005433C1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7C5E6C">
        <w:rPr>
          <w:color w:val="000000" w:themeColor="text1"/>
          <w:sz w:val="28"/>
          <w:szCs w:val="28"/>
        </w:rPr>
        <w:t xml:space="preserve">В соответствии </w:t>
      </w:r>
      <w:r w:rsidRPr="00A26A1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абзацем четвертым пункта 3.2 статьи 160.1 </w:t>
      </w:r>
      <w:r w:rsidRPr="00A26A1A">
        <w:rPr>
          <w:sz w:val="28"/>
          <w:szCs w:val="28"/>
        </w:rPr>
        <w:t xml:space="preserve">Бюджетного кодекса Российской Федерации, </w:t>
      </w:r>
      <w:r w:rsidR="003D5B5B">
        <w:rPr>
          <w:sz w:val="28"/>
          <w:szCs w:val="28"/>
        </w:rPr>
        <w:t>о</w:t>
      </w:r>
      <w:r w:rsidRPr="00A26A1A">
        <w:rPr>
          <w:sz w:val="28"/>
          <w:szCs w:val="28"/>
        </w:rPr>
        <w:t>бщими требованиями</w:t>
      </w:r>
      <w:r>
        <w:rPr>
          <w:sz w:val="28"/>
          <w:szCs w:val="28"/>
        </w:rPr>
        <w:t xml:space="preserve">              </w:t>
      </w:r>
      <w:r w:rsidRPr="00A26A1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закреплению за органами государственной власти (государственными органами) субъекта </w:t>
      </w:r>
      <w:r w:rsidRPr="00BB3C1D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>органами управления территориальными фондами обязательного медицинского страхования, органами местного самоуправления</w:t>
      </w:r>
      <w:r>
        <w:rPr>
          <w:color w:val="000000" w:themeColor="text1"/>
          <w:sz w:val="28"/>
          <w:szCs w:val="28"/>
        </w:rPr>
        <w:t>, органами местной администрации полномочий главного администратора  доходов бюджета и к утверждению перечня главных администраторов доходов бюджета субъекта</w:t>
      </w:r>
      <w:r w:rsidRPr="00F457C7">
        <w:rPr>
          <w:sz w:val="28"/>
          <w:szCs w:val="28"/>
        </w:rPr>
        <w:t xml:space="preserve"> </w:t>
      </w:r>
      <w:r w:rsidRPr="00BB3C1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бюджета территориального фонда обязательного медицинского страхования, местного бюджета, </w:t>
      </w:r>
      <w:r>
        <w:rPr>
          <w:color w:val="000000" w:themeColor="text1"/>
          <w:sz w:val="28"/>
          <w:szCs w:val="28"/>
        </w:rPr>
        <w:t xml:space="preserve">утвержденными постановлением </w:t>
      </w:r>
      <w:r w:rsidRPr="006121D3">
        <w:rPr>
          <w:color w:val="000000" w:themeColor="text1"/>
          <w:sz w:val="28"/>
          <w:szCs w:val="28"/>
        </w:rPr>
        <w:t>Правительства Российской Федерации от 16.09.2021 № 1569, пунктом 4</w:t>
      </w:r>
      <w:r>
        <w:rPr>
          <w:color w:val="000000" w:themeColor="text1"/>
          <w:sz w:val="28"/>
          <w:szCs w:val="28"/>
        </w:rPr>
        <w:t xml:space="preserve">    части 1 статьи </w:t>
      </w:r>
      <w:r w:rsidRPr="007C5E6C">
        <w:rPr>
          <w:color w:val="000000" w:themeColor="text1"/>
          <w:sz w:val="28"/>
          <w:szCs w:val="28"/>
        </w:rPr>
        <w:t xml:space="preserve"> 33 Устава муниципального образования «город Оренбург», принятого решением Оренбургского городского Совета от</w:t>
      </w:r>
      <w:r>
        <w:rPr>
          <w:color w:val="000000" w:themeColor="text1"/>
          <w:sz w:val="28"/>
          <w:szCs w:val="28"/>
        </w:rPr>
        <w:t> </w:t>
      </w:r>
      <w:r w:rsidRPr="007C5E6C">
        <w:rPr>
          <w:color w:val="000000" w:themeColor="text1"/>
          <w:sz w:val="28"/>
          <w:szCs w:val="28"/>
        </w:rPr>
        <w:t>28.04.2015</w:t>
      </w:r>
      <w:r>
        <w:rPr>
          <w:color w:val="000000" w:themeColor="text1"/>
          <w:sz w:val="28"/>
          <w:szCs w:val="28"/>
        </w:rPr>
        <w:t xml:space="preserve">           </w:t>
      </w:r>
      <w:r w:rsidRPr="007C5E6C">
        <w:rPr>
          <w:color w:val="000000" w:themeColor="text1"/>
          <w:sz w:val="28"/>
          <w:szCs w:val="28"/>
        </w:rPr>
        <w:t xml:space="preserve"> № 1015:</w:t>
      </w:r>
    </w:p>
    <w:p w:rsidR="00DC337D" w:rsidRDefault="00DC337D" w:rsidP="00801FC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постановление</w:t>
      </w:r>
      <w:r w:rsidRPr="00DC33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Оренбурга                от 29.10.2021 № 2084-п «Об утверждении перечня главных администраторов доходов бюджета города Оренбурга»</w:t>
      </w:r>
      <w:r w:rsidR="003D5B5B">
        <w:rPr>
          <w:sz w:val="28"/>
          <w:szCs w:val="28"/>
        </w:rPr>
        <w:t xml:space="preserve"> (в редакции от 14.09.2022 № 1644-п)</w:t>
      </w:r>
      <w:r>
        <w:rPr>
          <w:sz w:val="28"/>
          <w:szCs w:val="28"/>
        </w:rPr>
        <w:t xml:space="preserve"> следующ</w:t>
      </w:r>
      <w:r w:rsidR="005433C1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5433C1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78360B" w:rsidRDefault="005433C1" w:rsidP="001475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58CC">
        <w:rPr>
          <w:sz w:val="28"/>
          <w:szCs w:val="28"/>
        </w:rPr>
        <w:t>риложени</w:t>
      </w:r>
      <w:r w:rsidR="00092EE2">
        <w:rPr>
          <w:sz w:val="28"/>
          <w:szCs w:val="28"/>
        </w:rPr>
        <w:t>е</w:t>
      </w:r>
      <w:r>
        <w:rPr>
          <w:sz w:val="28"/>
          <w:szCs w:val="28"/>
        </w:rPr>
        <w:t xml:space="preserve"> № 1</w:t>
      </w:r>
      <w:r w:rsidR="00092EE2">
        <w:rPr>
          <w:sz w:val="28"/>
          <w:szCs w:val="28"/>
        </w:rPr>
        <w:t xml:space="preserve"> </w:t>
      </w:r>
      <w:r w:rsidR="00801FC7">
        <w:rPr>
          <w:sz w:val="28"/>
          <w:szCs w:val="28"/>
        </w:rPr>
        <w:t xml:space="preserve">к постановлению </w:t>
      </w:r>
      <w:r w:rsidR="001045E9">
        <w:rPr>
          <w:sz w:val="28"/>
          <w:szCs w:val="28"/>
        </w:rPr>
        <w:t xml:space="preserve">изложить в новой редакции согласно </w:t>
      </w:r>
      <w:r w:rsidR="00092EE2">
        <w:rPr>
          <w:sz w:val="28"/>
          <w:szCs w:val="28"/>
        </w:rPr>
        <w:t>приложени</w:t>
      </w:r>
      <w:r w:rsidR="001045E9">
        <w:rPr>
          <w:sz w:val="28"/>
          <w:szCs w:val="28"/>
        </w:rPr>
        <w:t>ю</w:t>
      </w:r>
      <w:r w:rsidR="00092EE2">
        <w:rPr>
          <w:sz w:val="28"/>
          <w:szCs w:val="28"/>
        </w:rPr>
        <w:t xml:space="preserve"> </w:t>
      </w:r>
      <w:r w:rsidR="0014751A">
        <w:rPr>
          <w:sz w:val="28"/>
          <w:szCs w:val="28"/>
        </w:rPr>
        <w:t>к </w:t>
      </w:r>
      <w:r w:rsidR="001045E9">
        <w:rPr>
          <w:sz w:val="28"/>
          <w:szCs w:val="28"/>
        </w:rPr>
        <w:t xml:space="preserve">настоящему </w:t>
      </w:r>
      <w:r w:rsidR="00EA0F58">
        <w:rPr>
          <w:sz w:val="28"/>
          <w:szCs w:val="28"/>
        </w:rPr>
        <w:t>постановлению</w:t>
      </w:r>
      <w:r w:rsidR="001045E9">
        <w:rPr>
          <w:sz w:val="28"/>
          <w:szCs w:val="28"/>
        </w:rPr>
        <w:t>.</w:t>
      </w:r>
    </w:p>
    <w:p w:rsidR="0078360B" w:rsidRPr="0078360B" w:rsidRDefault="00801FC7" w:rsidP="0078360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8360B">
        <w:rPr>
          <w:sz w:val="28"/>
          <w:szCs w:val="28"/>
        </w:rPr>
        <w:t>2</w:t>
      </w:r>
      <w:r w:rsidR="00B31F15" w:rsidRPr="0078360B">
        <w:rPr>
          <w:sz w:val="28"/>
          <w:szCs w:val="28"/>
        </w:rPr>
        <w:t xml:space="preserve">. </w:t>
      </w:r>
      <w:r w:rsidR="0078360B" w:rsidRPr="0078360B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города Оренбурга, начиная с бюджета на 202</w:t>
      </w:r>
      <w:r w:rsidR="00D5656E">
        <w:rPr>
          <w:sz w:val="28"/>
          <w:szCs w:val="28"/>
        </w:rPr>
        <w:t>3</w:t>
      </w:r>
      <w:r w:rsidR="0078360B" w:rsidRPr="0078360B">
        <w:rPr>
          <w:sz w:val="28"/>
          <w:szCs w:val="28"/>
        </w:rPr>
        <w:t xml:space="preserve"> год и на плановый период 202</w:t>
      </w:r>
      <w:r w:rsidR="00D5656E">
        <w:rPr>
          <w:sz w:val="28"/>
          <w:szCs w:val="28"/>
        </w:rPr>
        <w:t>4</w:t>
      </w:r>
      <w:r w:rsidR="0078360B" w:rsidRPr="0078360B">
        <w:rPr>
          <w:sz w:val="28"/>
          <w:szCs w:val="28"/>
        </w:rPr>
        <w:t xml:space="preserve"> и 202</w:t>
      </w:r>
      <w:r w:rsidR="00D5656E">
        <w:rPr>
          <w:sz w:val="28"/>
          <w:szCs w:val="28"/>
        </w:rPr>
        <w:t>5</w:t>
      </w:r>
      <w:r w:rsidR="0078360B" w:rsidRPr="0078360B">
        <w:rPr>
          <w:sz w:val="28"/>
          <w:szCs w:val="28"/>
        </w:rPr>
        <w:t xml:space="preserve"> годов.</w:t>
      </w:r>
    </w:p>
    <w:p w:rsidR="00B31F15" w:rsidRDefault="0078360B" w:rsidP="00B31F15">
      <w:pPr>
        <w:tabs>
          <w:tab w:val="left" w:pos="0"/>
          <w:tab w:val="left" w:pos="108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1F15" w:rsidRPr="00B31F15">
        <w:rPr>
          <w:sz w:val="28"/>
          <w:szCs w:val="28"/>
        </w:rPr>
        <w:t xml:space="preserve">Настоящее постановление подлежит размещению на официальном Интернет-портале города Оренбурга. </w:t>
      </w:r>
    </w:p>
    <w:p w:rsidR="00B31F15" w:rsidRDefault="0078360B" w:rsidP="00B31F1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F15" w:rsidRPr="00B31F15">
        <w:rPr>
          <w:sz w:val="28"/>
          <w:szCs w:val="28"/>
        </w:rPr>
        <w:t>. Поручить организацию исполнения настоящего постановления заместителю Главы города Оренбурга по экономике и финансам.</w:t>
      </w:r>
    </w:p>
    <w:p w:rsidR="006121D3" w:rsidRDefault="006121D3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6121D3" w:rsidRDefault="006121D3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6121D3" w:rsidRDefault="006121D3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7B68DE" w:rsidRDefault="006121D3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  <w:r w:rsidR="008F734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</w:t>
      </w:r>
      <w:r w:rsidR="008F734C">
        <w:rPr>
          <w:sz w:val="28"/>
          <w:szCs w:val="28"/>
        </w:rPr>
        <w:t xml:space="preserve"> </w:t>
      </w:r>
      <w:r>
        <w:rPr>
          <w:sz w:val="28"/>
          <w:szCs w:val="28"/>
        </w:rPr>
        <w:t>А.С. Кудинов</w:t>
      </w:r>
    </w:p>
    <w:p w:rsidR="00964A52" w:rsidRDefault="00964A52" w:rsidP="00964A52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64A52" w:rsidRDefault="00964A52" w:rsidP="00964A52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64A52" w:rsidRDefault="00964A52" w:rsidP="00964A52">
      <w:pPr>
        <w:ind w:left="4820"/>
        <w:rPr>
          <w:sz w:val="28"/>
          <w:szCs w:val="28"/>
        </w:rPr>
      </w:pPr>
      <w:r>
        <w:rPr>
          <w:sz w:val="28"/>
          <w:szCs w:val="28"/>
        </w:rPr>
        <w:t>Администрации города Оренбурга</w:t>
      </w:r>
    </w:p>
    <w:p w:rsidR="00964A52" w:rsidRDefault="00964A52" w:rsidP="00964A5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717B3" w:rsidRPr="007717B3">
        <w:rPr>
          <w:sz w:val="28"/>
          <w:szCs w:val="28"/>
          <w:u w:val="single"/>
        </w:rPr>
        <w:t>06.12.2022</w:t>
      </w:r>
      <w:r>
        <w:rPr>
          <w:sz w:val="28"/>
          <w:szCs w:val="28"/>
        </w:rPr>
        <w:t xml:space="preserve">  №  </w:t>
      </w:r>
      <w:r w:rsidR="007717B3" w:rsidRPr="007717B3">
        <w:rPr>
          <w:sz w:val="28"/>
          <w:szCs w:val="28"/>
          <w:u w:val="single"/>
        </w:rPr>
        <w:t>2220-п</w:t>
      </w:r>
    </w:p>
    <w:p w:rsidR="00822ABB" w:rsidRDefault="00822ABB" w:rsidP="00964A52">
      <w:pPr>
        <w:ind w:left="4820"/>
        <w:rPr>
          <w:sz w:val="28"/>
          <w:szCs w:val="28"/>
        </w:rPr>
      </w:pPr>
    </w:p>
    <w:p w:rsidR="00822ABB" w:rsidRDefault="00822ABB" w:rsidP="00964A52">
      <w:pPr>
        <w:ind w:left="4820"/>
        <w:rPr>
          <w:sz w:val="28"/>
          <w:szCs w:val="28"/>
        </w:rPr>
      </w:pPr>
    </w:p>
    <w:p w:rsidR="00822ABB" w:rsidRPr="00E52891" w:rsidRDefault="00822ABB" w:rsidP="00822AB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28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ЕРЕЧЕНЬ</w:t>
      </w:r>
    </w:p>
    <w:p w:rsidR="00822ABB" w:rsidRDefault="00822ABB" w:rsidP="00822AB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главных администраторов</w:t>
      </w:r>
      <w:r w:rsidRPr="0028654E">
        <w:rPr>
          <w:sz w:val="28"/>
          <w:szCs w:val="28"/>
          <w:lang w:eastAsia="en-US"/>
        </w:rPr>
        <w:t xml:space="preserve"> доходов бюджета города Оренбурга</w:t>
      </w:r>
    </w:p>
    <w:p w:rsidR="00822ABB" w:rsidRDefault="00822ABB" w:rsidP="00822ABB">
      <w:pPr>
        <w:jc w:val="center"/>
        <w:rPr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551"/>
        <w:gridCol w:w="6096"/>
      </w:tblGrid>
      <w:tr w:rsidR="00822ABB" w:rsidRPr="00E000E8" w:rsidTr="000B4E72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jc w:val="center"/>
              <w:rPr>
                <w:snapToGrid w:val="0"/>
              </w:rPr>
            </w:pPr>
            <w:r w:rsidRPr="00E000E8">
              <w:rPr>
                <w:rFonts w:eastAsiaTheme="minorHAnsi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jc w:val="center"/>
              <w:rPr>
                <w:snapToGrid w:val="0"/>
              </w:rPr>
            </w:pPr>
            <w:r w:rsidRPr="00E000E8">
              <w:rPr>
                <w:rFonts w:eastAsiaTheme="minorHAnsi"/>
                <w:lang w:eastAsia="en-US"/>
              </w:rPr>
              <w:t>Наименование главного администратора доходов бюджета города Оренбурга, наименование кода вида (подвида) доходов бюджета города Оренбурга</w:t>
            </w:r>
          </w:p>
        </w:tc>
      </w:tr>
      <w:tr w:rsidR="00822ABB" w:rsidRPr="00E000E8" w:rsidTr="000B4E72">
        <w:trPr>
          <w:trHeight w:val="187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ABB" w:rsidRPr="00E000E8" w:rsidRDefault="000B4E72" w:rsidP="000B4E72">
            <w:pPr>
              <w:jc w:val="center"/>
              <w:rPr>
                <w:snapToGrid w:val="0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822ABB" w:rsidRPr="00E000E8">
              <w:rPr>
                <w:rFonts w:eastAsiaTheme="minorHAnsi"/>
                <w:lang w:eastAsia="en-US"/>
              </w:rPr>
              <w:t>лав-ного адми-нист-ратора дохо-дов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jc w:val="center"/>
              <w:rPr>
                <w:snapToGrid w:val="0"/>
              </w:rPr>
            </w:pPr>
            <w:r w:rsidRPr="00E000E8">
              <w:rPr>
                <w:rFonts w:eastAsiaTheme="minorHAnsi"/>
                <w:lang w:eastAsia="en-US"/>
              </w:rPr>
              <w:t>вида (подвида) доходов бюджета города Оренбурга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jc w:val="both"/>
              <w:rPr>
                <w:snapToGrid w:val="0"/>
              </w:rPr>
            </w:pPr>
          </w:p>
        </w:tc>
      </w:tr>
    </w:tbl>
    <w:p w:rsidR="00822ABB" w:rsidRPr="007C33A5" w:rsidRDefault="00822ABB" w:rsidP="00822ABB">
      <w:pPr>
        <w:spacing w:line="120" w:lineRule="auto"/>
        <w:jc w:val="center"/>
        <w:rPr>
          <w:sz w:val="6"/>
          <w:szCs w:val="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551"/>
        <w:gridCol w:w="6096"/>
      </w:tblGrid>
      <w:tr w:rsidR="00822ABB" w:rsidRPr="00E000E8" w:rsidTr="000B4E72">
        <w:trPr>
          <w:trHeight w:val="259"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spacing w:line="21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822AB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rPr>
                <w:snapToGrid w:val="0"/>
              </w:rPr>
            </w:pPr>
            <w:r w:rsidRPr="00E000E8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0B4E72">
            <w:pPr>
              <w:jc w:val="both"/>
              <w:rPr>
                <w:snapToGrid w:val="0"/>
              </w:rPr>
            </w:pPr>
            <w:r w:rsidRPr="00E000E8">
              <w:rPr>
                <w:snapToGrid w:val="0"/>
              </w:rPr>
              <w:t>Администрация города Оренбурга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83285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Default="007057D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6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DA543A" w:rsidRDefault="007057D6" w:rsidP="000B4E72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83285" w:rsidRDefault="007057D6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DA543A" w:rsidRDefault="007057D6" w:rsidP="000B4E72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57275D" w:rsidRDefault="007057D6" w:rsidP="000B4E72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83285" w:rsidRDefault="007057D6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 w:rsidRPr="00A83285">
              <w:rPr>
                <w:snapToGrid w:val="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DA543A" w:rsidRDefault="007057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57D6" w:rsidRPr="00E000E8" w:rsidTr="00362E02">
        <w:trPr>
          <w:trHeight w:val="169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83285" w:rsidRDefault="007057D6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lastRenderedPageBreak/>
              <w:t>00</w:t>
            </w:r>
            <w:r w:rsidRPr="00A83285">
              <w:rPr>
                <w:snapToGrid w:val="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DA543A" w:rsidRDefault="007057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83285" w:rsidRDefault="007057D6" w:rsidP="000B4E72">
            <w:pPr>
              <w:rPr>
                <w:snapToGrid w:val="0"/>
              </w:rPr>
            </w:pPr>
            <w:r w:rsidRPr="00A83285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DA543A" w:rsidRDefault="007057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83285" w:rsidRDefault="007057D6" w:rsidP="000B4E72">
            <w:pPr>
              <w:rPr>
                <w:snapToGrid w:val="0"/>
              </w:rPr>
            </w:pPr>
            <w:r w:rsidRPr="00A83285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10032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Default="007057D6" w:rsidP="000B4E72">
            <w:pPr>
              <w:autoSpaceDE w:val="0"/>
              <w:autoSpaceDN w:val="0"/>
              <w:adjustRightInd w:val="0"/>
              <w:jc w:val="both"/>
            </w:pPr>
            <w:r w:rsidRPr="002B764A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83285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146D0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2B764A" w:rsidRDefault="007057D6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429BA" w:rsidRDefault="007057D6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429BA" w:rsidRDefault="007057D6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429BA" w:rsidRDefault="007057D6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913D2C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D10283" w:rsidRDefault="007057D6" w:rsidP="000B4E72">
            <w:pPr>
              <w:jc w:val="both"/>
            </w:pPr>
            <w:r w:rsidRPr="00D10283">
              <w:t>2 02 19999 04 0000 150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D10283" w:rsidRDefault="007057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D10283">
              <w:t>Прочие дотации бюджетам городских округов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jc w:val="both"/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C23925">
              <w:rPr>
                <w:snapToGrid w:val="0"/>
              </w:rPr>
              <w:t>024 04 0000 15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DA543A" w:rsidRDefault="007057D6" w:rsidP="000B4E72">
            <w:pPr>
              <w:jc w:val="both"/>
              <w:rPr>
                <w:snapToGrid w:val="0"/>
              </w:rPr>
            </w:pPr>
            <w:r w:rsidRPr="00DA543A">
              <w:t xml:space="preserve">Субвенции бюджетам городских округов </w:t>
            </w:r>
            <w:r w:rsidRPr="00DA543A">
              <w:rPr>
                <w:snapToGrid w:val="0"/>
              </w:rPr>
              <w:t>на выполнение передаваемых полномочий субъектов Российской Федерации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t>2 02 35120 04 0000 150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DA543A" w:rsidRDefault="007057D6" w:rsidP="000B4E72">
            <w:pPr>
              <w:autoSpaceDE w:val="0"/>
              <w:autoSpaceDN w:val="0"/>
              <w:adjustRightInd w:val="0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Default="007057D6" w:rsidP="000B4E72">
            <w:pPr>
              <w:rPr>
                <w:snapToGrid w:val="0"/>
              </w:rPr>
            </w:pPr>
            <w:r w:rsidRPr="00A83285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Default="007057D6" w:rsidP="000B4E72">
            <w:pPr>
              <w:rPr>
                <w:snapToGrid w:val="0"/>
              </w:rPr>
            </w:pPr>
            <w:r w:rsidRPr="00C23925">
              <w:t>2 0</w:t>
            </w:r>
            <w:r>
              <w:t>4</w:t>
            </w:r>
            <w:r w:rsidRPr="00C23925">
              <w:t xml:space="preserve"> 040</w:t>
            </w:r>
            <w:r>
              <w:t>99</w:t>
            </w:r>
            <w:r w:rsidRPr="00C23925">
              <w:t xml:space="preserve">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Default="007057D6" w:rsidP="000B4E72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A83285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C23925" w:rsidRDefault="007057D6" w:rsidP="000B4E72">
            <w:r>
              <w:t>2 07 04010 04 0000 150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Default="007057D6" w:rsidP="000B4E72">
            <w:pPr>
              <w:autoSpaceDE w:val="0"/>
              <w:autoSpaceDN w:val="0"/>
              <w:adjustRightInd w:val="0"/>
              <w:jc w:val="both"/>
            </w:pPr>
            <w:r w:rsidRPr="00A21E28">
              <w:t xml:space="preserve">Безвозмездные поступления от физических и </w:t>
            </w:r>
            <w:r w:rsidRPr="00A21E28">
              <w:lastRenderedPageBreak/>
              <w:t>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7057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Default="007057D6" w:rsidP="000B4E72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3F3D04" w:rsidRDefault="007057D6" w:rsidP="000B4E72">
            <w:r w:rsidRPr="003F3D04">
              <w:t>2 18 04030 04 0000 150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D6" w:rsidRPr="003F3D04" w:rsidRDefault="007057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F3D04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A83285" w:rsidRDefault="00365BFF" w:rsidP="000B4E72">
            <w:pPr>
              <w:rPr>
                <w:snapToGrid w:val="0"/>
              </w:rPr>
            </w:pPr>
            <w:r>
              <w:rPr>
                <w:snapToGrid w:val="0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13679F" w:rsidRDefault="00365BFF" w:rsidP="000B4E72">
            <w:pPr>
              <w:autoSpaceDE w:val="0"/>
              <w:autoSpaceDN w:val="0"/>
              <w:adjustRightInd w:val="0"/>
              <w:jc w:val="both"/>
            </w:pPr>
            <w:r w:rsidRPr="0013679F">
              <w:rPr>
                <w:snapToGrid w:val="0"/>
              </w:rPr>
              <w:t>контрольно-ревизионное управление администрации города Оренбурга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A83285" w:rsidRDefault="00365BFF" w:rsidP="000B4E72">
            <w:pPr>
              <w:rPr>
                <w:snapToGrid w:val="0"/>
              </w:rPr>
            </w:pPr>
            <w:r>
              <w:rPr>
                <w:snapToGrid w:val="0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Default="00365BFF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DA543A" w:rsidRDefault="00365BFF" w:rsidP="000B4E72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A83285" w:rsidRDefault="00365BFF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DA543A" w:rsidRDefault="00365BFF" w:rsidP="000B4E72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8E3C41" w:rsidRDefault="00365BFF" w:rsidP="000B4E72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7F68CE" w:rsidRDefault="00365BFF" w:rsidP="000B4E72">
            <w:pPr>
              <w:rPr>
                <w:snapToGrid w:val="0"/>
              </w:rPr>
            </w:pPr>
            <w:r w:rsidRPr="007F68CE">
              <w:rPr>
                <w:snapToGrid w:val="0"/>
              </w:rPr>
              <w:t>00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pPr>
              <w:rPr>
                <w:snapToGrid w:val="0"/>
              </w:rPr>
            </w:pPr>
            <w:r>
              <w:rPr>
                <w:snapToGrid w:val="0"/>
              </w:rPr>
              <w:t>1 16 01054 01 9000 140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DA543A" w:rsidRDefault="00365BFF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 xml:space="preserve">Административные штрафы, установленные </w:t>
            </w:r>
            <w:hyperlink r:id="rId10" w:history="1">
              <w:r>
                <w:t>г</w:t>
              </w:r>
              <w:r w:rsidRPr="00AB0953">
                <w:t>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 (иные штрафы)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7F68CE" w:rsidRDefault="00365BFF" w:rsidP="000B4E72">
            <w:pPr>
              <w:rPr>
                <w:snapToGrid w:val="0"/>
              </w:rPr>
            </w:pPr>
            <w:r>
              <w:rPr>
                <w:snapToGrid w:val="0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pPr>
              <w:rPr>
                <w:snapToGrid w:val="0"/>
              </w:rPr>
            </w:pPr>
            <w:r>
              <w:rPr>
                <w:snapToGrid w:val="0"/>
              </w:rPr>
              <w:t>1 16 01074 01 9000 140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Default="00365BFF" w:rsidP="000B4E7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11" w:history="1">
              <w:r>
                <w:t>г</w:t>
              </w:r>
              <w:r w:rsidRPr="00AB0953">
                <w:t>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7F68CE" w:rsidRDefault="00365BFF" w:rsidP="000B4E72">
            <w:r w:rsidRPr="007F68CE">
              <w:t>00</w:t>
            </w: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r>
              <w:t>1 16 01154 01 9002 140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D06046" w:rsidRDefault="00365BFF" w:rsidP="000B4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24EE">
              <w:t xml:space="preserve">Административные штрафы, установленные </w:t>
            </w:r>
            <w:hyperlink r:id="rId12" w:history="1">
              <w:r w:rsidRPr="000624EE">
                <w:t>главой 15</w:t>
              </w:r>
            </w:hyperlink>
            <w:r w:rsidRPr="000624EE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" w:history="1">
              <w:r w:rsidRPr="000624EE">
                <w:t>пункте 6 статьи 46</w:t>
              </w:r>
            </w:hyperlink>
            <w:r w:rsidRPr="000624EE">
              <w:t xml:space="preserve"> Бюджетного кодекса Российской Федерации), выявленные должностными лицами органов муниципального контроля</w:t>
            </w:r>
            <w:r>
              <w:t xml:space="preserve"> </w:t>
            </w:r>
            <w:r w:rsidRPr="0076034F">
              <w:rPr>
                <w:rFonts w:eastAsia="Calibri"/>
                <w:lang w:eastAsia="en-US"/>
              </w:rPr>
              <w:t>(иные штрафы,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7F68CE" w:rsidRDefault="00365BFF" w:rsidP="000B4E72"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Default="00365BFF" w:rsidP="000B4E72">
            <w:r>
              <w:t>1 16 01157 01 0000 140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0624EE" w:rsidRDefault="00365BFF" w:rsidP="000B4E7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14" w:history="1">
              <w:r w:rsidRPr="00D623E0"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7F68CE" w:rsidRDefault="00365BFF" w:rsidP="000B4E72"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r>
              <w:t>1 16 01194 01 9000 140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Default="00365BFF" w:rsidP="000B4E7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15" w:history="1">
              <w:r>
                <w:t>г</w:t>
              </w:r>
              <w:r w:rsidRPr="00AB0953">
                <w:t>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A83285" w:rsidRDefault="00365BFF" w:rsidP="000B4E72">
            <w:pPr>
              <w:rPr>
                <w:snapToGrid w:val="0"/>
              </w:rPr>
            </w:pPr>
            <w:r>
              <w:rPr>
                <w:snapToGrid w:val="0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7F68CE" w:rsidRDefault="00365BFF" w:rsidP="000B4E72">
            <w:r w:rsidRPr="007F68CE">
              <w:t>00</w:t>
            </w: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C23925" w:rsidRDefault="00365BFF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DA543A" w:rsidRDefault="00365BFF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65BF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A429BA" w:rsidRDefault="00365BFF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A429BA" w:rsidRDefault="00365BFF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F" w:rsidRPr="00A429BA" w:rsidRDefault="00365BFF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7F68CE" w:rsidRDefault="00B31547" w:rsidP="000B4E72"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1F15C7" w:rsidRDefault="00B31547" w:rsidP="000B4E72">
            <w:pPr>
              <w:autoSpaceDE w:val="0"/>
              <w:autoSpaceDN w:val="0"/>
              <w:adjustRightInd w:val="0"/>
              <w:jc w:val="both"/>
            </w:pPr>
            <w:r w:rsidRPr="001F15C7">
              <w:rPr>
                <w:snapToGrid w:val="0"/>
              </w:rPr>
              <w:t>Оренбургский городской Совет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83285" w:rsidRDefault="00B31547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DA543A" w:rsidRDefault="00B31547" w:rsidP="000B4E72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83285" w:rsidRDefault="00B31547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DA543A" w:rsidRDefault="00B31547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83285" w:rsidRDefault="00B31547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DA543A" w:rsidRDefault="00B31547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83285" w:rsidRDefault="00B31547" w:rsidP="000B4E72">
            <w:pPr>
              <w:rPr>
                <w:snapToGrid w:val="0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DA543A" w:rsidRDefault="00B31547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83285" w:rsidRDefault="00B31547" w:rsidP="000B4E72">
            <w:pPr>
              <w:rPr>
                <w:snapToGrid w:val="0"/>
              </w:rPr>
            </w:pPr>
            <w:r>
              <w:rPr>
                <w:snapToGrid w:val="0"/>
              </w:rP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146D0" w:rsidRDefault="00B31547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2B764A" w:rsidRDefault="00B31547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429BA" w:rsidRDefault="00B31547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429BA" w:rsidRDefault="00B31547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429BA" w:rsidRDefault="00B31547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Default="00B31547" w:rsidP="000B4E72">
            <w:pPr>
              <w:rPr>
                <w:snapToGrid w:val="0"/>
              </w:rPr>
            </w:pPr>
            <w:r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Default="00B31547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036EF3" w:rsidRDefault="00B31547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36EF3">
              <w:t>Счетная палата города Оренбурга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83285" w:rsidRDefault="00B31547" w:rsidP="000B4E72">
            <w:pPr>
              <w:rPr>
                <w:snapToGrid w:val="0"/>
              </w:rPr>
            </w:pPr>
            <w:r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Default="00B31547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DA543A" w:rsidRDefault="00B31547" w:rsidP="000B4E72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83285" w:rsidRDefault="00B31547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DA543A" w:rsidRDefault="00B31547" w:rsidP="000B4E72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87EA8" w:rsidRDefault="00B31547" w:rsidP="000B4E72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7F68CE" w:rsidRDefault="00B31547" w:rsidP="000B4E72">
            <w:pPr>
              <w:rPr>
                <w:snapToGrid w:val="0"/>
              </w:rPr>
            </w:pPr>
            <w:r w:rsidRPr="007F68CE"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</w:rPr>
            </w:pPr>
            <w:r>
              <w:rPr>
                <w:snapToGrid w:val="0"/>
              </w:rPr>
              <w:t>1 16 01054 01 9000 140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DA543A" w:rsidRDefault="00B31547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 xml:space="preserve">Административные штрафы, установленные </w:t>
            </w:r>
            <w:hyperlink r:id="rId16" w:history="1">
              <w:r>
                <w:t>г</w:t>
              </w:r>
              <w:r w:rsidRPr="00AB0953">
                <w:t>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 (иные штрафы)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7F68CE" w:rsidRDefault="00B31547" w:rsidP="000B4E72">
            <w:pPr>
              <w:rPr>
                <w:snapToGrid w:val="0"/>
              </w:rPr>
            </w:pPr>
            <w:r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</w:rPr>
            </w:pPr>
            <w:r>
              <w:rPr>
                <w:snapToGrid w:val="0"/>
              </w:rPr>
              <w:t>1 16 01074 01 9000 140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Default="00B31547" w:rsidP="000B4E7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17" w:history="1">
              <w:r>
                <w:t>г</w:t>
              </w:r>
              <w:r w:rsidRPr="00AB0953">
                <w:t>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7F68CE" w:rsidRDefault="00B31547" w:rsidP="000B4E72">
            <w:r w:rsidRPr="007F68CE"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r>
              <w:t>1 16 01154 01 9002 140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D06046" w:rsidRDefault="00B31547" w:rsidP="000B4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24EE">
              <w:t xml:space="preserve">Административные штрафы, установленные </w:t>
            </w:r>
            <w:hyperlink r:id="rId18" w:history="1">
              <w:r w:rsidRPr="000624EE">
                <w:t>главой 15</w:t>
              </w:r>
            </w:hyperlink>
            <w:r w:rsidRPr="000624EE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 w:history="1">
              <w:r w:rsidRPr="000624EE">
                <w:t>пункте 6 статьи 46</w:t>
              </w:r>
            </w:hyperlink>
            <w:r w:rsidRPr="000624EE">
              <w:t xml:space="preserve"> Бюджетного кодекса Российской Федерации), выявленные должностными лицами органов муниципального контроля</w:t>
            </w:r>
            <w:r>
              <w:t xml:space="preserve"> </w:t>
            </w:r>
            <w:r w:rsidRPr="0076034F">
              <w:rPr>
                <w:rFonts w:eastAsia="Calibri"/>
                <w:lang w:eastAsia="en-US"/>
              </w:rPr>
              <w:t>(иные штрафы,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7F68CE" w:rsidRDefault="00B31547" w:rsidP="000B4E72">
            <w: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Default="00B31547" w:rsidP="000B4E72">
            <w:r>
              <w:t>1 16 01157 01 0000 140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0624EE" w:rsidRDefault="00B31547" w:rsidP="000B4E7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20" w:history="1">
              <w:r w:rsidRPr="00D623E0"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7F68CE" w:rsidRDefault="00B31547" w:rsidP="000B4E72">
            <w: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r>
              <w:t>1 16 01194 01 9000 140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Default="00B31547" w:rsidP="000B4E7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21" w:history="1">
              <w:r>
                <w:t>г</w:t>
              </w:r>
              <w:r w:rsidRPr="00AB0953">
                <w:t>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83285" w:rsidRDefault="00B31547" w:rsidP="000B4E72">
            <w:pPr>
              <w:rPr>
                <w:snapToGrid w:val="0"/>
              </w:rPr>
            </w:pPr>
            <w:r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7F68CE" w:rsidRDefault="00B31547" w:rsidP="000B4E72">
            <w:r w:rsidRPr="007F68CE"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C23925" w:rsidRDefault="00B31547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DA543A" w:rsidRDefault="00B31547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3154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429BA" w:rsidRDefault="00B31547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429BA" w:rsidRDefault="00B31547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47" w:rsidRPr="00A429BA" w:rsidRDefault="00B31547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7F68CE" w:rsidRDefault="00A83643" w:rsidP="000B4E72"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Default="00A83643" w:rsidP="000B4E72">
            <w:pPr>
              <w:autoSpaceDE w:val="0"/>
              <w:autoSpaceDN w:val="0"/>
              <w:adjustRightInd w:val="0"/>
              <w:jc w:val="center"/>
            </w:pPr>
            <w:r>
              <w:t xml:space="preserve">департамент </w:t>
            </w:r>
            <w:r w:rsidRPr="00137C6D">
              <w:t>имуществ</w:t>
            </w:r>
            <w:r>
              <w:t>енных и жилищных отношений</w:t>
            </w:r>
          </w:p>
          <w:p w:rsidR="00A83643" w:rsidRPr="00137C6D" w:rsidRDefault="00A83643" w:rsidP="000B4E72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администрации </w:t>
            </w:r>
            <w:r w:rsidRPr="00137C6D">
              <w:t>города Оренбурга</w:t>
            </w:r>
          </w:p>
        </w:tc>
      </w:tr>
      <w:tr w:rsidR="00A83643" w:rsidRPr="00E000E8" w:rsidTr="000B4E72">
        <w:trPr>
          <w:trHeight w:val="8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1 11 01040 04 0000 120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jc w:val="both"/>
              <w:rPr>
                <w:snapToGrid w:val="0"/>
              </w:rPr>
            </w:pPr>
            <w:r w:rsidRPr="00C2392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  <w:r w:rsidRPr="00C23925">
              <w:rPr>
                <w:snapToGrid w:val="0"/>
              </w:rPr>
              <w:t xml:space="preserve"> 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1 11 05024 04 0000 120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jc w:val="both"/>
              <w:rPr>
                <w:snapToGrid w:val="0"/>
              </w:rPr>
            </w:pPr>
            <w:r w:rsidRPr="00C2392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  <w:lang w:val="en-US"/>
              </w:rPr>
            </w:pPr>
            <w:r w:rsidRPr="000C103D">
              <w:rPr>
                <w:snapToGrid w:val="0"/>
                <w:lang w:val="en-US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</w:t>
            </w:r>
            <w:r w:rsidRPr="00C23925">
              <w:rPr>
                <w:snapToGrid w:val="0"/>
                <w:lang w:val="en-US"/>
              </w:rPr>
              <w:t>7</w:t>
            </w:r>
            <w:r w:rsidRPr="00C23925">
              <w:rPr>
                <w:snapToGrid w:val="0"/>
              </w:rPr>
              <w:t>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1 11 07014 04 0000 120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A83285" w:rsidRDefault="00A83643" w:rsidP="000B4E72">
            <w:pPr>
              <w:rPr>
                <w:snapToGrid w:val="0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1 11 09044 04 00</w:t>
            </w:r>
            <w:r>
              <w:rPr>
                <w:snapToGrid w:val="0"/>
              </w:rPr>
              <w:t>4</w:t>
            </w:r>
            <w:r w:rsidRPr="00C23925">
              <w:rPr>
                <w:snapToGrid w:val="0"/>
              </w:rPr>
              <w:t>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DA543A" w:rsidRDefault="00A83643" w:rsidP="000B4E72">
            <w:pPr>
              <w:jc w:val="both"/>
              <w:rPr>
                <w:snapToGrid w:val="0"/>
              </w:rPr>
            </w:pPr>
            <w:r w:rsidRPr="00F80998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(плата, поступившая в рамках реализации концессионного соглашения)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Default="00A83643" w:rsidP="000B4E72"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Default="00A83643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Default="00A83643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  <w:lang w:val="en-US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DA543A" w:rsidRDefault="00A83643" w:rsidP="000B4E72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A10F5A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t>1 14 02043 04 0000 410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jc w:val="both"/>
              <w:rPr>
                <w:snapToGrid w:val="0"/>
              </w:rPr>
            </w:pPr>
            <w:r w:rsidRPr="00C23925">
              <w:t>Доходы от реализации иного имущества, находящегося в собственности городских округов (за</w:t>
            </w:r>
            <w:r>
              <w:t xml:space="preserve"> </w:t>
            </w:r>
            <w:r w:rsidRPr="00C23925">
              <w:t>исключением имущества муниципальных бюджетных и автономных учреждений, а также имущества</w:t>
            </w:r>
            <w:r>
              <w:t xml:space="preserve"> </w:t>
            </w:r>
            <w:r w:rsidRPr="00C23925">
              <w:t>муниципальных</w:t>
            </w:r>
            <w:r>
              <w:t xml:space="preserve"> </w:t>
            </w:r>
            <w:r w:rsidRPr="00C23925">
              <w:t>унитарных предприятий, в том</w:t>
            </w:r>
            <w:r>
              <w:t xml:space="preserve"> </w:t>
            </w:r>
            <w:r w:rsidRPr="00C23925">
              <w:t xml:space="preserve">числе казенных), в части реализации основных средств по указанному имуществу      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r w:rsidRPr="00C23925">
              <w:t>1 14 02043 04 0000 440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jc w:val="both"/>
            </w:pPr>
            <w:r w:rsidRPr="00C23925"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 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1 14 06024 04 0000 430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jc w:val="both"/>
            </w:pPr>
            <w:r w:rsidRPr="00C23925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  <w:lang w:val="en-US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DA543A" w:rsidRDefault="00A83643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0C103D" w:rsidRDefault="00A83643" w:rsidP="000B4E72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</w:tr>
      <w:tr w:rsidR="00A8364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A83285" w:rsidRDefault="00A83643" w:rsidP="000B4E72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43" w:rsidRPr="00C23925" w:rsidRDefault="00A83643" w:rsidP="000B4E7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BD1522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0C103D" w:rsidRDefault="00BD1522" w:rsidP="000B4E72">
            <w:pPr>
              <w:rPr>
                <w:snapToGrid w:val="0"/>
                <w:lang w:val="en-US"/>
              </w:rPr>
            </w:pPr>
            <w:r w:rsidRPr="000C103D">
              <w:rPr>
                <w:snapToGrid w:val="0"/>
              </w:rPr>
              <w:t>00</w:t>
            </w:r>
            <w:r w:rsidRPr="000C103D">
              <w:rPr>
                <w:snapToGrid w:val="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C23925" w:rsidRDefault="00BD1522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C23925" w:rsidRDefault="00BD1522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D1522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0C103D" w:rsidRDefault="00BD1522" w:rsidP="000B4E72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A146D0" w:rsidRDefault="00BD1522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2B764A" w:rsidRDefault="00BD1522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1522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0C103D" w:rsidRDefault="00BD1522" w:rsidP="000B4E72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C23925" w:rsidRDefault="00BD1522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Default="00BD1522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D1522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A429BA" w:rsidRDefault="00BD1522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A429BA" w:rsidRDefault="00BD1522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A429BA" w:rsidRDefault="00BD1522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BD1522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0C103D" w:rsidRDefault="00BD1522" w:rsidP="000B4E72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C23925" w:rsidRDefault="00BD1522" w:rsidP="000B4E72">
            <w:pPr>
              <w:rPr>
                <w:snapToGrid w:val="0"/>
              </w:rPr>
            </w:pPr>
            <w:r>
              <w:rPr>
                <w:snapToGrid w:val="0"/>
              </w:rP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2" w:rsidRPr="00C23925" w:rsidRDefault="00BD1522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Прочие неналоговые доходы бюджетов городских округов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Default="009102EF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D151D3" w:rsidRDefault="009102EF" w:rsidP="000B4E72">
            <w:pPr>
              <w:jc w:val="both"/>
            </w:pPr>
            <w:r w:rsidRPr="00D151D3">
              <w:t>финансовое управление администрации города Оренбурга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Default="009102EF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Default="009102EF" w:rsidP="000B4E72">
            <w:pPr>
              <w:autoSpaceDE w:val="0"/>
              <w:autoSpaceDN w:val="0"/>
              <w:adjustRightInd w:val="0"/>
              <w:jc w:val="both"/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A562C6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DA543A" w:rsidRDefault="009102EF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A429BA" w:rsidRDefault="009102EF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A429BA" w:rsidRDefault="009102EF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A429BA" w:rsidRDefault="009102EF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2 02 15001 04 0000 150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2 02 15002 04 0000 150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2 02 39998 04 0000 150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jc w:val="both"/>
            </w:pPr>
            <w:r>
              <w:t>Единая субвенция бюджетам городских округов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D12078" w:rsidRDefault="009102EF" w:rsidP="000B4E72">
            <w:r w:rsidRPr="00D12078"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D12078" w:rsidRDefault="009102EF" w:rsidP="000B4E72">
            <w:r w:rsidRPr="00D12078">
              <w:t>2 08 04000 04 0000 150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D12078" w:rsidRDefault="009102EF" w:rsidP="000B4E72">
            <w:pPr>
              <w:jc w:val="both"/>
            </w:pPr>
            <w:r w:rsidRPr="00D12078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102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Default="009102EF" w:rsidP="000B4E72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r w:rsidRPr="00C23925">
              <w:t xml:space="preserve">2 19 </w:t>
            </w:r>
            <w:r>
              <w:t>6001</w:t>
            </w:r>
            <w:r w:rsidRPr="00C23925">
              <w:t>0 04 0000 15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F" w:rsidRPr="00C23925" w:rsidRDefault="009102EF" w:rsidP="000B4E72">
            <w:pPr>
              <w:jc w:val="both"/>
            </w:pPr>
            <w:r w:rsidRPr="00C23925">
              <w:t xml:space="preserve">Возврат </w:t>
            </w:r>
            <w:r>
              <w:t xml:space="preserve">прочих </w:t>
            </w:r>
            <w:r w:rsidRPr="00C23925"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F152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27" w:rsidRDefault="00BF1527" w:rsidP="000B4E72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27" w:rsidRDefault="00BF1527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27" w:rsidRPr="00FA18B3" w:rsidRDefault="00CC709C" w:rsidP="000B4E72">
            <w:pPr>
              <w:jc w:val="both"/>
            </w:pPr>
            <w:r>
              <w:rPr>
                <w:lang w:val="en-US"/>
              </w:rPr>
              <w:t>a</w:t>
            </w:r>
            <w:r w:rsidR="00BF1527" w:rsidRPr="00FA18B3">
              <w:t>дминистрация Северного округа города Оренбурга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5F1B7C" w:rsidRDefault="00F43F68" w:rsidP="000B4E72">
            <w:r w:rsidRPr="005F1B7C">
              <w:t>1 1</w:t>
            </w:r>
            <w:r>
              <w:t>1</w:t>
            </w:r>
            <w:r w:rsidRPr="005F1B7C">
              <w:t xml:space="preserve"> 0</w:t>
            </w:r>
            <w:r>
              <w:t>5034</w:t>
            </w:r>
            <w:r w:rsidRPr="005F1B7C">
              <w:t xml:space="preserve"> 04 0000 1</w:t>
            </w:r>
            <w:r>
              <w:t>2</w:t>
            </w:r>
            <w:r w:rsidRPr="005F1B7C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5F1B7C" w:rsidRDefault="00F43F68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9148C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5F1B7C" w:rsidRDefault="00F43F68" w:rsidP="000B4E72">
            <w:r w:rsidRPr="005F1B7C">
              <w:t>1 13 01994 04 0000 130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5F1B7C" w:rsidRDefault="00F43F68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F1B7C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Default="00F43F68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Default="00F43F68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jc w:val="both"/>
            </w:pPr>
            <w:r w:rsidRPr="00C23925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DA543A" w:rsidRDefault="00F43F68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Default="00F43F68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C23925" w:rsidRDefault="00F43F6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10032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Default="00F43F68" w:rsidP="000B4E72">
            <w:pPr>
              <w:autoSpaceDE w:val="0"/>
              <w:autoSpaceDN w:val="0"/>
              <w:adjustRightInd w:val="0"/>
              <w:jc w:val="both"/>
            </w:pPr>
            <w:r w:rsidRPr="002B764A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43F6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A83285" w:rsidRDefault="00F43F68" w:rsidP="000B4E72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A146D0" w:rsidRDefault="00F43F68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8" w:rsidRPr="002B764A" w:rsidRDefault="00F43F68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825B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Pr="00C23925" w:rsidRDefault="00F825B7" w:rsidP="000B4E72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Pr="00C23925" w:rsidRDefault="00F825B7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Default="00F825B7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825B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Pr="00C23925" w:rsidRDefault="00F825B7" w:rsidP="000B4E72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Pr="00C23925" w:rsidRDefault="00F825B7" w:rsidP="000B4E72">
            <w:pPr>
              <w:rPr>
                <w:snapToGrid w:val="0"/>
              </w:rPr>
            </w:pPr>
            <w:r>
              <w:t>1 16 11050 01 0000 140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Pr="00A7176E" w:rsidRDefault="00F825B7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176E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F825B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Pr="00A429BA" w:rsidRDefault="00F825B7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Pr="00A429BA" w:rsidRDefault="00F825B7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Pr="00A429BA" w:rsidRDefault="00F825B7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F825B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Default="00F825B7" w:rsidP="000B4E72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Default="00F825B7" w:rsidP="000B4E72">
            <w:pPr>
              <w:rPr>
                <w:snapToGrid w:val="0"/>
              </w:rPr>
            </w:pPr>
            <w:r w:rsidRPr="00C23925">
              <w:t>2 0</w:t>
            </w:r>
            <w:r>
              <w:t>4</w:t>
            </w:r>
            <w:r w:rsidRPr="00C23925">
              <w:t xml:space="preserve"> 040</w:t>
            </w:r>
            <w:r>
              <w:t>99</w:t>
            </w:r>
            <w:r w:rsidRPr="00C23925">
              <w:t xml:space="preserve">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B7" w:rsidRPr="00C23925" w:rsidRDefault="00F825B7" w:rsidP="000B4E72">
            <w:pPr>
              <w:jc w:val="both"/>
              <w:rPr>
                <w:snapToGrid w:val="0"/>
              </w:rPr>
            </w:pPr>
            <w: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4585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B" w:rsidRDefault="0034585B" w:rsidP="000B4E72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B" w:rsidRPr="00C23925" w:rsidRDefault="0034585B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B" w:rsidRPr="00643FBE" w:rsidRDefault="00551234" w:rsidP="000B4E72">
            <w:pPr>
              <w:jc w:val="both"/>
            </w:pPr>
            <w:r>
              <w:t>а</w:t>
            </w:r>
            <w:r w:rsidR="0034585B" w:rsidRPr="00643FBE">
              <w:t>дминистрация Южного округа города Оренбурга</w:t>
            </w:r>
          </w:p>
        </w:tc>
      </w:tr>
      <w:tr w:rsidR="0034585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B" w:rsidRPr="00C23925" w:rsidRDefault="0034585B" w:rsidP="000B4E72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B" w:rsidRPr="009148CF" w:rsidRDefault="0034585B" w:rsidP="000B4E72">
            <w:pPr>
              <w:jc w:val="both"/>
              <w:rPr>
                <w:snapToGrid w:val="0"/>
              </w:rPr>
            </w:pPr>
            <w:r w:rsidRPr="009148CF">
              <w:rPr>
                <w:snapToGrid w:val="0"/>
              </w:rPr>
              <w:t>1 11 05034 04 0000 120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B" w:rsidRPr="009148CF" w:rsidRDefault="0034585B" w:rsidP="000B4E72">
            <w:pPr>
              <w:autoSpaceDE w:val="0"/>
              <w:autoSpaceDN w:val="0"/>
              <w:adjustRightInd w:val="0"/>
              <w:jc w:val="both"/>
            </w:pPr>
            <w:r w:rsidRPr="009148C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5F1B7C" w:rsidRDefault="00D87AAC" w:rsidP="000B4E72">
            <w:r w:rsidRPr="005F1B7C">
              <w:t>1 13 01994 04 0000 130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5F1B7C" w:rsidRDefault="00D87AA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F1B7C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Default="00D87AAC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Default="00D87AAC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EE302B" w:rsidRDefault="00D87AAC" w:rsidP="000B4E72">
            <w:pPr>
              <w:pStyle w:val="a4"/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r w:rsidRPr="00C23925">
              <w:t>1 14 02042 04 0000 4</w:t>
            </w:r>
            <w:r>
              <w:t>1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4E0719" w:rsidRDefault="00D87AAC" w:rsidP="000B4E72">
            <w:pPr>
              <w:jc w:val="both"/>
              <w:rPr>
                <w:snapToGrid w:val="0"/>
              </w:rPr>
            </w:pPr>
            <w:r w:rsidRPr="004E0719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EE302B" w:rsidRDefault="00D87AAC" w:rsidP="000B4E72">
            <w:pPr>
              <w:pStyle w:val="a4"/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jc w:val="both"/>
            </w:pPr>
            <w:r w:rsidRPr="00C23925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DA543A" w:rsidRDefault="00D87AA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Default="00D87AA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10032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Default="00D87AAC" w:rsidP="000B4E72">
            <w:pPr>
              <w:autoSpaceDE w:val="0"/>
              <w:autoSpaceDN w:val="0"/>
              <w:adjustRightInd w:val="0"/>
              <w:jc w:val="both"/>
            </w:pPr>
            <w:r w:rsidRPr="007A4279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87AA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Pr="00C23925" w:rsidRDefault="00D87AAC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AC" w:rsidRDefault="00D87AAC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B1AA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Pr="00C23925" w:rsidRDefault="005B1AA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Pr="00C23925" w:rsidRDefault="005B1AA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11050</w:t>
            </w:r>
            <w:r w:rsidRPr="00C23925">
              <w:rPr>
                <w:snapToGrid w:val="0"/>
              </w:rPr>
              <w:t xml:space="preserve"> 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</w:rPr>
              <w:t xml:space="preserve">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Pr="0076034F" w:rsidRDefault="005B1AA6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176E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5B1AA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Pr="00A429BA" w:rsidRDefault="005B1AA6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Pr="00A429BA" w:rsidRDefault="005B1AA6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Pr="00A429BA" w:rsidRDefault="005B1AA6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5B1AA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Default="005B1AA6" w:rsidP="000B4E72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Default="005B1AA6" w:rsidP="000B4E72">
            <w:pPr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04 000</w:t>
            </w:r>
            <w:r>
              <w:t>7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A6" w:rsidRPr="009A51EB" w:rsidRDefault="005B1AA6" w:rsidP="000B4E72">
            <w:pPr>
              <w:suppressAutoHyphens/>
              <w:autoSpaceDE w:val="0"/>
              <w:autoSpaceDN w:val="0"/>
              <w:adjustRightInd w:val="0"/>
              <w:jc w:val="both"/>
            </w:pPr>
            <w:r w:rsidRPr="009A51EB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C939AD" w:rsidRPr="009A51EB">
              <w:rPr>
                <w:color w:val="000000"/>
              </w:rPr>
              <w:t>«Замена четырех остановочных пунктов на территории СНТ всех Дубков»</w:t>
            </w:r>
            <w:r w:rsidRPr="009A51EB">
              <w:rPr>
                <w:color w:val="000000"/>
              </w:rPr>
              <w:t>)</w:t>
            </w:r>
          </w:p>
        </w:tc>
      </w:tr>
      <w:tr w:rsidR="005B1AA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Default="005B1AA6" w:rsidP="000B4E72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Default="005B1AA6" w:rsidP="000B4E72">
            <w:pPr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04 000</w:t>
            </w:r>
            <w:r>
              <w:t>8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A6" w:rsidRPr="009A51EB" w:rsidRDefault="005B1AA6" w:rsidP="00FC02B0">
            <w:pPr>
              <w:suppressAutoHyphens/>
              <w:autoSpaceDE w:val="0"/>
              <w:autoSpaceDN w:val="0"/>
              <w:adjustRightInd w:val="0"/>
              <w:jc w:val="both"/>
            </w:pPr>
            <w:r w:rsidRPr="009A51EB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FC02B0" w:rsidRPr="009A51EB">
              <w:rPr>
                <w:color w:val="000000"/>
              </w:rPr>
              <w:t>«</w:t>
            </w:r>
            <w:r w:rsidR="00C939AD" w:rsidRPr="009A51EB">
              <w:rPr>
                <w:color w:val="000000"/>
              </w:rPr>
              <w:t>Устройство спортивной площадки на территории СНТ всех Дубков</w:t>
            </w:r>
            <w:r w:rsidR="00FC02B0" w:rsidRPr="009A51EB">
              <w:rPr>
                <w:color w:val="000000"/>
              </w:rPr>
              <w:t>»</w:t>
            </w:r>
            <w:r w:rsidRPr="009A51EB">
              <w:rPr>
                <w:color w:val="000000"/>
              </w:rPr>
              <w:t>)</w:t>
            </w:r>
          </w:p>
        </w:tc>
      </w:tr>
      <w:tr w:rsidR="005B1AA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Default="005B1AA6" w:rsidP="000B4E72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Default="005B1AA6" w:rsidP="000B4E72">
            <w:pPr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18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A6" w:rsidRPr="009A51EB" w:rsidRDefault="005B1AA6" w:rsidP="00E231D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FC02B0" w:rsidRPr="009A51EB">
              <w:rPr>
                <w:color w:val="000000"/>
              </w:rPr>
              <w:t>«</w:t>
            </w:r>
            <w:r w:rsidR="004902A8" w:rsidRPr="009A51EB">
              <w:rPr>
                <w:color w:val="000000"/>
              </w:rPr>
              <w:t>Благоустройство и озеленение территории МКД: придомовая территория по ул. 8 Марта, д. 8, Челюскинцев, д. 14, пер. Почтовый, д. 11 и дворовая территория МКД по ул. 8 Марта, д. 8/ ул. Челюскинцев, д. 14 в г. Оренбурге</w:t>
            </w:r>
            <w:r w:rsidR="00FC02B0" w:rsidRPr="009A51EB">
              <w:rPr>
                <w:color w:val="000000"/>
              </w:rPr>
              <w:t>»</w:t>
            </w:r>
            <w:r w:rsidRPr="009A51EB">
              <w:rPr>
                <w:color w:val="000000"/>
              </w:rPr>
              <w:t>)</w:t>
            </w:r>
          </w:p>
        </w:tc>
      </w:tr>
      <w:tr w:rsidR="005B1AA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Default="005B1AA6" w:rsidP="000B4E72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Default="005B1AA6" w:rsidP="000B4E72">
            <w:pPr>
              <w:rPr>
                <w:snapToGrid w:val="0"/>
              </w:rPr>
            </w:pPr>
            <w:r w:rsidRPr="00C23925">
              <w:t>2 0</w:t>
            </w:r>
            <w:r>
              <w:t>4</w:t>
            </w:r>
            <w:r w:rsidRPr="00C23925">
              <w:t xml:space="preserve"> 040</w:t>
            </w:r>
            <w:r>
              <w:t>99</w:t>
            </w:r>
            <w:r w:rsidRPr="00C23925">
              <w:t xml:space="preserve">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Pr="00C23925" w:rsidRDefault="005B1AA6" w:rsidP="000B4E72">
            <w:pPr>
              <w:jc w:val="both"/>
              <w:rPr>
                <w:snapToGrid w:val="0"/>
              </w:rPr>
            </w:pPr>
            <w: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5B1AA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Default="005B1AA6" w:rsidP="000B4E72">
            <w:pPr>
              <w:rPr>
                <w:snapToGrid w:val="0"/>
              </w:rPr>
            </w:pPr>
            <w:r>
              <w:rPr>
                <w:snapToGrid w:val="0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Pr="00C23925" w:rsidRDefault="005B1AA6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6" w:rsidRPr="00AF4415" w:rsidRDefault="005B1AA6" w:rsidP="000B4E72">
            <w:pPr>
              <w:jc w:val="both"/>
            </w:pPr>
            <w:r w:rsidRPr="00AF4415">
              <w:t>управление записи актов гражданского состояния администрации города Оренбурга</w:t>
            </w:r>
          </w:p>
        </w:tc>
      </w:tr>
      <w:tr w:rsidR="001D712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Default="001D7126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Default="001D7126" w:rsidP="000B4E72">
            <w:pPr>
              <w:autoSpaceDE w:val="0"/>
              <w:autoSpaceDN w:val="0"/>
              <w:adjustRightInd w:val="0"/>
              <w:jc w:val="both"/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1D712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rPr>
                <w:snapToGrid w:val="0"/>
              </w:rPr>
            </w:pPr>
            <w:r>
              <w:rPr>
                <w:snapToGrid w:val="0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1D712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01</w:t>
            </w:r>
            <w:r w:rsidRPr="00C23925">
              <w:rPr>
                <w:snapToGrid w:val="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1D712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01</w:t>
            </w:r>
            <w:r w:rsidRPr="00C23925">
              <w:rPr>
                <w:snapToGrid w:val="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D712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A429BA" w:rsidRDefault="001D7126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A429BA" w:rsidRDefault="001D7126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A429BA" w:rsidRDefault="001D7126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1D712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35930</w:t>
            </w:r>
            <w:r w:rsidRPr="00C23925">
              <w:rPr>
                <w:snapToGrid w:val="0"/>
              </w:rPr>
              <w:t xml:space="preserve">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26" w:rsidRPr="00C23925" w:rsidRDefault="001D7126" w:rsidP="000B4E72">
            <w:pPr>
              <w:jc w:val="both"/>
              <w:rPr>
                <w:snapToGrid w:val="0"/>
              </w:rPr>
            </w:pPr>
            <w:r w:rsidRPr="00C23925"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796D13" w:rsidRDefault="00CB40BD" w:rsidP="000B4E72">
            <w:pPr>
              <w:jc w:val="both"/>
            </w:pPr>
            <w:r w:rsidRPr="00796D13">
              <w:t>комитет потребительского рынка, услуг и развития предпринимательства администрации города Оренбурга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A83285" w:rsidRDefault="00CB40BD" w:rsidP="000B4E72">
            <w:pPr>
              <w:rPr>
                <w:snapToGrid w:val="0"/>
              </w:rPr>
            </w:pPr>
            <w:r w:rsidRPr="00A83285">
              <w:rPr>
                <w:snapToGrid w:val="0"/>
              </w:rPr>
              <w:t>01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966355" w:rsidRDefault="00CB40BD" w:rsidP="000B4E72">
            <w:pPr>
              <w:jc w:val="both"/>
              <w:rPr>
                <w:snapToGrid w:val="0"/>
              </w:rPr>
            </w:pPr>
            <w:r w:rsidRPr="00966355">
              <w:rPr>
                <w:snapToGrid w:val="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r w:rsidR="00316D19">
              <w:rPr>
                <w:snapToGrid w:val="0"/>
              </w:rPr>
              <w:t>)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A83285" w:rsidRDefault="00CB40BD" w:rsidP="000B4E72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4</w:t>
            </w:r>
            <w:r w:rsidRPr="00C23925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966355" w:rsidRDefault="00CB40BD" w:rsidP="000B4E72">
            <w:pPr>
              <w:jc w:val="both"/>
            </w:pPr>
            <w:r w:rsidRPr="00966355"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A83285" w:rsidRDefault="00CB40BD" w:rsidP="000B4E72">
            <w:pPr>
              <w:rPr>
                <w:snapToGrid w:val="0"/>
              </w:rPr>
            </w:pPr>
            <w:r w:rsidRPr="00A83285">
              <w:rPr>
                <w:snapToGrid w:val="0"/>
              </w:rPr>
              <w:t>01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966355" w:rsidRDefault="00CB40BD" w:rsidP="000B4E72">
            <w:pPr>
              <w:jc w:val="both"/>
            </w:pPr>
            <w:r w:rsidRPr="00A83364">
              <w:t>Государственная пошлина за выдачу разрешения на установку рекламной конструкции</w:t>
            </w:r>
            <w:r>
              <w:t xml:space="preserve">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A83285" w:rsidRDefault="00CB40BD" w:rsidP="000B4E72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ED0B35" w:rsidRDefault="00CB40BD" w:rsidP="000B4E72">
            <w:pPr>
              <w:rPr>
                <w:snapToGrid w:val="0"/>
              </w:rPr>
            </w:pPr>
            <w:r w:rsidRPr="00ED0B35">
              <w:rPr>
                <w:snapToGrid w:val="0"/>
              </w:rPr>
              <w:t>1 11 09080 04 0010 120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F26851" w:rsidRDefault="00CB40BD" w:rsidP="000B4E72">
            <w:pPr>
              <w:jc w:val="both"/>
              <w:rPr>
                <w:snapToGrid w:val="0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F26851">
              <w:t xml:space="preserve"> </w:t>
            </w:r>
            <w:r>
              <w:t>(плата, поступившая</w:t>
            </w:r>
            <w:r w:rsidRPr="00F26851">
              <w:t xml:space="preserve"> в рамках договора за предоставление права на установку и эксплуатацию рекламных конструкций)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A83285" w:rsidRDefault="00CB40BD" w:rsidP="000B4E72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ED0B35" w:rsidRDefault="00CB40BD" w:rsidP="000B4E72">
            <w:pPr>
              <w:rPr>
                <w:snapToGrid w:val="0"/>
              </w:rPr>
            </w:pPr>
            <w:r w:rsidRPr="00ED0B35">
              <w:rPr>
                <w:snapToGrid w:val="0"/>
              </w:rPr>
              <w:t>1 11 09080 04 0020 120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F26851" w:rsidRDefault="00CB40BD" w:rsidP="000B4E72">
            <w:pPr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F26851">
              <w:t xml:space="preserve"> </w:t>
            </w:r>
            <w:r>
              <w:t>(</w:t>
            </w:r>
            <w:r w:rsidRPr="00F26851">
              <w:t>плат</w:t>
            </w:r>
            <w:r>
              <w:t>а, поступившая</w:t>
            </w:r>
            <w:r w:rsidRPr="00F26851">
              <w:t xml:space="preserve"> в рамках договора за предоставление права на размещение</w:t>
            </w:r>
            <w:r>
              <w:t xml:space="preserve"> </w:t>
            </w:r>
            <w:r w:rsidRPr="00F26851">
              <w:t>и эксплуатацию нестационарного торгового объекта)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A83285" w:rsidRDefault="00CB40BD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DA543A" w:rsidRDefault="00CB40BD" w:rsidP="000B4E72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(доходы от компенсации затрат, связанных с демонтажем рекламной конструкции)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A83285" w:rsidRDefault="00CB40BD" w:rsidP="000B4E72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DA543A" w:rsidRDefault="00CB40BD" w:rsidP="000B4E72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(доходы от компенсации затрат, связанных с демонтажем нестационарного торгового объекта)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Default="00CB40BD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Default="00CB40BD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CB40B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C23925" w:rsidRDefault="00CB40BD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BD" w:rsidRPr="00DA543A" w:rsidRDefault="00CB40BD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6792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6C7F72" w:rsidRDefault="00367928" w:rsidP="000B4E72">
            <w:pPr>
              <w:rPr>
                <w:snapToGrid w:val="0"/>
              </w:rPr>
            </w:pPr>
            <w:r w:rsidRPr="00A83285">
              <w:rPr>
                <w:snapToGrid w:val="0"/>
              </w:rPr>
              <w:t>0</w:t>
            </w:r>
            <w:r w:rsidRPr="00A83285"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C23925" w:rsidRDefault="0036792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DA543A" w:rsidRDefault="00367928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(за несвоевременное внесение платы в рамках договора за предоставление права на установку и эксплуатацию рекламных конструкций)</w:t>
            </w:r>
          </w:p>
        </w:tc>
      </w:tr>
      <w:tr w:rsidR="0036792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6C7F72" w:rsidRDefault="00367928" w:rsidP="000B4E72">
            <w:pPr>
              <w:rPr>
                <w:snapToGrid w:val="0"/>
              </w:rPr>
            </w:pPr>
            <w:r w:rsidRPr="00A83285">
              <w:rPr>
                <w:snapToGrid w:val="0"/>
              </w:rPr>
              <w:t>0</w:t>
            </w:r>
            <w:r w:rsidRPr="00A83285"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C23925" w:rsidRDefault="0036792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DA543A" w:rsidRDefault="00367928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(за несвоевременное внесение платы в рамках договора за предоставление права на размещение и эксплуатацию нестационарного торгового объекта)</w:t>
            </w:r>
          </w:p>
        </w:tc>
      </w:tr>
      <w:tr w:rsidR="0036792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C23925" w:rsidRDefault="0036792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C23925" w:rsidRDefault="0036792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C23925" w:rsidRDefault="00367928" w:rsidP="000B4E7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6792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C23925" w:rsidRDefault="0036792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C23925" w:rsidRDefault="0036792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Default="00367928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6792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A83285" w:rsidRDefault="00367928" w:rsidP="000B4E72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A146D0" w:rsidRDefault="00367928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2B764A" w:rsidRDefault="00367928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6792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A429BA" w:rsidRDefault="00367928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A429BA" w:rsidRDefault="00367928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A429BA" w:rsidRDefault="00367928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36792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Default="00367928" w:rsidP="000B4E72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C23925" w:rsidRDefault="00367928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8" w:rsidRPr="00C23925" w:rsidRDefault="00367928" w:rsidP="000B4E72">
            <w:pPr>
              <w:jc w:val="both"/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Default="00E9510B" w:rsidP="000B4E72">
            <w:pPr>
              <w:rPr>
                <w:snapToGrid w:val="0"/>
              </w:rPr>
            </w:pPr>
            <w:r>
              <w:rPr>
                <w:snapToGrid w:val="0"/>
              </w:rPr>
              <w:t>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036178" w:rsidRDefault="00E9510B" w:rsidP="000B4E72">
            <w:pPr>
              <w:jc w:val="both"/>
              <w:rPr>
                <w:snapToGrid w:val="0"/>
              </w:rPr>
            </w:pPr>
            <w:r w:rsidRPr="00036178"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rPr>
                <w:snapToGrid w:val="0"/>
                <w:lang w:val="en-US"/>
              </w:rPr>
            </w:pPr>
            <w:r w:rsidRPr="00F734CC">
              <w:rPr>
                <w:snapToGrid w:val="0"/>
              </w:rPr>
              <w:t>02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pStyle w:val="a4"/>
              <w:rPr>
                <w:snapToGrid w:val="0"/>
              </w:rPr>
            </w:pPr>
            <w:r w:rsidRPr="00F734CC">
              <w:rPr>
                <w:snapToGrid w:val="0"/>
                <w:lang w:val="en-US"/>
              </w:rPr>
              <w:t>0</w:t>
            </w:r>
            <w:r>
              <w:rPr>
                <w:snapToGrid w:val="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rPr>
                <w:snapToGrid w:val="0"/>
              </w:rPr>
            </w:pPr>
            <w:r>
              <w:rPr>
                <w:snapToGrid w:val="0"/>
              </w:rPr>
              <w:t>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DA543A" w:rsidRDefault="00E9510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rPr>
                <w:snapToGrid w:val="0"/>
                <w:lang w:val="en-US"/>
              </w:rPr>
            </w:pPr>
            <w:r w:rsidRPr="00F734CC">
              <w:rPr>
                <w:snapToGrid w:val="0"/>
              </w:rPr>
              <w:t>02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rPr>
                <w:snapToGrid w:val="0"/>
              </w:rPr>
            </w:pPr>
            <w:r w:rsidRPr="00F734CC">
              <w:rPr>
                <w:snapToGrid w:val="0"/>
              </w:rPr>
              <w:t>02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A429BA" w:rsidRDefault="00E9510B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A429BA" w:rsidRDefault="00E9510B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A429BA" w:rsidRDefault="00E9510B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rPr>
                <w:snapToGrid w:val="0"/>
              </w:rPr>
            </w:pPr>
            <w:r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559AF" w:rsidRDefault="00E9510B" w:rsidP="000B4E72">
            <w:pPr>
              <w:autoSpaceDE w:val="0"/>
              <w:autoSpaceDN w:val="0"/>
              <w:adjustRightInd w:val="0"/>
              <w:jc w:val="both"/>
            </w:pPr>
            <w:r w:rsidRPr="00F559AF">
              <w:t>управление по информатике и связи администрации города Оренбурга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rPr>
                <w:snapToGrid w:val="0"/>
                <w:lang w:val="en-US"/>
              </w:rPr>
            </w:pPr>
            <w:r w:rsidRPr="00F734CC"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pStyle w:val="a4"/>
              <w:rPr>
                <w:snapToGrid w:val="0"/>
              </w:rPr>
            </w:pPr>
            <w:r w:rsidRPr="00F734CC">
              <w:rPr>
                <w:snapToGrid w:val="0"/>
                <w:lang w:val="en-US"/>
              </w:rPr>
              <w:t>0</w:t>
            </w:r>
            <w:r w:rsidRPr="00F734CC">
              <w:rPr>
                <w:snapToGrid w:val="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rPr>
                <w:snapToGrid w:val="0"/>
              </w:rPr>
            </w:pPr>
            <w:r w:rsidRPr="00F734CC"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DA543A" w:rsidRDefault="00E9510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rPr>
                <w:snapToGrid w:val="0"/>
                <w:lang w:val="en-US"/>
              </w:rPr>
            </w:pPr>
            <w:r w:rsidRPr="00F734CC"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F734CC" w:rsidRDefault="00E9510B" w:rsidP="000B4E72">
            <w:pPr>
              <w:rPr>
                <w:snapToGrid w:val="0"/>
              </w:rPr>
            </w:pPr>
            <w:r w:rsidRPr="00F734CC"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C23925" w:rsidRDefault="00E9510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A83285" w:rsidRDefault="00E9510B" w:rsidP="000B4E72">
            <w:pPr>
              <w:rPr>
                <w:snapToGrid w:val="0"/>
              </w:rPr>
            </w:pPr>
            <w:r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A146D0" w:rsidRDefault="00E9510B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2B764A" w:rsidRDefault="00E9510B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9510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A429BA" w:rsidRDefault="00E9510B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A429BA" w:rsidRDefault="00E9510B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0B" w:rsidRPr="00A429BA" w:rsidRDefault="00E9510B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Default="00ED7DB9" w:rsidP="000B4E72">
            <w:pPr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Default="00ED7DB9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54548A" w:rsidRDefault="00ED7DB9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548A">
              <w:t>комитет по физической культуре и спорту администрации города Оренбурга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A221EE" w:rsidRDefault="00ED7DB9" w:rsidP="000B4E7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DA543A" w:rsidRDefault="00ED7DB9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 w:rsidRPr="00C23925">
              <w:rPr>
                <w:snapToGrid w:val="0"/>
                <w:lang w:val="en-US"/>
              </w:rPr>
              <w:t>3</w:t>
            </w:r>
            <w:r w:rsidRPr="00C23925">
              <w:rPr>
                <w:snapToGrid w:val="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A83285" w:rsidRDefault="00ED7DB9" w:rsidP="000B4E72">
            <w:pPr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A146D0" w:rsidRDefault="00ED7DB9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2B764A" w:rsidRDefault="00ED7DB9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A429BA" w:rsidRDefault="00ED7DB9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A429BA" w:rsidRDefault="00ED7DB9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A429BA" w:rsidRDefault="00ED7DB9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6D1ABA" w:rsidRDefault="00ED7DB9" w:rsidP="000B4E72">
            <w:pPr>
              <w:rPr>
                <w:snapToGrid w:val="0"/>
              </w:rPr>
            </w:pPr>
            <w:r w:rsidRPr="006D1ABA"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6D1ABA" w:rsidRDefault="00ED7DB9" w:rsidP="000B4E72">
            <w:pPr>
              <w:rPr>
                <w:snapToGrid w:val="0"/>
              </w:rPr>
            </w:pPr>
            <w:r w:rsidRPr="000070AE">
              <w:t xml:space="preserve">2 </w:t>
            </w:r>
            <w:r>
              <w:t>02</w:t>
            </w:r>
            <w:r w:rsidRPr="000070AE">
              <w:t xml:space="preserve"> </w:t>
            </w:r>
            <w:r>
              <w:t>25229</w:t>
            </w:r>
            <w:r w:rsidRPr="000070AE">
              <w:t xml:space="preserve">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917AFA" w:rsidRDefault="00ED7DB9" w:rsidP="000B4E72">
            <w:pPr>
              <w:autoSpaceDE w:val="0"/>
              <w:autoSpaceDN w:val="0"/>
              <w:adjustRightInd w:val="0"/>
              <w:jc w:val="both"/>
            </w:pPr>
            <w:r w:rsidRPr="00917AFA"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Default="00ED7DB9" w:rsidP="000B4E72">
            <w:pPr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pPr>
              <w:jc w:val="both"/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0070AE" w:rsidRDefault="00ED7DB9" w:rsidP="000B4E72">
            <w:pPr>
              <w:rPr>
                <w:snapToGrid w:val="0"/>
              </w:rPr>
            </w:pPr>
            <w:r w:rsidRPr="000070AE"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0070AE" w:rsidRDefault="00ED7DB9" w:rsidP="000B4E72">
            <w:r w:rsidRPr="000070AE">
              <w:t>2 18 04010 04 0000 150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0070AE" w:rsidRDefault="00ED7DB9" w:rsidP="000B4E72">
            <w:pPr>
              <w:autoSpaceDE w:val="0"/>
              <w:autoSpaceDN w:val="0"/>
              <w:adjustRightInd w:val="0"/>
              <w:jc w:val="both"/>
            </w:pPr>
            <w:r w:rsidRPr="000070A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D7DB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0070AE" w:rsidRDefault="00ED7DB9" w:rsidP="000B4E72">
            <w:pPr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Pr="00C23925" w:rsidRDefault="00ED7DB9" w:rsidP="000B4E72">
            <w:r w:rsidRPr="00C23925">
              <w:t>2 18 040</w:t>
            </w:r>
            <w:r>
              <w:t>2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B9" w:rsidRDefault="00ED7DB9" w:rsidP="000B4E72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12F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Default="00F12F59" w:rsidP="000B4E72">
            <w:pPr>
              <w:rPr>
                <w:snapToGrid w:val="0"/>
              </w:rPr>
            </w:pPr>
            <w:r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Default="00F12F59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1105C" w:rsidRDefault="00F12F59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105C">
              <w:t>управление по социальной политике администрации города Оренбурга</w:t>
            </w:r>
          </w:p>
        </w:tc>
      </w:tr>
      <w:tr w:rsidR="00F12F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03</w:t>
            </w:r>
            <w:r>
              <w:rPr>
                <w:snapToGrid w:val="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Default="00F12F59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Default="00F12F59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F12F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rPr>
                <w:snapToGrid w:val="0"/>
              </w:rPr>
            </w:pPr>
            <w:r w:rsidRPr="0083712A"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F12F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83712A" w:rsidRDefault="00F12F59" w:rsidP="000B4E72">
            <w:pPr>
              <w:pStyle w:val="a4"/>
              <w:rPr>
                <w:snapToGrid w:val="0"/>
                <w:lang w:val="en-US"/>
              </w:rPr>
            </w:pPr>
            <w:r w:rsidRPr="0083712A">
              <w:rPr>
                <w:snapToGrid w:val="0"/>
                <w:lang w:val="en-US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F12F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A221EE" w:rsidRDefault="00F12F59" w:rsidP="000B4E7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DA543A" w:rsidRDefault="00F12F59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12F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83712A" w:rsidRDefault="00F12F59" w:rsidP="000B4E72">
            <w:pPr>
              <w:rPr>
                <w:snapToGrid w:val="0"/>
                <w:lang w:val="en-US"/>
              </w:rPr>
            </w:pPr>
            <w:r w:rsidRPr="0083712A">
              <w:rPr>
                <w:snapToGrid w:val="0"/>
              </w:rPr>
              <w:t>0</w:t>
            </w:r>
            <w:r w:rsidRPr="0083712A">
              <w:rPr>
                <w:snapToGrid w:val="0"/>
                <w:lang w:val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F12F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83712A" w:rsidRDefault="00F12F59" w:rsidP="000B4E72">
            <w:pPr>
              <w:rPr>
                <w:snapToGrid w:val="0"/>
              </w:rPr>
            </w:pPr>
            <w:r w:rsidRPr="0083712A"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C23925" w:rsidRDefault="00F12F59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12F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A83285" w:rsidRDefault="00F12F59" w:rsidP="000B4E72">
            <w:pPr>
              <w:rPr>
                <w:snapToGrid w:val="0"/>
              </w:rPr>
            </w:pPr>
            <w:r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A146D0" w:rsidRDefault="00F12F59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59" w:rsidRPr="002B764A" w:rsidRDefault="00F12F59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7A4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4A" w:rsidRPr="00A429BA" w:rsidRDefault="00527A4A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4A" w:rsidRPr="00A429BA" w:rsidRDefault="00527A4A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4A" w:rsidRPr="00A429BA" w:rsidRDefault="00527A4A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527A4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4A" w:rsidRPr="0083712A" w:rsidRDefault="00527A4A" w:rsidP="000B4E72">
            <w:pPr>
              <w:rPr>
                <w:snapToGrid w:val="0"/>
              </w:rPr>
            </w:pPr>
            <w:r w:rsidRPr="0083712A"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4A" w:rsidRPr="00C23925" w:rsidRDefault="00527A4A" w:rsidP="000B4E72">
            <w:pPr>
              <w:rPr>
                <w:snapToGrid w:val="0"/>
              </w:rPr>
            </w:pPr>
            <w:r w:rsidRPr="00C23925">
              <w:t>2 0</w:t>
            </w:r>
            <w:r>
              <w:t>4</w:t>
            </w:r>
            <w:r w:rsidRPr="00C23925">
              <w:t xml:space="preserve"> 040</w:t>
            </w:r>
            <w:r w:rsidRPr="00C23925">
              <w:rPr>
                <w:lang w:val="en-US"/>
              </w:rPr>
              <w:t>2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4A" w:rsidRPr="00566A76" w:rsidRDefault="00527A4A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66A76">
              <w:rPr>
                <w:bCs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527A4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4A" w:rsidRPr="0083712A" w:rsidRDefault="00527A4A" w:rsidP="000B4E72">
            <w:pPr>
              <w:rPr>
                <w:snapToGrid w:val="0"/>
                <w:lang w:val="en-US"/>
              </w:rPr>
            </w:pPr>
            <w:r w:rsidRPr="0083712A">
              <w:rPr>
                <w:snapToGrid w:val="0"/>
                <w:lang w:val="en-US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4A" w:rsidRPr="00F214B6" w:rsidRDefault="00527A4A" w:rsidP="000B4E7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214B6">
              <w:rPr>
                <w:rFonts w:ascii="Times New Roman" w:hAnsi="Times New Roman"/>
                <w:sz w:val="24"/>
                <w:szCs w:val="24"/>
              </w:rPr>
              <w:t>2 07 040</w:t>
            </w:r>
            <w:r w:rsidRPr="00F214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214B6">
              <w:rPr>
                <w:rFonts w:ascii="Times New Roman" w:hAnsi="Times New Roman"/>
                <w:sz w:val="24"/>
                <w:szCs w:val="24"/>
              </w:rPr>
              <w:t>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4A" w:rsidRPr="00C23925" w:rsidRDefault="00527A4A" w:rsidP="000B4E72">
            <w:pPr>
              <w:autoSpaceDE w:val="0"/>
              <w:autoSpaceDN w:val="0"/>
              <w:adjustRightInd w:val="0"/>
              <w:jc w:val="both"/>
            </w:pPr>
            <w:r w:rsidRPr="00C23925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841221" w:rsidRDefault="00FC05CA" w:rsidP="000B4E72">
            <w:pPr>
              <w:rPr>
                <w:snapToGrid w:val="0"/>
              </w:rPr>
            </w:pPr>
            <w:r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841221" w:rsidRDefault="00FC05CA" w:rsidP="000B4E72">
            <w:pPr>
              <w:autoSpaceDE w:val="0"/>
              <w:autoSpaceDN w:val="0"/>
              <w:adjustRightInd w:val="0"/>
              <w:jc w:val="both"/>
            </w:pPr>
            <w:r w:rsidRPr="00841221">
              <w:t>управление образования администрации города Оренбурга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1 11 05034 04 0000 120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C23925">
              <w:t>(за исключением имущества муниципальных бюджетных и</w:t>
            </w:r>
            <w:r>
              <w:t xml:space="preserve"> </w:t>
            </w:r>
            <w:r w:rsidRPr="00C23925">
              <w:t>автономных учреждений)</w:t>
            </w:r>
          </w:p>
        </w:tc>
      </w:tr>
      <w:tr w:rsidR="00FC05CA" w:rsidRPr="00E000E8" w:rsidTr="000B4E72">
        <w:trPr>
          <w:trHeight w:val="57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1 11 053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</w:rPr>
              <w:t>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Default="00FC05CA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Default="00FC05CA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Default="00FC05CA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Default="00FC05CA" w:rsidP="000B4E72">
            <w:pPr>
              <w:autoSpaceDE w:val="0"/>
              <w:autoSpaceDN w:val="0"/>
              <w:adjustRightInd w:val="0"/>
              <w:jc w:val="both"/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A221EE" w:rsidRDefault="00FC05CA" w:rsidP="000B4E72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DA543A" w:rsidRDefault="00FC05CA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</w:t>
            </w:r>
            <w:r w:rsidRPr="00C23925">
              <w:rPr>
                <w:snapToGrid w:val="0"/>
                <w:lang w:val="en-US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C23925" w:rsidRDefault="00FC05CA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C05C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A429BA" w:rsidRDefault="00FC05CA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A429BA" w:rsidRDefault="00FC05CA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A" w:rsidRPr="00A429BA" w:rsidRDefault="00FC05CA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00440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A429BA" w:rsidRDefault="0000440E" w:rsidP="000B4E72">
            <w:pPr>
              <w:rPr>
                <w:snapToGrid w:val="0"/>
              </w:rPr>
            </w:pPr>
            <w:r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Default="0000440E" w:rsidP="000B4E72">
            <w: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Default="0000440E" w:rsidP="000B4E72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00440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rPr>
                <w:snapToGrid w:val="0"/>
              </w:rPr>
            </w:pPr>
            <w:r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rPr>
                <w:snapToGrid w:val="0"/>
              </w:rPr>
            </w:pPr>
            <w:r>
              <w:rPr>
                <w:snapToGrid w:val="0"/>
              </w:rPr>
              <w:t>2 02 25304 04 0000 150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6034F">
              <w:rPr>
                <w:rFonts w:eastAsia="Calibri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0440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jc w:val="both"/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00440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C23925">
              <w:rPr>
                <w:snapToGrid w:val="0"/>
              </w:rPr>
              <w:t>024 04 0000 15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jc w:val="both"/>
            </w:pPr>
            <w:r w:rsidRPr="00C23925">
              <w:t xml:space="preserve">Субвенции бюджетам городских округов </w:t>
            </w:r>
            <w:r w:rsidRPr="00C23925">
              <w:rPr>
                <w:snapToGrid w:val="0"/>
              </w:rPr>
              <w:t>на выполнение передаваемых полномочий субъектов Российской Федерации</w:t>
            </w:r>
          </w:p>
        </w:tc>
      </w:tr>
      <w:tr w:rsidR="0000440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C23925">
              <w:rPr>
                <w:snapToGrid w:val="0"/>
              </w:rPr>
              <w:t>029 04 0000 15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jc w:val="both"/>
            </w:pPr>
            <w:r w:rsidRPr="00C23925">
              <w:t>Субвенци</w:t>
            </w:r>
            <w:r>
              <w:t xml:space="preserve">и бюджетам городских округов на </w:t>
            </w:r>
            <w:r w:rsidRPr="00C23925">
      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0440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r>
              <w:t>2 02 45303 04 0000 150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0440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r w:rsidRPr="00C23925">
              <w:t>0</w:t>
            </w:r>
            <w: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r w:rsidRPr="00C23925">
              <w:t>2 18 04020 04 0000 1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jc w:val="both"/>
            </w:pPr>
            <w:r w:rsidRPr="00C23925">
              <w:t xml:space="preserve">Доходы бюджетов городских округов от возврата автономными учреждениями остатков субсидий прошлых лет          </w:t>
            </w:r>
          </w:p>
        </w:tc>
      </w:tr>
      <w:tr w:rsidR="0000440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rPr>
                <w:b/>
                <w:snapToGrid w:val="0"/>
              </w:rPr>
            </w:pPr>
            <w:r w:rsidRPr="00C23925"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r w:rsidRPr="00C23925">
              <w:t xml:space="preserve">2 19 </w:t>
            </w:r>
            <w:r>
              <w:t>6001</w:t>
            </w:r>
            <w:r w:rsidRPr="00C23925">
              <w:t>0 04 0000 15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0E" w:rsidRPr="00C23925" w:rsidRDefault="0000440E" w:rsidP="000B4E72">
            <w:pPr>
              <w:jc w:val="both"/>
            </w:pPr>
            <w:r w:rsidRPr="00C23925">
              <w:t xml:space="preserve">Возврат </w:t>
            </w:r>
            <w:r>
              <w:t xml:space="preserve">прочих </w:t>
            </w:r>
            <w:r w:rsidRPr="00C23925"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7048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027F71" w:rsidRDefault="00625014" w:rsidP="000B4E72">
            <w:pPr>
              <w:jc w:val="both"/>
            </w:pPr>
            <w:r>
              <w:rPr>
                <w:snapToGrid w:val="0"/>
              </w:rPr>
              <w:t>у</w:t>
            </w:r>
            <w:r w:rsidR="00E7048C" w:rsidRPr="00027F71">
              <w:rPr>
                <w:snapToGrid w:val="0"/>
              </w:rPr>
              <w:t>правление молодежной политики администрации города Оренбурга</w:t>
            </w:r>
          </w:p>
        </w:tc>
      </w:tr>
      <w:tr w:rsidR="00E7048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Default="00E7048C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Default="00E7048C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E7048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pPr>
              <w:rPr>
                <w:snapToGrid w:val="0"/>
              </w:rPr>
            </w:pPr>
            <w:r w:rsidRPr="0083712A">
              <w:rPr>
                <w:snapToGrid w:val="0"/>
              </w:rPr>
              <w:t>0</w:t>
            </w:r>
            <w:r>
              <w:rPr>
                <w:snapToGrid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E7048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237578" w:rsidRDefault="00E7048C" w:rsidP="000B4E72">
            <w:pPr>
              <w:pStyle w:val="a4"/>
              <w:rPr>
                <w:snapToGrid w:val="0"/>
              </w:rPr>
            </w:pPr>
            <w:r w:rsidRPr="0083712A">
              <w:rPr>
                <w:snapToGrid w:val="0"/>
                <w:lang w:val="en-US"/>
              </w:rPr>
              <w:t>0</w:t>
            </w:r>
            <w:r>
              <w:rPr>
                <w:snapToGrid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E7048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C23925" w:rsidRDefault="00E7048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E7048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A429BA" w:rsidRDefault="00E7048C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4</w:t>
            </w:r>
            <w:r w:rsidRPr="00A429BA">
              <w:rPr>
                <w:snapToGrid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A429BA" w:rsidRDefault="00E7048C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8C" w:rsidRPr="00A429BA" w:rsidRDefault="00E7048C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C2455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C23925" w:rsidRDefault="00C2455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C23925" w:rsidRDefault="00C2455C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140214" w:rsidRDefault="00C2455C" w:rsidP="000B4E72">
            <w:pPr>
              <w:autoSpaceDE w:val="0"/>
              <w:autoSpaceDN w:val="0"/>
              <w:adjustRightInd w:val="0"/>
              <w:jc w:val="both"/>
            </w:pPr>
            <w:r w:rsidRPr="00140214">
              <w:rPr>
                <w:snapToGrid w:val="0"/>
              </w:rPr>
              <w:t>департамент градостроительства и земельных отношений администрации города Оренбурга</w:t>
            </w:r>
          </w:p>
        </w:tc>
      </w:tr>
      <w:tr w:rsidR="00C2455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D61B54" w:rsidRDefault="00C2455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C23925" w:rsidRDefault="00C2455C" w:rsidP="000B4E72">
            <w:pPr>
              <w:rPr>
                <w:snapToGrid w:val="0"/>
              </w:rPr>
            </w:pPr>
            <w:r w:rsidRPr="00C23925">
              <w:t xml:space="preserve">1 08 07173 01 </w:t>
            </w:r>
            <w:r>
              <w:t>1</w:t>
            </w:r>
            <w:r w:rsidRPr="00C23925"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C23925" w:rsidRDefault="00C2455C" w:rsidP="000B4E72">
            <w:pPr>
              <w:jc w:val="both"/>
              <w:rPr>
                <w:snapToGrid w:val="0"/>
              </w:rPr>
            </w:pPr>
            <w:r w:rsidRPr="00966355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2455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D61B54" w:rsidRDefault="00C2455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C23925" w:rsidRDefault="00C2455C" w:rsidP="000B4E72">
            <w:pPr>
              <w:rPr>
                <w:snapToGrid w:val="0"/>
              </w:rPr>
            </w:pPr>
            <w:r w:rsidRPr="00C23925">
              <w:t xml:space="preserve">1 08 07173 01 </w:t>
            </w:r>
            <w:r>
              <w:t>4</w:t>
            </w:r>
            <w:r w:rsidRPr="00C23925"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C23925" w:rsidRDefault="00C2455C" w:rsidP="000B4E72">
            <w:pPr>
              <w:jc w:val="both"/>
            </w:pPr>
            <w:r w:rsidRPr="00966355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C2455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D61B54" w:rsidRDefault="00C2455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C23925" w:rsidRDefault="00C2455C" w:rsidP="000B4E72">
            <w:pPr>
              <w:rPr>
                <w:snapToGrid w:val="0"/>
              </w:rPr>
            </w:pPr>
            <w:r w:rsidRPr="00C23925">
              <w:t xml:space="preserve">1 08 07173 01 </w:t>
            </w:r>
            <w:r>
              <w:t>5</w:t>
            </w:r>
            <w:r w:rsidRPr="00C23925"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966355" w:rsidRDefault="00C2455C" w:rsidP="000B4E72">
            <w:pPr>
              <w:jc w:val="both"/>
            </w:pPr>
            <w:r w:rsidRPr="00CE05E8">
              <w:t>Государственная пошлина за выдачу органом местного самоуправления городского округа специального разрешения на</w:t>
            </w:r>
            <w:r>
              <w:t> </w:t>
            </w:r>
            <w:r w:rsidRPr="00CE05E8">
              <w:t>движение по автомобильным дорогам транспортных средств, осуществляющих перевозки опасных, тяжеловесных и</w:t>
            </w:r>
            <w:r>
              <w:t> </w:t>
            </w:r>
            <w:r w:rsidRPr="00CE05E8">
              <w:t>(или) крупногабаритных грузов, зачисляемая в бюджеты городских округов</w:t>
            </w:r>
            <w:r>
              <w:t xml:space="preserve">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2455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D61B54" w:rsidRDefault="00C2455C" w:rsidP="000B4E72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C23925" w:rsidRDefault="00C2455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1 11 0501</w:t>
            </w:r>
            <w:r w:rsidRPr="00C23925">
              <w:rPr>
                <w:snapToGrid w:val="0"/>
                <w:lang w:val="en-US"/>
              </w:rPr>
              <w:t>2</w:t>
            </w:r>
            <w:r w:rsidRPr="00C23925">
              <w:rPr>
                <w:snapToGrid w:val="0"/>
              </w:rPr>
              <w:t xml:space="preserve">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C" w:rsidRPr="00C23925" w:rsidRDefault="00C2455C" w:rsidP="000B4E72">
            <w:pPr>
              <w:jc w:val="both"/>
              <w:rPr>
                <w:snapToGrid w:val="0"/>
              </w:rPr>
            </w:pPr>
            <w:r w:rsidRPr="00C2392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1 11 05024 04 0000 120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jc w:val="both"/>
            </w:pPr>
            <w:r w:rsidRPr="00C2392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 автономных учреждений)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1 11 05312 04 0000 120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1 11 05324 04 0000 120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3B3C5A" w:rsidRDefault="000F44EC" w:rsidP="000B4E72">
            <w:pPr>
              <w:jc w:val="both"/>
              <w:rPr>
                <w:snapToGrid w:val="0"/>
              </w:rPr>
            </w:pPr>
            <w:r w:rsidRPr="003B3C5A">
              <w:t>1 11 05410 04 0000 120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3B3C5A" w:rsidRDefault="000F44E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3B3C5A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3B3C5A">
              <w:t>1 11 054</w:t>
            </w:r>
            <w:r>
              <w:t>2</w:t>
            </w:r>
            <w:r w:rsidRPr="003B3C5A">
              <w:t>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r w:rsidRPr="00D61B54"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pStyle w:val="a4"/>
            </w:pPr>
            <w:r>
              <w:t>1 13 01994 04 0000 130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974DA6" w:rsidRDefault="000F44EC" w:rsidP="000B4E72">
            <w:pPr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Default="000F44E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  <w:lang w:val="en-US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6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1 14 06012 04 0000 430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jc w:val="both"/>
            </w:pPr>
            <w:r w:rsidRPr="00C2392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 w:rsidRPr="00C23925">
              <w:rPr>
                <w:snapToGrid w:val="0"/>
              </w:rPr>
              <w:t xml:space="preserve"> 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1 14 06024 04 0000 430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jc w:val="both"/>
            </w:pPr>
            <w:r w:rsidRPr="00C23925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5A327F" w:rsidRDefault="000F44EC" w:rsidP="000B4E72">
            <w:pPr>
              <w:rPr>
                <w:snapToGrid w:val="0"/>
              </w:rPr>
            </w:pPr>
            <w:r w:rsidRPr="005A327F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7E296E" w:rsidRDefault="000F44EC" w:rsidP="000B4E72">
            <w:pPr>
              <w:rPr>
                <w:snapToGrid w:val="0"/>
              </w:rPr>
            </w:pPr>
            <w:r w:rsidRPr="007E296E">
              <w:rPr>
                <w:snapToGrid w:val="0"/>
              </w:rPr>
              <w:t>1 16 01074 01 0001 140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7E296E" w:rsidRDefault="000F44EC" w:rsidP="000B4E72">
            <w:pPr>
              <w:autoSpaceDE w:val="0"/>
              <w:autoSpaceDN w:val="0"/>
              <w:adjustRightInd w:val="0"/>
              <w:jc w:val="both"/>
            </w:pPr>
            <w:r w:rsidRPr="007E296E">
              <w:t xml:space="preserve">Административные штрафы, установленные </w:t>
            </w:r>
            <w:hyperlink r:id="rId22" w:history="1">
              <w:r w:rsidRPr="007E296E">
                <w:t>главой 7</w:t>
              </w:r>
            </w:hyperlink>
            <w:r w:rsidRPr="007E296E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</w:t>
            </w:r>
            <w:r w:rsidRPr="0076034F">
              <w:rPr>
                <w:rFonts w:eastAsia="Calibri"/>
                <w:lang w:eastAsia="en-US"/>
              </w:rPr>
              <w:t>штрафы за самовольное занятие земельного участка)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61B54" w:rsidRDefault="000F44E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Default="000F44EC" w:rsidP="000B4E72">
            <w:pPr>
              <w:rPr>
                <w:snapToGrid w:val="0"/>
              </w:rPr>
            </w:pPr>
            <w:r>
              <w:rPr>
                <w:snapToGrid w:val="0"/>
              </w:rPr>
              <w:t>1 16 01084 01 0008 140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использование земельных участков не по целевому назначению, невыполнение обязанностей по приведению земель  в состояние, пригодное для использования по целевому назначению)</w:t>
            </w:r>
          </w:p>
        </w:tc>
      </w:tr>
      <w:tr w:rsidR="000F44EC" w:rsidRPr="00E000E8" w:rsidTr="00471C44">
        <w:trPr>
          <w:trHeight w:val="84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Default="000F44EC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DA543A" w:rsidRDefault="000F44E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F44EC" w:rsidRPr="00E000E8" w:rsidTr="00471C44">
        <w:trPr>
          <w:trHeight w:val="176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E000E8" w:rsidRDefault="000F44EC" w:rsidP="000B4E72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E000E8" w:rsidRDefault="000F44EC" w:rsidP="000B4E72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0F44EC" w:rsidRPr="00E000E8" w:rsidTr="00471C44">
        <w:trPr>
          <w:trHeight w:val="88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E000E8" w:rsidRDefault="000F44EC" w:rsidP="000B4E72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F44EC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E000E8" w:rsidRDefault="000F44EC" w:rsidP="000B4E72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A146D0" w:rsidRDefault="000F44EC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2B764A" w:rsidRDefault="000F44EC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44EC" w:rsidRPr="00E000E8" w:rsidTr="00471C44">
        <w:trPr>
          <w:trHeight w:val="305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E000E8" w:rsidRDefault="000F44EC" w:rsidP="000B4E72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3221AE" w:rsidRDefault="000F44EC" w:rsidP="000B4E72">
            <w:pPr>
              <w:rPr>
                <w:snapToGrid w:val="0"/>
              </w:rPr>
            </w:pPr>
            <w:r w:rsidRPr="003221AE">
              <w:rPr>
                <w:snapToGrid w:val="0"/>
              </w:rPr>
              <w:t>1 16 10062 04 0000 140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6949CB" w:rsidRDefault="000F44EC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6949CB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F44EC" w:rsidRPr="00E000E8" w:rsidTr="00471C44">
        <w:trPr>
          <w:trHeight w:val="41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E000E8" w:rsidRDefault="000F44EC" w:rsidP="000B4E72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A84F74" w:rsidRDefault="000F44EC" w:rsidP="000B4E72">
            <w:pPr>
              <w:rPr>
                <w:snapToGrid w:val="0"/>
              </w:rPr>
            </w:pPr>
            <w:r w:rsidRPr="00A84F74">
              <w:rPr>
                <w:snapToGrid w:val="0"/>
              </w:rPr>
              <w:t>1 16 10082 04 0000 140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A84F74" w:rsidRDefault="000F44EC" w:rsidP="000B4E72">
            <w:pPr>
              <w:autoSpaceDE w:val="0"/>
              <w:autoSpaceDN w:val="0"/>
              <w:adjustRightInd w:val="0"/>
              <w:jc w:val="both"/>
            </w:pPr>
            <w:r w:rsidRPr="00FC6E67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0F44EC" w:rsidRPr="00E000E8" w:rsidTr="0028405B">
        <w:trPr>
          <w:trHeight w:val="108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E000E8" w:rsidRDefault="000F44EC" w:rsidP="000B4E72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B83FD9" w:rsidRDefault="000F44EC" w:rsidP="000B4E72">
            <w:pPr>
              <w:rPr>
                <w:snapToGrid w:val="0"/>
                <w:lang w:val="en-US"/>
              </w:rPr>
            </w:pPr>
            <w:r w:rsidRPr="00B83FD9">
              <w:rPr>
                <w:snapToGrid w:val="0"/>
              </w:rPr>
              <w:t>1 16 1</w:t>
            </w:r>
            <w:r w:rsidRPr="00B83FD9">
              <w:rPr>
                <w:snapToGrid w:val="0"/>
                <w:lang w:val="en-US"/>
              </w:rPr>
              <w:t>0</w:t>
            </w:r>
            <w:r w:rsidRPr="00B83FD9">
              <w:rPr>
                <w:snapToGrid w:val="0"/>
              </w:rPr>
              <w:t>100</w:t>
            </w:r>
            <w:r w:rsidRPr="00B83FD9">
              <w:rPr>
                <w:snapToGrid w:val="0"/>
                <w:lang w:val="en-US"/>
              </w:rPr>
              <w:t xml:space="preserve"> 04 00</w:t>
            </w:r>
            <w:r w:rsidRPr="00B83FD9">
              <w:rPr>
                <w:snapToGrid w:val="0"/>
              </w:rPr>
              <w:t>0</w:t>
            </w:r>
            <w:r w:rsidRPr="00B83FD9">
              <w:rPr>
                <w:snapToGrid w:val="0"/>
                <w:lang w:val="en-US"/>
              </w:rPr>
              <w:t>0 1</w:t>
            </w:r>
            <w:r w:rsidRPr="00B83FD9">
              <w:rPr>
                <w:snapToGrid w:val="0"/>
              </w:rPr>
              <w:t>4</w:t>
            </w:r>
            <w:r w:rsidRPr="00B83FD9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B83FD9" w:rsidRDefault="000F44EC" w:rsidP="000B4E72">
            <w:pPr>
              <w:autoSpaceDE w:val="0"/>
              <w:autoSpaceDN w:val="0"/>
              <w:adjustRightInd w:val="0"/>
              <w:jc w:val="both"/>
            </w:pPr>
            <w:r w:rsidRPr="00B83FD9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F44EC" w:rsidRPr="00E000E8" w:rsidTr="0028405B">
        <w:trPr>
          <w:trHeight w:val="131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E000E8" w:rsidRDefault="000F44EC" w:rsidP="000B4E72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Default="000F44EC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11064</w:t>
            </w:r>
            <w:r w:rsidRPr="00C23925">
              <w:rPr>
                <w:snapToGrid w:val="0"/>
              </w:rPr>
              <w:t xml:space="preserve"> 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</w:rPr>
              <w:t xml:space="preserve">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C23925" w:rsidRDefault="000F44EC" w:rsidP="000B4E72">
            <w:pPr>
              <w:autoSpaceDE w:val="0"/>
              <w:autoSpaceDN w:val="0"/>
              <w:adjustRightInd w:val="0"/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F44EC" w:rsidRPr="00E000E8" w:rsidTr="0028405B">
        <w:trPr>
          <w:trHeight w:val="57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E000E8" w:rsidRDefault="000F44EC" w:rsidP="000B4E72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A429BA" w:rsidRDefault="000F44EC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EC" w:rsidRPr="00A429BA" w:rsidRDefault="000F44EC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2B44F7" w:rsidRPr="00E000E8" w:rsidTr="0028405B">
        <w:trPr>
          <w:trHeight w:val="4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Pr="00A429BA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2B44F7" w:rsidRPr="00E000E8" w:rsidTr="00C939AD">
        <w:trPr>
          <w:trHeight w:val="10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04 000</w:t>
            </w:r>
            <w:r>
              <w:t>6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7" w:rsidRPr="009A51EB" w:rsidRDefault="002B44F7" w:rsidP="000B4E72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2751E0" w:rsidRPr="009A51EB">
              <w:rPr>
                <w:color w:val="000000"/>
              </w:rPr>
              <w:t>«</w:t>
            </w:r>
            <w:r w:rsidR="00C939AD" w:rsidRPr="009A51EB">
              <w:rPr>
                <w:color w:val="000000"/>
              </w:rPr>
              <w:t>Ремонт проезда между домами по пр. Победы № 14 и 16 до ул. Плеханова, 2 в г. Оренбурге</w:t>
            </w:r>
            <w:r w:rsidR="002751E0" w:rsidRPr="009A51EB">
              <w:rPr>
                <w:color w:val="000000"/>
              </w:rPr>
              <w:t>»</w:t>
            </w:r>
            <w:r w:rsidRPr="009A51EB">
              <w:rPr>
                <w:color w:val="000000"/>
              </w:rPr>
              <w:t>)</w:t>
            </w:r>
          </w:p>
        </w:tc>
      </w:tr>
      <w:tr w:rsidR="002B44F7" w:rsidRPr="00E000E8" w:rsidTr="00C939AD">
        <w:trPr>
          <w:trHeight w:val="13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11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7" w:rsidRPr="009A51EB" w:rsidRDefault="002B44F7" w:rsidP="000B4E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2751E0" w:rsidRPr="009A51EB">
              <w:rPr>
                <w:color w:val="000000"/>
              </w:rPr>
              <w:t>«</w:t>
            </w:r>
            <w:r w:rsidR="00C939AD" w:rsidRPr="009A51EB">
              <w:rPr>
                <w:color w:val="000000"/>
              </w:rPr>
              <w:t>Благоустройство придомовой территории (ремонт асфальтового внутриквартального проезда, тротуара) по ул. Чкалова, дом № 3/2 в г. Оренбурге</w:t>
            </w:r>
            <w:r w:rsidR="002751E0" w:rsidRPr="009A51EB">
              <w:rPr>
                <w:color w:val="000000"/>
              </w:rPr>
              <w:t>»</w:t>
            </w:r>
            <w:r w:rsidRPr="009A51EB">
              <w:rPr>
                <w:color w:val="000000"/>
              </w:rPr>
              <w:t>)</w:t>
            </w:r>
          </w:p>
        </w:tc>
      </w:tr>
      <w:tr w:rsidR="002B44F7" w:rsidRPr="00E000E8" w:rsidTr="00C939AD">
        <w:trPr>
          <w:trHeight w:val="135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12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7" w:rsidRPr="009A51EB" w:rsidRDefault="002B44F7" w:rsidP="000B4E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2751E0" w:rsidRPr="009A51EB">
              <w:rPr>
                <w:color w:val="000000"/>
              </w:rPr>
              <w:t>«</w:t>
            </w:r>
            <w:r w:rsidR="00C939AD" w:rsidRPr="009A51EB">
              <w:rPr>
                <w:color w:val="000000"/>
              </w:rPr>
              <w:t>Благоустройство придомовой территории (ремонт асфальтового внутриквартального проезда, автостоянок) по ул. Чкалова, дом № 3/3</w:t>
            </w:r>
            <w:r w:rsidR="009A51EB" w:rsidRPr="009A51EB">
              <w:rPr>
                <w:color w:val="000000"/>
              </w:rPr>
              <w:t xml:space="preserve"> в</w:t>
            </w:r>
            <w:r w:rsidR="00C939AD" w:rsidRPr="009A51EB">
              <w:rPr>
                <w:color w:val="000000"/>
              </w:rPr>
              <w:t xml:space="preserve"> г. Оренбурге</w:t>
            </w:r>
            <w:r w:rsidR="002751E0" w:rsidRPr="009A51EB">
              <w:rPr>
                <w:color w:val="000000"/>
              </w:rPr>
              <w:t>»</w:t>
            </w:r>
            <w:r w:rsidRPr="009A51EB">
              <w:rPr>
                <w:color w:val="000000"/>
              </w:rPr>
              <w:t>)</w:t>
            </w:r>
          </w:p>
        </w:tc>
      </w:tr>
      <w:tr w:rsidR="002B44F7" w:rsidRPr="00E000E8" w:rsidTr="0028405B">
        <w:trPr>
          <w:trHeight w:val="11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jc w:val="both"/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19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7" w:rsidRPr="009A51EB" w:rsidRDefault="002B44F7" w:rsidP="00D91675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2751E0" w:rsidRPr="009A51EB">
              <w:rPr>
                <w:color w:val="000000"/>
              </w:rPr>
              <w:t>«</w:t>
            </w:r>
            <w:r w:rsidR="004902A8" w:rsidRPr="009A51EB">
              <w:rPr>
                <w:color w:val="000000"/>
              </w:rPr>
              <w:t>Ремонт асфальтового покрытия дворовой территории МКД по адресу: ул. 8 Марта, д. 8 на территории МО «город Оренбург»</w:t>
            </w:r>
            <w:r w:rsidR="002751E0" w:rsidRPr="009A51EB">
              <w:rPr>
                <w:color w:val="000000"/>
              </w:rPr>
              <w:t>»</w:t>
            </w:r>
            <w:r w:rsidRPr="009A51EB">
              <w:rPr>
                <w:color w:val="000000"/>
              </w:rPr>
              <w:t>)</w:t>
            </w:r>
          </w:p>
        </w:tc>
      </w:tr>
      <w:tr w:rsidR="002B44F7" w:rsidRPr="00E000E8" w:rsidTr="00D91675">
        <w:trPr>
          <w:trHeight w:val="7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jc w:val="both"/>
            </w:pPr>
            <w:r>
              <w:t>2 02 20077 04 0000 150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7" w:rsidRPr="00F72CB7" w:rsidRDefault="002B44F7" w:rsidP="000B4E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2B44F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jc w:val="both"/>
            </w:pPr>
            <w:r>
              <w:t>2 02 20216 04 0000 150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7" w:rsidRPr="00F72CB7" w:rsidRDefault="002B44F7" w:rsidP="000B4E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B44F7" w:rsidRPr="00E000E8" w:rsidTr="002751E0">
        <w:trPr>
          <w:trHeight w:val="110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jc w:val="both"/>
            </w:pPr>
            <w:r>
              <w:t>2 02 25021 04 0000 150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7" w:rsidRPr="00F72CB7" w:rsidRDefault="002B44F7" w:rsidP="000B4E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2B44F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jc w:val="both"/>
            </w:pPr>
            <w:r>
              <w:t>2 02 25305 04 0000 150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7" w:rsidRPr="00F72CB7" w:rsidRDefault="002B44F7" w:rsidP="000B4E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2B44F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jc w:val="both"/>
            </w:pPr>
            <w:r>
              <w:t>2 02 25555 04 0000 150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7" w:rsidRPr="00F72CB7" w:rsidRDefault="002B44F7" w:rsidP="000B4E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2B44F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Pr="00A21E28" w:rsidRDefault="002B44F7" w:rsidP="000B4E72">
            <w:pPr>
              <w:jc w:val="both"/>
            </w:pPr>
            <w:r w:rsidRPr="00A21E28">
              <w:t>2 07 04010 04 0000 150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Pr="00A21E28" w:rsidRDefault="002B44F7" w:rsidP="000B4E72">
            <w:pPr>
              <w:autoSpaceDE w:val="0"/>
              <w:autoSpaceDN w:val="0"/>
              <w:adjustRightInd w:val="0"/>
              <w:jc w:val="both"/>
            </w:pPr>
            <w:r w:rsidRPr="00A21E28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2B44F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Default="002B44F7" w:rsidP="000B4E72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Pr="000A38C3" w:rsidRDefault="002B44F7" w:rsidP="000B4E72">
            <w:r w:rsidRPr="000A38C3">
              <w:t>2 18 04010 04 0000 150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F7" w:rsidRPr="000A38C3" w:rsidRDefault="002B44F7" w:rsidP="000B4E72">
            <w:pPr>
              <w:autoSpaceDE w:val="0"/>
              <w:autoSpaceDN w:val="0"/>
              <w:adjustRightInd w:val="0"/>
              <w:jc w:val="both"/>
            </w:pPr>
            <w:r w:rsidRPr="000A38C3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Default="008E4BEB" w:rsidP="000B4E72">
            <w:pPr>
              <w:rPr>
                <w:snapToGrid w:val="0"/>
              </w:rPr>
            </w:pPr>
            <w:r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Default="008E4BEB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76034F" w:rsidRDefault="008E4BEB" w:rsidP="000B4E72">
            <w:pPr>
              <w:jc w:val="both"/>
              <w:rPr>
                <w:rFonts w:eastAsia="Calibri"/>
                <w:lang w:eastAsia="en-US"/>
              </w:rPr>
            </w:pPr>
            <w:r w:rsidRPr="00140214">
              <w:rPr>
                <w:snapToGrid w:val="0"/>
              </w:rPr>
              <w:t>Южно-Уральское</w:t>
            </w:r>
            <w:r>
              <w:rPr>
                <w:snapToGrid w:val="0"/>
              </w:rPr>
              <w:t xml:space="preserve"> </w:t>
            </w:r>
            <w:r w:rsidRPr="00140214">
              <w:rPr>
                <w:snapToGrid w:val="0"/>
              </w:rPr>
              <w:t>межрегиональное</w:t>
            </w:r>
            <w:r>
              <w:rPr>
                <w:snapToGrid w:val="0"/>
              </w:rPr>
              <w:t xml:space="preserve"> </w:t>
            </w:r>
            <w:r w:rsidRPr="00140214">
              <w:rPr>
                <w:snapToGrid w:val="0"/>
              </w:rPr>
              <w:t>управление</w:t>
            </w:r>
            <w:r>
              <w:rPr>
                <w:snapToGrid w:val="0"/>
              </w:rPr>
              <w:t xml:space="preserve"> </w:t>
            </w:r>
            <w:r w:rsidRPr="00140214">
              <w:rPr>
                <w:snapToGrid w:val="0"/>
              </w:rPr>
              <w:t>Федеральной</w:t>
            </w:r>
            <w:r>
              <w:rPr>
                <w:snapToGrid w:val="0"/>
              </w:rPr>
              <w:t xml:space="preserve"> </w:t>
            </w:r>
            <w:r w:rsidRPr="00140214">
              <w:rPr>
                <w:snapToGrid w:val="0"/>
              </w:rPr>
              <w:t>службы</w:t>
            </w:r>
            <w:r>
              <w:rPr>
                <w:snapToGrid w:val="0"/>
              </w:rPr>
              <w:t xml:space="preserve"> </w:t>
            </w:r>
            <w:r w:rsidRPr="00140214">
              <w:rPr>
                <w:snapToGrid w:val="0"/>
              </w:rPr>
              <w:t>по надзору в сфере природопользования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</w:t>
            </w:r>
            <w:r w:rsidRPr="008A3073">
              <w:rPr>
                <w:snapToGrid w:val="0"/>
                <w:lang w:val="en-US"/>
              </w:rPr>
              <w:t>1</w:t>
            </w:r>
            <w:r w:rsidRPr="008A3073">
              <w:rPr>
                <w:snapToGrid w:val="0"/>
              </w:rPr>
              <w:t xml:space="preserve">0 01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551C57" w:rsidRDefault="008E4BEB" w:rsidP="000B4E72">
            <w:pPr>
              <w:jc w:val="both"/>
              <w:rPr>
                <w:snapToGrid w:val="0"/>
              </w:rPr>
            </w:pPr>
            <w:r w:rsidRPr="00551C57"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</w:t>
            </w:r>
            <w:r w:rsidRPr="008A3073">
              <w:rPr>
                <w:snapToGrid w:val="0"/>
                <w:lang w:val="en-US"/>
              </w:rPr>
              <w:t>1</w:t>
            </w:r>
            <w:r w:rsidRPr="008A3073">
              <w:rPr>
                <w:snapToGrid w:val="0"/>
              </w:rPr>
              <w:t>0 01 6000 120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</w:t>
            </w:r>
            <w:r>
              <w:rPr>
                <w:snapToGrid w:val="0"/>
              </w:rPr>
              <w:t>3</w:t>
            </w:r>
            <w:r w:rsidRPr="008A3073">
              <w:rPr>
                <w:snapToGrid w:val="0"/>
              </w:rPr>
              <w:t xml:space="preserve">0 01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551C57" w:rsidRDefault="008E4BEB" w:rsidP="000B4E72">
            <w:pPr>
              <w:autoSpaceDE w:val="0"/>
              <w:autoSpaceDN w:val="0"/>
              <w:adjustRightInd w:val="0"/>
              <w:jc w:val="both"/>
            </w:pPr>
            <w:r w:rsidRPr="00551C57"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</w:t>
            </w:r>
            <w:r>
              <w:rPr>
                <w:snapToGrid w:val="0"/>
              </w:rPr>
              <w:t>3</w:t>
            </w:r>
            <w:r w:rsidRPr="008A3073">
              <w:rPr>
                <w:snapToGrid w:val="0"/>
              </w:rPr>
              <w:t>0 01 6000 120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1 12 01041 01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606B82" w:rsidRDefault="008E4BEB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06B82">
              <w:t>Плата за размещение отходов производства (пени по соответствующему платежу)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1 12 01041 01 6000 120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1 12 01042 01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606B82" w:rsidRDefault="008E4BEB" w:rsidP="000B4E72">
            <w:pPr>
              <w:autoSpaceDE w:val="0"/>
              <w:autoSpaceDN w:val="0"/>
              <w:adjustRightInd w:val="0"/>
              <w:jc w:val="both"/>
            </w:pPr>
            <w:r w:rsidRPr="00606B82">
              <w:t>Плата за размещение твердых коммунальных отходов (пени по соответствующему платежу)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1 12 01042 01 6000 120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1 12 01070 01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4D476F" w:rsidRDefault="008E4BEB" w:rsidP="000B4E72">
            <w:pPr>
              <w:autoSpaceDE w:val="0"/>
              <w:autoSpaceDN w:val="0"/>
              <w:adjustRightInd w:val="0"/>
              <w:jc w:val="both"/>
            </w:pPr>
            <w:r w:rsidRPr="004D476F">
              <w:t>Плата за выбросы загрязняющих веществ, образующихся при сжигании на факельных установках и (или) рассеивании попутного нефтяного газа (пени по соответствующему платежу)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1 12 01070 01 6000 120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E4BE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B" w:rsidRPr="008A3073" w:rsidRDefault="008E4BEB" w:rsidP="000B4E72">
            <w:pPr>
              <w:autoSpaceDE w:val="0"/>
              <w:autoSpaceDN w:val="0"/>
              <w:adjustRightInd w:val="0"/>
              <w:jc w:val="both"/>
            </w:pPr>
            <w:r w:rsidRPr="00661C2D">
              <w:rPr>
                <w:rFonts w:eastAsia="Calibri"/>
                <w:lang w:eastAsia="en-US"/>
              </w:rPr>
              <w:t>Платежи по искам о возмещении вреда, причиненного окружающей среде, а также платежи, уплачиваемые при 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D62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Default="008D6259" w:rsidP="000B4E72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Default="008D6259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AA0F7D" w:rsidRDefault="008D6259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A0F7D">
              <w:t>управление по культуре и искусству администрации города Оренбурга</w:t>
            </w:r>
          </w:p>
        </w:tc>
      </w:tr>
      <w:tr w:rsidR="008D62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6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8D62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D61B54" w:rsidRDefault="008D6259" w:rsidP="000B4E72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8D62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D62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A429BA" w:rsidRDefault="008D6259" w:rsidP="000B4E72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A429BA" w:rsidRDefault="008D6259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A429BA" w:rsidRDefault="008D6259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28405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5B" w:rsidRPr="00A429BA" w:rsidRDefault="0028405B" w:rsidP="000B4E72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5B" w:rsidRPr="00A429BA" w:rsidRDefault="0028405B" w:rsidP="000B4E72">
            <w:r>
              <w:t>2 02 25517 04 0000 150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5B" w:rsidRPr="00A429BA" w:rsidRDefault="0028405B" w:rsidP="000B4E72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8D62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r>
              <w:t>2 02 25519 04 0000 150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8B4D22" w:rsidRDefault="008D6259" w:rsidP="000B4E72">
            <w:pPr>
              <w:jc w:val="both"/>
            </w:pPr>
            <w:r w:rsidRPr="008B4D22">
              <w:t>Субсидии бюджетам городских округов на поддержку отрасли культуры</w:t>
            </w:r>
          </w:p>
        </w:tc>
      </w:tr>
      <w:tr w:rsidR="008D625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r>
              <w:t>2 02 45454 04 0000 150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6D3DAF" w:rsidRDefault="008D6259" w:rsidP="000B4E72">
            <w:pPr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8D6259" w:rsidRPr="00E000E8" w:rsidTr="00471C44">
        <w:trPr>
          <w:trHeight w:val="81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Default="008D6259" w:rsidP="000B4E72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204C62" w:rsidRDefault="008D6259" w:rsidP="000B4E72">
            <w:r>
              <w:t>2 03 04099 04 0000 150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204C62" w:rsidRDefault="008D6259" w:rsidP="000B4E72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8D6259" w:rsidRPr="00E000E8" w:rsidTr="00471C44">
        <w:trPr>
          <w:trHeight w:val="75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Default="008D6259" w:rsidP="000B4E72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Default="008D6259" w:rsidP="000B4E72">
            <w:r>
              <w:t>2 18 04010 04 0000 150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FB4BBA" w:rsidRDefault="008D6259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4BBA">
              <w:rPr>
                <w:rFonts w:eastAsia="Calibri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D6259" w:rsidRPr="00E000E8" w:rsidTr="00471C44">
        <w:trPr>
          <w:trHeight w:val="7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0070AE" w:rsidRDefault="008D6259" w:rsidP="000B4E72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Pr="00C23925" w:rsidRDefault="008D6259" w:rsidP="000B4E72">
            <w:r w:rsidRPr="00C23925">
              <w:t>2 18 040</w:t>
            </w:r>
            <w:r>
              <w:t>2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59" w:rsidRDefault="008D6259" w:rsidP="000B4E72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5579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Default="0065579A" w:rsidP="000B4E72">
            <w:pPr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Default="0065579A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286BA6" w:rsidRDefault="0065579A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86BA6">
              <w:rPr>
                <w:snapToGrid w:val="0"/>
              </w:rPr>
              <w:t>Управление Федерального казначейства по Оренбургской области</w:t>
            </w:r>
          </w:p>
        </w:tc>
      </w:tr>
      <w:tr w:rsidR="0065579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r w:rsidRPr="008A3073"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r w:rsidRPr="008A3073">
              <w:t>1 03 02231 01 0000 110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t>ф</w:t>
            </w:r>
            <w:r w:rsidRPr="008A3073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579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r w:rsidRPr="008A3073"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r w:rsidRPr="008A3073">
              <w:t>1 03 02241 01 0000 110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t>ф</w:t>
            </w:r>
            <w:r w:rsidRPr="008A3073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579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r w:rsidRPr="008A3073"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r w:rsidRPr="008A3073">
              <w:t>1 03 02251 01 0000 110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t>ф</w:t>
            </w:r>
            <w:r w:rsidRPr="008A3073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579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r w:rsidRPr="008A3073"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r w:rsidRPr="008A3073">
              <w:t>1 03 02261 01 0000 110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9A" w:rsidRPr="008A3073" w:rsidRDefault="0065579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t>ф</w:t>
            </w:r>
            <w:r w:rsidRPr="008A3073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500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6" w:rsidRPr="008A3073" w:rsidRDefault="00545006" w:rsidP="000B4E72">
            <w: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6" w:rsidRPr="008A3073" w:rsidRDefault="00545006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6" w:rsidRPr="0083745D" w:rsidRDefault="00545006" w:rsidP="000B4E72">
            <w:pPr>
              <w:autoSpaceDE w:val="0"/>
              <w:autoSpaceDN w:val="0"/>
              <w:adjustRightInd w:val="0"/>
              <w:jc w:val="both"/>
            </w:pPr>
            <w:r w:rsidRPr="0083745D">
              <w:rPr>
                <w:color w:val="000000"/>
              </w:rPr>
              <w:t>Западно-Уральское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54500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6" w:rsidRPr="00C23925" w:rsidRDefault="00545006" w:rsidP="000B4E72">
            <w:pPr>
              <w:rPr>
                <w:snapToGrid w:val="0"/>
              </w:rPr>
            </w:pPr>
            <w:r>
              <w:rPr>
                <w:snapToGrid w:val="0"/>
              </w:rP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6" w:rsidRPr="00C23925" w:rsidRDefault="00545006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06" w:rsidRPr="002E7895" w:rsidRDefault="00545006" w:rsidP="000B4E72">
            <w:pPr>
              <w:autoSpaceDE w:val="0"/>
              <w:autoSpaceDN w:val="0"/>
              <w:adjustRightInd w:val="0"/>
              <w:jc w:val="both"/>
            </w:pPr>
            <w:r w:rsidRPr="002E7895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1618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Default="0031618F" w:rsidP="000B4E72">
            <w: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C23925" w:rsidRDefault="0031618F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347673" w:rsidRDefault="0031618F" w:rsidP="000B4E72">
            <w:pPr>
              <w:jc w:val="both"/>
              <w:rPr>
                <w:snapToGrid w:val="0"/>
              </w:rPr>
            </w:pPr>
            <w:r w:rsidRPr="00347673">
              <w:t>Управление жилищно-коммунального хозяйства администрации города Оренбурга</w:t>
            </w:r>
          </w:p>
        </w:tc>
      </w:tr>
      <w:tr w:rsidR="0031618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A954B5" w:rsidRDefault="0031618F" w:rsidP="000B4E72">
            <w:r w:rsidRPr="00A954B5">
              <w:t>11</w:t>
            </w: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6813B1" w:rsidRDefault="0031618F" w:rsidP="000B4E72">
            <w:pPr>
              <w:rPr>
                <w:snapToGrid w:val="0"/>
              </w:rPr>
            </w:pPr>
            <w:r w:rsidRPr="006813B1">
              <w:rPr>
                <w:snapToGrid w:val="0"/>
              </w:rPr>
              <w:t>1 11 0</w:t>
            </w:r>
            <w:r>
              <w:rPr>
                <w:snapToGrid w:val="0"/>
              </w:rPr>
              <w:t>5</w:t>
            </w:r>
            <w:r w:rsidRPr="006813B1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6813B1">
              <w:rPr>
                <w:snapToGrid w:val="0"/>
              </w:rPr>
              <w:t>4 04 00</w:t>
            </w:r>
            <w:r>
              <w:rPr>
                <w:snapToGrid w:val="0"/>
              </w:rPr>
              <w:t>0</w:t>
            </w:r>
            <w:r w:rsidRPr="006813B1">
              <w:rPr>
                <w:snapToGrid w:val="0"/>
              </w:rPr>
              <w:t>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347673" w:rsidRDefault="0031618F" w:rsidP="000B4E72">
            <w:pPr>
              <w:jc w:val="both"/>
            </w:pPr>
            <w:r w:rsidRPr="008E5973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8E5973">
              <w:t>(за исключением имущества муниципальных бюджетных и автономных учреждений)</w:t>
            </w:r>
          </w:p>
        </w:tc>
      </w:tr>
      <w:tr w:rsidR="0031618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A954B5" w:rsidRDefault="0031618F" w:rsidP="000B4E72">
            <w:r w:rsidRPr="00A954B5">
              <w:t>11</w:t>
            </w: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6813B1" w:rsidRDefault="0031618F" w:rsidP="000B4E72">
            <w:pPr>
              <w:rPr>
                <w:snapToGrid w:val="0"/>
              </w:rPr>
            </w:pPr>
            <w:r w:rsidRPr="006813B1">
              <w:rPr>
                <w:snapToGrid w:val="0"/>
              </w:rPr>
              <w:t>1 11 09044 04 0010 120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ED09CD" w:rsidRDefault="0031618F" w:rsidP="000B4E72">
            <w:pPr>
              <w:jc w:val="both"/>
              <w:rPr>
                <w:snapToGrid w:val="0"/>
              </w:rPr>
            </w:pPr>
            <w:r w:rsidRPr="00ED09C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(плата, поступившая в рамках договора найма жилого помещения жилищного фонда социального использования)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A954B5" w:rsidRDefault="00B852F3" w:rsidP="000B4E72">
            <w: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6813B1" w:rsidRDefault="00B852F3" w:rsidP="000B4E72">
            <w:pPr>
              <w:rPr>
                <w:snapToGrid w:val="0"/>
              </w:rPr>
            </w:pPr>
            <w:r w:rsidRPr="006813B1">
              <w:rPr>
                <w:snapToGrid w:val="0"/>
              </w:rPr>
              <w:t>1 11 09044 04 0020 120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ED09CD" w:rsidRDefault="00B852F3" w:rsidP="000B4E72">
            <w:pPr>
              <w:jc w:val="both"/>
            </w:pPr>
            <w:r w:rsidRPr="00ED09C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(плата, поступившая в рамках договора найма жилого помещения жилищного фонда коммерческого использования)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A954B5" w:rsidRDefault="00B852F3" w:rsidP="000B4E72">
            <w: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6813B1" w:rsidRDefault="00B852F3" w:rsidP="000B4E72">
            <w:pPr>
              <w:rPr>
                <w:snapToGrid w:val="0"/>
              </w:rPr>
            </w:pPr>
            <w:r w:rsidRPr="006813B1">
              <w:rPr>
                <w:snapToGrid w:val="0"/>
              </w:rPr>
              <w:t>1 11 09044 04 0030 120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ED09CD" w:rsidRDefault="00B852F3" w:rsidP="000B4E72">
            <w:pPr>
              <w:jc w:val="both"/>
              <w:rPr>
                <w:snapToGrid w:val="0"/>
              </w:rPr>
            </w:pPr>
            <w:r w:rsidRPr="00ED09C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(плата, поступившая в рамках договора найма специализированного жилищного фонда) 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1 13 02064 04 0000 130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3F09C3" w:rsidRDefault="00B852F3" w:rsidP="000B4E72">
            <w:pPr>
              <w:jc w:val="both"/>
            </w:pPr>
            <w:r w:rsidRPr="003F09C3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ind w:left="-30"/>
              <w:jc w:val="both"/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4A58EE" w:rsidRDefault="00B852F3" w:rsidP="000B4E72">
            <w:pPr>
              <w:rPr>
                <w:snapToGrid w:val="0"/>
              </w:rPr>
            </w:pPr>
            <w:r w:rsidRPr="004A58EE">
              <w:rPr>
                <w:snapToGrid w:val="0"/>
              </w:rPr>
              <w:t>1 13 02994 04 0091 130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4A58EE" w:rsidRDefault="00B852F3" w:rsidP="000B4E72">
            <w:pPr>
              <w:autoSpaceDE w:val="0"/>
              <w:autoSpaceDN w:val="0"/>
              <w:adjustRightInd w:val="0"/>
              <w:jc w:val="both"/>
            </w:pPr>
            <w:r w:rsidRPr="004A58EE">
              <w:rPr>
                <w:snapToGrid w:val="0"/>
              </w:rPr>
              <w:t>Прочие доходы от компенсации затрат бюджетов городских округов (доходы от компенсации затрат, связанных с предоставлением услуг, согласно гарантированного перечня услуг по погребению)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7F68CE" w:rsidRDefault="00B852F3" w:rsidP="000B4E72">
            <w: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r>
              <w:t>1 16 01194 01 0005 140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23" w:history="1">
              <w:r>
                <w:t>г</w:t>
              </w:r>
              <w:r w:rsidRPr="00AB0953">
                <w:t>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(штрафы за невыполнение в срок законного предписания (постановления, представления, решения) органа (должностного лица), осуществляющего муниципальный контроль)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DA543A" w:rsidRDefault="00B852F3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1831A0" w:rsidRDefault="00B852F3" w:rsidP="000B4E72">
            <w:pPr>
              <w:rPr>
                <w:snapToGrid w:val="0"/>
              </w:rPr>
            </w:pPr>
            <w:r w:rsidRPr="001831A0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1831A0" w:rsidRDefault="00B852F3" w:rsidP="000B4E72">
            <w:pPr>
              <w:rPr>
                <w:snapToGrid w:val="0"/>
              </w:rPr>
            </w:pPr>
            <w:r w:rsidRPr="001831A0">
              <w:rPr>
                <w:snapToGrid w:val="0"/>
              </w:rPr>
              <w:t>1 16 10032 04 0000 140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1831A0" w:rsidRDefault="00B852F3" w:rsidP="000B4E72">
            <w:pPr>
              <w:autoSpaceDE w:val="0"/>
              <w:autoSpaceDN w:val="0"/>
              <w:adjustRightInd w:val="0"/>
              <w:jc w:val="both"/>
            </w:pPr>
            <w:r w:rsidRPr="001831A0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1831A0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A146D0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2B764A" w:rsidRDefault="00B852F3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 w:rsidRPr="00B803CF">
              <w:rPr>
                <w:i/>
                <w:color w:val="92D050"/>
              </w:rPr>
              <w:t xml:space="preserve"> 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A429BA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A429BA" w:rsidRDefault="00B852F3" w:rsidP="000B4E72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A429BA" w:rsidRDefault="00B852F3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B852F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0C103D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Pr="00C23925" w:rsidRDefault="00B852F3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Прочие неналоговые доходы бюджетов городских округов</w:t>
            </w:r>
          </w:p>
        </w:tc>
      </w:tr>
      <w:tr w:rsidR="00B852F3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04 000</w:t>
            </w:r>
            <w:r>
              <w:t>9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3" w:rsidRPr="006121D3" w:rsidRDefault="00B852F3" w:rsidP="00192C85">
            <w:pPr>
              <w:suppressAutoHyphens/>
              <w:autoSpaceDE w:val="0"/>
              <w:autoSpaceDN w:val="0"/>
              <w:adjustRightInd w:val="0"/>
              <w:jc w:val="both"/>
            </w:pPr>
            <w:r w:rsidRPr="006121D3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192C85" w:rsidRPr="006121D3">
              <w:rPr>
                <w:color w:val="000000"/>
              </w:rPr>
              <w:t>«</w:t>
            </w:r>
            <w:r w:rsidR="00C939AD" w:rsidRPr="006121D3">
              <w:rPr>
                <w:color w:val="000000"/>
              </w:rPr>
              <w:t>Благоустройство дворовой территории многоквартирного дома № 40/4 по пр. Гагарина в г. Оренбурге</w:t>
            </w:r>
            <w:r w:rsidR="00192C85" w:rsidRPr="006121D3">
              <w:rPr>
                <w:color w:val="000000"/>
              </w:rPr>
              <w:t>»)</w:t>
            </w:r>
          </w:p>
        </w:tc>
      </w:tr>
      <w:tr w:rsidR="00B852F3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15020 04 0010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3" w:rsidRPr="006121D3" w:rsidRDefault="00B852F3" w:rsidP="000B4E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21D3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192C85" w:rsidRPr="006121D3">
              <w:rPr>
                <w:color w:val="000000"/>
              </w:rPr>
              <w:t>«</w:t>
            </w:r>
            <w:r w:rsidR="00C939AD" w:rsidRPr="006121D3">
              <w:rPr>
                <w:color w:val="000000"/>
              </w:rPr>
              <w:t>Благоустройство придомовой территории (ремонт входных групп, проезда вдоль дома, въезда во двор) по ул. Братьев Башиловых, дом № 14 в г. Оренбурге</w:t>
            </w:r>
            <w:r w:rsidR="00192C85" w:rsidRPr="006121D3">
              <w:rPr>
                <w:color w:val="000000"/>
              </w:rPr>
              <w:t>»</w:t>
            </w:r>
            <w:r w:rsidRPr="006121D3">
              <w:rPr>
                <w:color w:val="000000"/>
              </w:rPr>
              <w:t>)</w:t>
            </w:r>
          </w:p>
        </w:tc>
      </w:tr>
      <w:tr w:rsidR="00B852F3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13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3" w:rsidRPr="006121D3" w:rsidRDefault="00B852F3" w:rsidP="00C939A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21D3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192C85" w:rsidRPr="006121D3">
              <w:rPr>
                <w:color w:val="000000"/>
              </w:rPr>
              <w:t>«</w:t>
            </w:r>
            <w:r w:rsidR="00C939AD" w:rsidRPr="006121D3">
              <w:rPr>
                <w:color w:val="000000"/>
              </w:rPr>
              <w:t>Благоустройство территории (установка МАФ на детской площадке) по ул. Чкалова, дом № 4 в г. Оренбурге</w:t>
            </w:r>
            <w:r w:rsidR="00192C85" w:rsidRPr="006121D3">
              <w:rPr>
                <w:color w:val="000000"/>
              </w:rPr>
              <w:t>»</w:t>
            </w:r>
            <w:r w:rsidRPr="006121D3">
              <w:rPr>
                <w:color w:val="000000"/>
              </w:rPr>
              <w:t>)</w:t>
            </w:r>
          </w:p>
        </w:tc>
      </w:tr>
      <w:tr w:rsidR="00B852F3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14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3" w:rsidRPr="006121D3" w:rsidRDefault="00B852F3" w:rsidP="009A51EB">
            <w:pPr>
              <w:jc w:val="both"/>
              <w:rPr>
                <w:color w:val="000000"/>
              </w:rPr>
            </w:pPr>
            <w:r w:rsidRPr="006121D3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192C85" w:rsidRPr="006121D3">
              <w:rPr>
                <w:color w:val="000000"/>
              </w:rPr>
              <w:t>«</w:t>
            </w:r>
            <w:r w:rsidR="00C939AD" w:rsidRPr="006121D3">
              <w:rPr>
                <w:color w:val="000000"/>
              </w:rPr>
              <w:t xml:space="preserve">Организация детской площадки на территории многоквартирного дома по ул. Советской/Володарского, д. 31/13, </w:t>
            </w:r>
            <w:r w:rsidR="009A51EB" w:rsidRPr="006121D3">
              <w:rPr>
                <w:color w:val="000000"/>
              </w:rPr>
              <w:t>в г.</w:t>
            </w:r>
            <w:r w:rsidR="00C939AD" w:rsidRPr="006121D3">
              <w:rPr>
                <w:color w:val="000000"/>
              </w:rPr>
              <w:t xml:space="preserve"> Оренбург</w:t>
            </w:r>
            <w:r w:rsidR="009A51EB" w:rsidRPr="006121D3">
              <w:rPr>
                <w:color w:val="000000"/>
              </w:rPr>
              <w:t>е</w:t>
            </w:r>
            <w:r w:rsidR="00192C85" w:rsidRPr="006121D3">
              <w:rPr>
                <w:color w:val="000000"/>
              </w:rPr>
              <w:t>»</w:t>
            </w:r>
            <w:r w:rsidRPr="006121D3">
              <w:rPr>
                <w:color w:val="000000"/>
              </w:rPr>
              <w:t>)</w:t>
            </w:r>
          </w:p>
        </w:tc>
      </w:tr>
      <w:tr w:rsidR="00B852F3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15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3" w:rsidRPr="006121D3" w:rsidRDefault="00B852F3" w:rsidP="0015358D">
            <w:pPr>
              <w:jc w:val="both"/>
              <w:rPr>
                <w:color w:val="000000"/>
              </w:rPr>
            </w:pPr>
            <w:r w:rsidRPr="006121D3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192C85" w:rsidRPr="006121D3">
              <w:rPr>
                <w:color w:val="000000"/>
              </w:rPr>
              <w:t>«</w:t>
            </w:r>
            <w:r w:rsidR="00C939AD" w:rsidRPr="006121D3">
              <w:rPr>
                <w:color w:val="000000"/>
              </w:rPr>
              <w:t>Организация сквера и прилегающей территории на участке многоквартирных домов по ул. 8 Марта, д. 1а/пер. Алексеевский, д. 5, благоустройство прилегающей территории и проезжей части во дворе МКД по пер. Алексеевск</w:t>
            </w:r>
            <w:r w:rsidR="0015358D" w:rsidRPr="006121D3">
              <w:rPr>
                <w:color w:val="000000"/>
              </w:rPr>
              <w:t>ому</w:t>
            </w:r>
            <w:r w:rsidR="00C939AD" w:rsidRPr="006121D3">
              <w:rPr>
                <w:color w:val="000000"/>
              </w:rPr>
              <w:t>, д. 5. в г. Оренбурге</w:t>
            </w:r>
            <w:r w:rsidR="00192C85" w:rsidRPr="006121D3">
              <w:rPr>
                <w:color w:val="000000"/>
              </w:rPr>
              <w:t>»</w:t>
            </w:r>
            <w:r w:rsidRPr="006121D3">
              <w:rPr>
                <w:color w:val="000000"/>
              </w:rPr>
              <w:t>)</w:t>
            </w:r>
          </w:p>
        </w:tc>
      </w:tr>
      <w:tr w:rsidR="00B852F3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F3" w:rsidRDefault="00B852F3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16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3" w:rsidRPr="006121D3" w:rsidRDefault="00B852F3" w:rsidP="00001567">
            <w:pPr>
              <w:jc w:val="both"/>
              <w:rPr>
                <w:color w:val="000000"/>
              </w:rPr>
            </w:pPr>
            <w:r w:rsidRPr="006121D3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192C85" w:rsidRPr="006121D3">
              <w:rPr>
                <w:color w:val="000000"/>
              </w:rPr>
              <w:t>«</w:t>
            </w:r>
            <w:r w:rsidR="004902A8" w:rsidRPr="006121D3">
              <w:rPr>
                <w:color w:val="000000"/>
              </w:rPr>
              <w:t>Благоустройство детской площадки в районе домов 56 по ул. Салмышская и 19 по ул. Диагностики в г. Оренбурге</w:t>
            </w:r>
            <w:r w:rsidR="00192C85" w:rsidRPr="006121D3">
              <w:rPr>
                <w:color w:val="000000"/>
              </w:rPr>
              <w:t>»</w:t>
            </w:r>
            <w:r w:rsidRPr="006121D3">
              <w:rPr>
                <w:color w:val="000000"/>
              </w:rPr>
              <w:t>)</w:t>
            </w:r>
          </w:p>
        </w:tc>
      </w:tr>
      <w:tr w:rsidR="00016899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jc w:val="both"/>
              <w:rPr>
                <w:snapToGrid w:val="0"/>
              </w:rPr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17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9" w:rsidRPr="006121D3" w:rsidRDefault="00016899" w:rsidP="00001567">
            <w:pPr>
              <w:jc w:val="both"/>
              <w:rPr>
                <w:color w:val="000000"/>
              </w:rPr>
            </w:pPr>
            <w:r w:rsidRPr="006121D3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001567" w:rsidRPr="006121D3">
              <w:rPr>
                <w:color w:val="000000"/>
              </w:rPr>
              <w:t>«</w:t>
            </w:r>
            <w:r w:rsidR="004902A8" w:rsidRPr="006121D3">
              <w:rPr>
                <w:color w:val="000000"/>
              </w:rPr>
              <w:t>Благоустройство придомовой территории (ремонт асфальтового покрытия тротуара, внутриквартального проезда, планировка покрытия из песка детской площадки с ограждением от опасной зоны) по ул. 75 линия, дом № 2Д в г. Оренбурге</w:t>
            </w:r>
            <w:r w:rsidR="00001567" w:rsidRPr="006121D3">
              <w:rPr>
                <w:color w:val="000000"/>
              </w:rPr>
              <w:t>»)</w:t>
            </w:r>
          </w:p>
        </w:tc>
      </w:tr>
      <w:tr w:rsidR="00016899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jc w:val="both"/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20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9" w:rsidRPr="006121D3" w:rsidRDefault="00016899" w:rsidP="00001567">
            <w:pPr>
              <w:jc w:val="both"/>
              <w:rPr>
                <w:color w:val="000000"/>
              </w:rPr>
            </w:pPr>
            <w:r w:rsidRPr="006121D3">
              <w:rPr>
                <w:color w:val="000000"/>
              </w:rPr>
              <w:t>Инициативные платежи, зачисляемые в бюджеты го</w:t>
            </w:r>
            <w:r w:rsidR="00001567" w:rsidRPr="006121D3">
              <w:rPr>
                <w:color w:val="000000"/>
              </w:rPr>
              <w:t>-</w:t>
            </w:r>
            <w:r w:rsidRPr="006121D3">
              <w:rPr>
                <w:color w:val="000000"/>
              </w:rPr>
              <w:t>родских округов</w:t>
            </w:r>
            <w:r w:rsidR="00001567" w:rsidRPr="006121D3">
              <w:rPr>
                <w:color w:val="000000"/>
              </w:rPr>
              <w:t xml:space="preserve"> </w:t>
            </w:r>
            <w:r w:rsidRPr="006121D3">
              <w:rPr>
                <w:color w:val="000000"/>
              </w:rPr>
              <w:t>(</w:t>
            </w:r>
            <w:r w:rsidR="00001567" w:rsidRPr="006121D3">
              <w:rPr>
                <w:color w:val="000000"/>
              </w:rPr>
              <w:t>«</w:t>
            </w:r>
            <w:r w:rsidR="004902A8" w:rsidRPr="006121D3">
              <w:rPr>
                <w:color w:val="000000"/>
              </w:rPr>
              <w:t>Благоустройство детской спортивной площадки многоквартирного дома № 27/6 Литер АА1А2А3А4 по пр. Гагарина в г. Оренбурге</w:t>
            </w:r>
            <w:r w:rsidR="00FF2909" w:rsidRPr="006121D3">
              <w:rPr>
                <w:color w:val="000000"/>
              </w:rPr>
              <w:t>»</w:t>
            </w:r>
            <w:r w:rsidRPr="006121D3">
              <w:rPr>
                <w:color w:val="000000"/>
              </w:rPr>
              <w:t>)</w:t>
            </w:r>
          </w:p>
        </w:tc>
      </w:tr>
      <w:tr w:rsidR="00016899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jc w:val="both"/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21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9" w:rsidRPr="006121D3" w:rsidRDefault="00016899" w:rsidP="000B4E72">
            <w:pPr>
              <w:jc w:val="both"/>
              <w:rPr>
                <w:color w:val="000000"/>
              </w:rPr>
            </w:pPr>
            <w:r w:rsidRPr="006121D3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001567" w:rsidRPr="006121D3">
              <w:rPr>
                <w:color w:val="000000"/>
              </w:rPr>
              <w:t>«</w:t>
            </w:r>
            <w:r w:rsidR="004902A8" w:rsidRPr="006121D3">
              <w:rPr>
                <w:color w:val="000000"/>
              </w:rPr>
              <w:t>Благоустройство территории многоквартирного дома по пр. Гагарина, дом № 44/2 в г. Оренбурге</w:t>
            </w:r>
            <w:r w:rsidR="00001567" w:rsidRPr="006121D3">
              <w:rPr>
                <w:color w:val="000000"/>
              </w:rPr>
              <w:t>»</w:t>
            </w:r>
            <w:r w:rsidRPr="006121D3">
              <w:rPr>
                <w:color w:val="000000"/>
              </w:rPr>
              <w:t>)</w:t>
            </w:r>
          </w:p>
        </w:tc>
      </w:tr>
      <w:tr w:rsidR="00016899" w:rsidRPr="006121D3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jc w:val="both"/>
            </w:pPr>
            <w:r>
              <w:t>1</w:t>
            </w:r>
            <w:r w:rsidRPr="00C23925">
              <w:t xml:space="preserve"> </w:t>
            </w:r>
            <w:r>
              <w:t>17</w:t>
            </w:r>
            <w:r w:rsidRPr="00C23925">
              <w:t xml:space="preserve"> </w:t>
            </w:r>
            <w:r>
              <w:t>15020</w:t>
            </w:r>
            <w:r w:rsidRPr="00C23925">
              <w:t xml:space="preserve"> 04 00</w:t>
            </w:r>
            <w:r>
              <w:t>22</w:t>
            </w:r>
            <w:r w:rsidRPr="00C23925">
              <w:t xml:space="preserve">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9" w:rsidRPr="006121D3" w:rsidRDefault="00016899" w:rsidP="000B4E72">
            <w:pPr>
              <w:jc w:val="both"/>
              <w:rPr>
                <w:color w:val="000000"/>
              </w:rPr>
            </w:pPr>
            <w:r w:rsidRPr="006121D3">
              <w:rPr>
                <w:color w:val="000000"/>
              </w:rPr>
              <w:t>Инициативные платежи, зачисляемые в бюджеты городских округов (</w:t>
            </w:r>
            <w:r w:rsidR="00001567" w:rsidRPr="006121D3">
              <w:rPr>
                <w:color w:val="000000"/>
              </w:rPr>
              <w:t>«</w:t>
            </w:r>
            <w:r w:rsidR="004902A8" w:rsidRPr="006121D3">
              <w:rPr>
                <w:color w:val="000000"/>
              </w:rPr>
              <w:t>Благоустройство территории многоквартирного дома по пр. Гагарина, дом № 37/6 в г. Оренбурге</w:t>
            </w:r>
            <w:r w:rsidR="00001567" w:rsidRPr="006121D3">
              <w:rPr>
                <w:color w:val="000000"/>
              </w:rPr>
              <w:t>»</w:t>
            </w:r>
            <w:r w:rsidRPr="006121D3">
              <w:rPr>
                <w:color w:val="000000"/>
              </w:rPr>
              <w:t>)</w:t>
            </w:r>
          </w:p>
        </w:tc>
      </w:tr>
      <w:tr w:rsidR="0001689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pStyle w:val="a4"/>
            </w:pPr>
            <w:r>
              <w:t>2 02 25299 04 0000 150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99" w:rsidRPr="00495293" w:rsidRDefault="00016899" w:rsidP="00001567">
            <w:pPr>
              <w:autoSpaceDE w:val="0"/>
              <w:autoSpaceDN w:val="0"/>
              <w:adjustRightInd w:val="0"/>
              <w:jc w:val="both"/>
            </w:pPr>
            <w:r w:rsidRPr="00495293">
              <w:t xml:space="preserve"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24" w:history="1">
              <w:r w:rsidRPr="00495293">
                <w:t>программы</w:t>
              </w:r>
            </w:hyperlink>
            <w:r w:rsidR="00001567">
              <w:t xml:space="preserve"> «</w:t>
            </w:r>
            <w:r w:rsidRPr="00495293">
              <w:t>Увековечение памяти погибших при защит</w:t>
            </w:r>
            <w:r w:rsidR="00001567">
              <w:t>е Отечества на 2019-2024 годы»</w:t>
            </w:r>
          </w:p>
        </w:tc>
      </w:tr>
      <w:tr w:rsidR="0001689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pStyle w:val="a4"/>
            </w:pPr>
            <w:r>
              <w:t>2 02 25497 04 0000 150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1689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Default="00016899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jc w:val="both"/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01689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C23925">
              <w:rPr>
                <w:snapToGrid w:val="0"/>
              </w:rPr>
              <w:t>024 04 0000 15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jc w:val="both"/>
            </w:pPr>
            <w:r w:rsidRPr="00C23925">
              <w:t xml:space="preserve">Субвенции бюджетам городских округов </w:t>
            </w:r>
            <w:r w:rsidRPr="00C23925">
              <w:rPr>
                <w:snapToGrid w:val="0"/>
              </w:rPr>
              <w:t>на выполнение передаваемых полномочий субъектов Российской Федерации</w:t>
            </w:r>
          </w:p>
        </w:tc>
      </w:tr>
      <w:tr w:rsidR="00016899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rPr>
                <w:snapToGrid w:val="0"/>
              </w:rPr>
            </w:pPr>
            <w:r>
              <w:rPr>
                <w:snapToGrid w:val="0"/>
              </w:rPr>
              <w:t>2 02 35082 04 0000 150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99" w:rsidRPr="00C23925" w:rsidRDefault="00016899" w:rsidP="000B4E72">
            <w:pPr>
              <w:autoSpaceDE w:val="0"/>
              <w:autoSpaceDN w:val="0"/>
              <w:adjustRightInd w:val="0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45EC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Default="00F45EC0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Default="00F45EC0" w:rsidP="000B4E72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B094B" w:rsidRDefault="00F45EC0" w:rsidP="000B4E72">
            <w:pPr>
              <w:autoSpaceDE w:val="0"/>
              <w:autoSpaceDN w:val="0"/>
              <w:adjustRightInd w:val="0"/>
              <w:jc w:val="both"/>
            </w:pPr>
            <w:r w:rsidRPr="008B094B">
              <w:t>Управление Федеральной налоговой службы по Оренбургской области</w:t>
            </w:r>
          </w:p>
        </w:tc>
      </w:tr>
      <w:tr w:rsidR="00F45EC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5" w:history="1">
              <w:r w:rsidRPr="008A3073">
                <w:t>статьями 227</w:t>
              </w:r>
            </w:hyperlink>
            <w:r w:rsidRPr="008A3073">
              <w:t xml:space="preserve">, </w:t>
            </w:r>
            <w:hyperlink r:id="rId26" w:history="1">
              <w:r w:rsidRPr="008A3073">
                <w:t>227.1</w:t>
              </w:r>
            </w:hyperlink>
            <w:r w:rsidRPr="008A3073">
              <w:t xml:space="preserve"> и </w:t>
            </w:r>
            <w:hyperlink r:id="rId27" w:history="1">
              <w:r w:rsidRPr="008A3073">
                <w:t>228</w:t>
              </w:r>
            </w:hyperlink>
            <w:r w:rsidRPr="008A3073"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45EC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1 01 02010 01 2100 110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8" w:history="1">
              <w:r w:rsidRPr="008A3073">
                <w:t>статьями 227</w:t>
              </w:r>
            </w:hyperlink>
            <w:r w:rsidRPr="008A3073">
              <w:t xml:space="preserve">, </w:t>
            </w:r>
            <w:hyperlink r:id="rId29" w:history="1">
              <w:r w:rsidRPr="008A3073">
                <w:t>227.1</w:t>
              </w:r>
            </w:hyperlink>
            <w:r w:rsidRPr="008A3073">
              <w:t xml:space="preserve"> и </w:t>
            </w:r>
            <w:hyperlink r:id="rId30" w:history="1">
              <w:r w:rsidRPr="008A3073">
                <w:t>228</w:t>
              </w:r>
            </w:hyperlink>
            <w:r w:rsidRPr="008A3073">
              <w:t xml:space="preserve"> Налогового кодекса Российской Федерации (пени по соответствующему платежу)</w:t>
            </w:r>
          </w:p>
        </w:tc>
      </w:tr>
      <w:tr w:rsidR="00F45EC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1 01 02010 01 2200 110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1" w:history="1">
              <w:r w:rsidRPr="008A3073">
                <w:t>статьями 227</w:t>
              </w:r>
            </w:hyperlink>
            <w:r w:rsidRPr="008A3073">
              <w:t xml:space="preserve">, </w:t>
            </w:r>
            <w:hyperlink r:id="rId32" w:history="1">
              <w:r w:rsidRPr="008A3073">
                <w:t>227.1</w:t>
              </w:r>
            </w:hyperlink>
            <w:r w:rsidRPr="008A3073">
              <w:t xml:space="preserve"> и </w:t>
            </w:r>
            <w:hyperlink r:id="rId33" w:history="1">
              <w:r w:rsidRPr="008A3073">
                <w:t>228</w:t>
              </w:r>
            </w:hyperlink>
            <w:r w:rsidRPr="008A3073"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F45EC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4" w:history="1">
              <w:r w:rsidRPr="008A3073">
                <w:t>статьями 227</w:t>
              </w:r>
            </w:hyperlink>
            <w:r w:rsidRPr="008A3073">
              <w:t xml:space="preserve">, </w:t>
            </w:r>
            <w:hyperlink r:id="rId35" w:history="1">
              <w:r w:rsidRPr="008A3073">
                <w:t>227.1</w:t>
              </w:r>
            </w:hyperlink>
            <w:r w:rsidRPr="008A3073">
              <w:t xml:space="preserve"> и </w:t>
            </w:r>
            <w:hyperlink r:id="rId36" w:history="1">
              <w:r w:rsidRPr="008A3073">
                <w:t>228</w:t>
              </w:r>
            </w:hyperlink>
            <w:r w:rsidRPr="008A3073"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45EC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1 01 02010 01 4000 110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7" w:history="1">
              <w:r w:rsidRPr="008A3073">
                <w:t>статьями 227</w:t>
              </w:r>
            </w:hyperlink>
            <w:r w:rsidRPr="008A3073">
              <w:t xml:space="preserve">, </w:t>
            </w:r>
            <w:hyperlink r:id="rId38" w:history="1">
              <w:r w:rsidRPr="008A3073">
                <w:t>227.1</w:t>
              </w:r>
            </w:hyperlink>
            <w:r w:rsidRPr="008A3073">
              <w:t xml:space="preserve"> и </w:t>
            </w:r>
            <w:hyperlink r:id="rId39" w:history="1">
              <w:r w:rsidRPr="008A3073">
                <w:t>228</w:t>
              </w:r>
            </w:hyperlink>
            <w:r w:rsidRPr="008A3073">
              <w:t xml:space="preserve"> Налогового кодекса Российской Федерации (прочие поступления)</w:t>
            </w:r>
          </w:p>
        </w:tc>
      </w:tr>
      <w:tr w:rsidR="00F45EC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1 01 02010 01 5000 110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0" w:rsidRPr="008A3073" w:rsidRDefault="00F45EC0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0" w:history="1">
              <w:r w:rsidRPr="008A3073">
                <w:t>статьями 227</w:t>
              </w:r>
            </w:hyperlink>
            <w:r w:rsidRPr="008A3073">
              <w:t xml:space="preserve">, </w:t>
            </w:r>
            <w:hyperlink r:id="rId41" w:history="1">
              <w:r w:rsidRPr="008A3073">
                <w:t>227.1</w:t>
              </w:r>
            </w:hyperlink>
            <w:r w:rsidRPr="008A3073">
              <w:t xml:space="preserve"> и </w:t>
            </w:r>
            <w:hyperlink r:id="rId42" w:history="1">
              <w:r w:rsidRPr="008A3073">
                <w:t>228</w:t>
              </w:r>
            </w:hyperlink>
            <w:r w:rsidRPr="008A3073"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t>1 01 02020 01 1000 110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3" w:history="1">
              <w:r w:rsidRPr="008A3073">
                <w:t>статьей 227</w:t>
              </w:r>
            </w:hyperlink>
            <w:r w:rsidRPr="008A3073"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t>1 01 02020 01 2100 110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4" w:history="1">
              <w:r w:rsidRPr="008A3073">
                <w:t>статьей 227</w:t>
              </w:r>
            </w:hyperlink>
            <w:r w:rsidRPr="008A3073">
              <w:t xml:space="preserve"> Налогового кодекса Российской Федерации (пени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t>1 01 02020 01 2200 110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5" w:history="1">
              <w:r w:rsidRPr="008A3073">
                <w:t>статьей 227</w:t>
              </w:r>
            </w:hyperlink>
            <w:r w:rsidRPr="008A3073"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t>1 01 02020 01 3000 110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6" w:history="1">
              <w:r w:rsidRPr="008A3073">
                <w:t>статьей 227</w:t>
              </w:r>
            </w:hyperlink>
            <w:r w:rsidRPr="008A3073"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t>1 01 02020 01 4000 110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7" w:history="1">
              <w:r w:rsidRPr="008A3073">
                <w:t>статьей 227</w:t>
              </w:r>
            </w:hyperlink>
            <w:r w:rsidRPr="008A3073">
              <w:t xml:space="preserve"> Налогового кодекса Российской Федерации (прочие поступления)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t>1 01 02020 01 5000 110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8" w:history="1">
              <w:r w:rsidRPr="008A3073">
                <w:t>статьей 227</w:t>
              </w:r>
            </w:hyperlink>
            <w:r w:rsidRPr="008A3073"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1 01 02030 01 1000 110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 xml:space="preserve">Налог на доходы физических лиц с доходов, полученных физическими лицами в соответствии со </w:t>
            </w:r>
            <w:hyperlink r:id="rId49" w:history="1">
              <w:r w:rsidRPr="008A3073">
                <w:t>статьей 228</w:t>
              </w:r>
            </w:hyperlink>
            <w:r w:rsidRPr="008A3073"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1 01 02030 01 2100 110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физическими лицами в соответствии со </w:t>
            </w:r>
            <w:hyperlink r:id="rId50" w:history="1">
              <w:r w:rsidRPr="008A3073">
                <w:t>статьей 228</w:t>
              </w:r>
            </w:hyperlink>
            <w:r w:rsidRPr="008A3073">
              <w:t xml:space="preserve"> Налогового кодекса Российской Федерации (пени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1 01 02030 01 2200 110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физическими лицами в соответствии со </w:t>
            </w:r>
            <w:hyperlink r:id="rId51" w:history="1">
              <w:r w:rsidRPr="008A3073">
                <w:t>статьей 228</w:t>
              </w:r>
            </w:hyperlink>
            <w:r w:rsidRPr="008A3073"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1 01 02030 01 3000 110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физическими лицами в соответствии со </w:t>
            </w:r>
            <w:hyperlink r:id="rId52" w:history="1">
              <w:r w:rsidRPr="008A3073">
                <w:t>статьей 228</w:t>
              </w:r>
            </w:hyperlink>
            <w:r w:rsidRPr="008A3073"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1 01 02030 01 4000 110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физическими лицами в соответствии со </w:t>
            </w:r>
            <w:hyperlink r:id="rId53" w:history="1">
              <w:r w:rsidRPr="008A3073">
                <w:t>статьей 228</w:t>
              </w:r>
            </w:hyperlink>
            <w:r w:rsidRPr="008A3073">
              <w:t xml:space="preserve"> Налогового кодекса Российской Федерации (прочие поступления)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1 01 02030 01 5000 110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физическими лицами в соответствии со </w:t>
            </w:r>
            <w:hyperlink r:id="rId54" w:history="1">
              <w:r w:rsidRPr="008A3073">
                <w:t>статьей 228</w:t>
              </w:r>
            </w:hyperlink>
            <w:r w:rsidRPr="008A3073"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1 01 02080 01 1000 110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1 01 02080 01 2100 110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76034F" w:rsidRDefault="008E743A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1 01 02080 01 2200 110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76034F" w:rsidRDefault="008E743A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(проценты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1 01 02080 01 3000 110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76034F" w:rsidRDefault="008E743A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1 01 02080 01 4000 110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76034F" w:rsidRDefault="008E743A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Default="008E743A" w:rsidP="000B4E72">
            <w:pPr>
              <w:rPr>
                <w:snapToGrid w:val="0"/>
              </w:rPr>
            </w:pPr>
            <w:r>
              <w:rPr>
                <w:snapToGrid w:val="0"/>
              </w:rPr>
              <w:t>1 01 02080 01 5000 110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76034F" w:rsidRDefault="008E743A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1 05 01011 01 1000 110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1 05 01011 01 2100 110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1 05 01011 01 2200 110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(проценты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1 05 01011 01 3000 110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1 05 01011 01 4000 110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1 05 01011 01 5000 110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1 05 01012 01 1000 110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1 05 01012 01 2100 110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1 05 01012 01 2200 110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(проценты по соответствующему платежу)</w:t>
            </w:r>
          </w:p>
        </w:tc>
      </w:tr>
      <w:tr w:rsidR="008E743A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r w:rsidRPr="008A3073">
              <w:t>1 05 01012 01 3000 110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3A" w:rsidRPr="008A3073" w:rsidRDefault="008E743A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1 05 01012 01 4000 110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(прочие поступления)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1 05 01012 01 5000 110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1 05 01021 01 1000 110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  <w:r w:rsidRPr="0076034F">
              <w:rPr>
                <w:rFonts w:eastAsia="Calibri"/>
                <w:lang w:eastAsia="en-US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1 05 01021 01 2100 110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1 05 01021 01 2200 110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(проценты по соответствующему платежу)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1 05 01021 01 3000 110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1 05 01021 01 4000 110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1 05 01021 01 5000 110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1 05 01022 01 1000 110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1 05 01022 01 2100 110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1 05 01022 01 2200 110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(проценты по соответствующему платежу)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1 05 01022 01 3000 110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1 05 01022 01 4000 110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(прочие поступления)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r w:rsidRPr="008A3073">
              <w:t>1 05 01022 01 5000 110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F55F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1 05 01050 01 1000 110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E" w:rsidRPr="008A3073" w:rsidRDefault="00DF55FE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Минимальный налог, зачисляемый в бюджеты субъектов Российской Федерации (за налоговые периоды, истекшие до 1 января 2016 года) (сумма</w:t>
            </w:r>
            <w:r>
              <w:t xml:space="preserve"> </w:t>
            </w:r>
            <w:r w:rsidRPr="008A3073">
              <w:t>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B5F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1 05 01050 01 2100 110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DB5F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1 05 01050 01 2200 110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Минимальный налог, зачисляемый в бюджеты субъектов Российской Федерации (за налоговые периоды, истекшие до 1 января 2016 года) (проценты по соответствующему платежу)</w:t>
            </w:r>
          </w:p>
        </w:tc>
      </w:tr>
      <w:tr w:rsidR="00DB5F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1 05 01050 01 3000 110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B5F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1 05 01050 01 4000 110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Минимальный налог, зачисляемый в бюджеты субъектов Российской Федерации (за налоговые периоды, истекшие до 1 января 2016 года) (прочие поступления)</w:t>
            </w:r>
          </w:p>
        </w:tc>
      </w:tr>
      <w:tr w:rsidR="00DB5F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1 05 01050 01 5000 110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Минимальный налог, зачисляемый в бюджеты субъектов Российской Федерации (за налоговые периоды, истекшие до 1 января 2016 года) (уплата процентов, начисленных на суммы излишне взысканных (уплаченных) платежей, а также при нарушении сроков их возвратов)</w:t>
            </w:r>
          </w:p>
        </w:tc>
      </w:tr>
      <w:tr w:rsidR="00DB5F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1 05 02010 02 </w:t>
            </w:r>
            <w:r>
              <w:rPr>
                <w:snapToGrid w:val="0"/>
              </w:rPr>
              <w:t>1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B5F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1 05 02010 02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DB5FE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1 05 02010 02 </w:t>
            </w:r>
            <w:r>
              <w:rPr>
                <w:snapToGrid w:val="0"/>
              </w:rPr>
              <w:t>22</w:t>
            </w:r>
            <w:r w:rsidRPr="008A3073">
              <w:rPr>
                <w:snapToGrid w:val="0"/>
              </w:rPr>
              <w:t>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F" w:rsidRPr="008A3073" w:rsidRDefault="00DB5FEF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(проценты по соответствующему платежу)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1 05 02010 02 </w:t>
            </w:r>
            <w:r>
              <w:rPr>
                <w:snapToGrid w:val="0"/>
              </w:rPr>
              <w:t>3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1 05 02010 02 </w:t>
            </w:r>
            <w:r>
              <w:rPr>
                <w:snapToGrid w:val="0"/>
              </w:rPr>
              <w:t>4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(прочие поступления)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1 05 02010 02 </w:t>
            </w:r>
            <w:r>
              <w:rPr>
                <w:snapToGrid w:val="0"/>
              </w:rPr>
              <w:t>5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1 05 02020 02 </w:t>
            </w:r>
            <w:r>
              <w:rPr>
                <w:snapToGrid w:val="0"/>
              </w:rPr>
              <w:t>1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r w:rsidRPr="008A3073">
              <w:t xml:space="preserve"> 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1 05 02020 02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1 05 02020 02 </w:t>
            </w:r>
            <w:r>
              <w:rPr>
                <w:snapToGrid w:val="0"/>
              </w:rPr>
              <w:t>22</w:t>
            </w:r>
            <w:r w:rsidRPr="008A3073">
              <w:rPr>
                <w:snapToGrid w:val="0"/>
              </w:rPr>
              <w:t>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 (проценты по соответствующему платежу)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1 05 02020 02 </w:t>
            </w:r>
            <w:r>
              <w:rPr>
                <w:snapToGrid w:val="0"/>
              </w:rPr>
              <w:t>3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1 05 02020 02 </w:t>
            </w:r>
            <w:r>
              <w:rPr>
                <w:snapToGrid w:val="0"/>
              </w:rPr>
              <w:t>4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 (прочие поступления)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1 05 02020 02 </w:t>
            </w:r>
            <w:r>
              <w:rPr>
                <w:snapToGrid w:val="0"/>
              </w:rPr>
              <w:t>5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1 05 03010 01 2100 110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(пени по соответствующему платежу)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1 05 03010 01 2200 110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(проценты по соответствующему платежу)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1 05 03010 01 4000 110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(прочие поступления)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1 05 03010 01 5000 110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1 05 03020 01 1000 110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1 05 03020 01 2100 110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1 05 03020 01 2200 110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(за налоговые периоды, истекшие до 1 января 2011 года) (проценты по соответствующему платежу)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1 05 03020 01 3000 110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1 05 03020 01 4000 110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Единый сельскохозяйственный налог (за налоговые периоды, истекшие до 1 января 2011 года) (прочие поступления)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1 05 03020 01 5000 110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1 05 04010 02 1000 110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70E2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1 05 04010 02 2100 110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B" w:rsidRPr="008A3073" w:rsidRDefault="00670E2B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1 05 04010 02 2200 110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Налог, взимаемый в связи с применением патентной системы налогообложения, зачисляемый в бюджеты городских округов (проценты по соответствующему платежу)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1 05 04010 02 3000 110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1 05 04010 02 4000 110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1 05 04010 02 5000 110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Налог, взимаемый в связи с применением патентной системы налогообложения, зачисляемый в бюджеты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1 06 01020 04 1000 110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1 06 01020 04 2100 110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1 06 01020 04 2200 110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(проценты по соответствующему платежу)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1 06 01020 04 3000 110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1 06 01020 04 4000 110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1 06 01020 04 5000 110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1 06 06032 04 1000 110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1 06 06032 04 2100 110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1 06 06032 04 2200 110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организаций, обладающих земельным участком, расположенным в границах городских округов (проценты по соответствующему платежу)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1 06 06032 04 3000 110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1 06 06032 04 4000 110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1 06 06032 04 5000 110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организаций, обладающих земельным участком,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1 06 06042 04 1000 110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1 06 06042 04 2100 110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EA3B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1 06 06042 04 2200 110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A5" w:rsidRPr="008A3073" w:rsidRDefault="00EA3BA5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физических лиц, обладающих земельным участком, расположенным в границах городских округов (проценты по соответствующему платежу)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1 06 06042 04 3000 110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1 06 06042 04 4000 110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1 06 06042 04 5000 110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физических лиц, обладающих земельным участком,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1 07 04010 01 2100 110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животного мира (пени по соответствующему платежу)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1 07 04010 01 2200 110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животного мира (проценты по соответствующему платежу)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животного мира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1 07 04010 01 4000 110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животного мира (прочие поступления)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1 07 04010 01 5000 110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животного мира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1 07 04030 01 1000 110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водных биологических ресурсов (по внутренним водным объектам)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1 07 04030 01 2100 110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водных биологических ресурсов (по внутренним водным объектам) (пени по соответствующему платежу)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1 07 04030 01 2200 110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водных биологических ресурсов (по внутренним водным объектам) (проценты по соответствующему платежу)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1 07 04030 01 3000 110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водных биологических ресурсов (по внутренним водным объектам)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1 07 04030 01 4000 110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Сбор за пользование объектами водных биологических ресурсов (по внутренним водным объектам) (прочие поступления)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1 07 04030 01 5000 110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Сбор за пользование объектами водных биологических ресурсов (по внутренним водным объектам)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1 08 03010 01 10</w:t>
            </w:r>
            <w:r>
              <w:rPr>
                <w:snapToGrid w:val="0"/>
              </w:rPr>
              <w:t>5</w:t>
            </w:r>
            <w:r w:rsidRPr="008A3073">
              <w:rPr>
                <w:snapToGrid w:val="0"/>
              </w:rPr>
              <w:t xml:space="preserve">0 110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DC17B0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6034F">
              <w:rPr>
                <w:rFonts w:eastAsia="Calibri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5B0F70" w:rsidRDefault="006264D6" w:rsidP="000B4E72">
            <w:pPr>
              <w:rPr>
                <w:snapToGrid w:val="0"/>
              </w:rPr>
            </w:pPr>
            <w:r w:rsidRPr="005B0F70">
              <w:rPr>
                <w:snapToGrid w:val="0"/>
              </w:rPr>
              <w:t xml:space="preserve">1 08 03010 01 1060 110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5B0F70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B0F70">
              <w:rPr>
                <w:rFonts w:eastAsia="Calibri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1 08 03010 01 4000 110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1 08 03010 01 5000 110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t>1 09 04052 04 1000 110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264D6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rPr>
                <w:snapToGrid w:val="0"/>
              </w:rPr>
            </w:pPr>
            <w:r w:rsidRPr="008A3073">
              <w:t>1 09 04052 04 2100 110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D6" w:rsidRPr="008A3073" w:rsidRDefault="006264D6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1 09 04052 04 2200 110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(по обязательствам, возникшим до 1 января 2006 года), мобилизуемый на территориях городских округов (проценты по соответствующему платежу)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1 09 04052 04 3000 110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1 09 04052 04 4000 110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(по обязательствам, возникшим до 1 января 2006 года), мобилизуемый на территориях городских округов (прочие поступления)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1 09 04052 04 5000 110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(по обязательствам, возникшим до 1 января 2006 года), мобилизуемый на территориях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1 09 07012 04 1000 110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 на рекламу,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1 09 07012 04 2100 110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 на рекламу, мобилизуемый на территориях городских округов (пени по соответствующему платежу)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1 09 07012 04 2200 110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 на рекламу, мобилизуемый на территориях городских округов (проценты по соответствующему платежу)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1 09 07012 04 3000 110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 на рекламу,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1 09 07012 04 4000 110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 на рекламу, мобилизуемый на территориях городских округов (прочие поступления)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1 09 07012 04 5000 110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Налог на рекламу, мобилизуемый на территориях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1 09 07032 04 1000 110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1 09 07042 04 1000 110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Лицензионный сбор за право торговли спиртными напитками,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1 09 07052 04 1000 110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1 09 07052 04 2100 110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1 09 07052 04 2200 110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Прочие местные налоги и сборы, мобилизуемые на территориях городских округов (проценты по соответствующему платежу)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1 09 07052 04 3000 110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Прочие местные налоги и сборы, мобилизуемые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1 09 07052 04 4000 110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Прочие местные налоги и сборы, мобилизуемые на территориях городских округов (прочие поступления)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rPr>
                <w:snapToGrid w:val="0"/>
              </w:rPr>
            </w:pPr>
            <w:r w:rsidRPr="008A3073">
              <w:t>1 09 07052 04 5000 110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8A307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8A3073">
              <w:t>Прочие местные налоги и сборы, мобилизуемые на территориях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C23925" w:rsidRDefault="004136F4" w:rsidP="000B4E72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C23925" w:rsidRDefault="004136F4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7320B3" w:rsidRDefault="004136F4" w:rsidP="000B4E72">
            <w:pPr>
              <w:rPr>
                <w:snapToGrid w:val="0"/>
              </w:rPr>
            </w:pPr>
            <w:r w:rsidRPr="007320B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Default="004136F4" w:rsidP="000B4E72">
            <w:r>
              <w:t>1 16 10129 01 0000 140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DE5383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7320B3" w:rsidRDefault="004136F4" w:rsidP="000B4E72">
            <w:pPr>
              <w:rPr>
                <w:snapToGrid w:val="0"/>
              </w:rPr>
            </w:pPr>
            <w:r>
              <w:rPr>
                <w:snapToGrid w:val="0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Default="004136F4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BD4582" w:rsidRDefault="004136F4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4582">
              <w:rPr>
                <w:snapToGrid w:val="0"/>
              </w:rPr>
              <w:t>Управление Министерства внутренних дел Российской Федерации по Оренбургской области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B77AD5" w:rsidRDefault="004136F4" w:rsidP="000B4E72">
            <w:pPr>
              <w:rPr>
                <w:snapToGrid w:val="0"/>
              </w:rPr>
            </w:pPr>
            <w:r w:rsidRPr="00B77AD5">
              <w:rPr>
                <w:snapToGrid w:val="0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C23925" w:rsidRDefault="004136F4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B77AD5" w:rsidRDefault="004136F4" w:rsidP="000B4E72">
            <w:pPr>
              <w:rPr>
                <w:snapToGrid w:val="0"/>
              </w:rPr>
            </w:pPr>
            <w:r>
              <w:rPr>
                <w:snapToGrid w:val="0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Default="004136F4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2D76EB" w:rsidRDefault="004136F4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D76EB">
              <w:rPr>
                <w:snapToGrid w:val="0"/>
              </w:rPr>
              <w:t>Межмуниципальное управление Министерства внутренних дел  Российской Федерации «Оренбургское»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B77AD5" w:rsidRDefault="004136F4" w:rsidP="000B4E72">
            <w:pPr>
              <w:rPr>
                <w:snapToGrid w:val="0"/>
              </w:rPr>
            </w:pPr>
            <w:r w:rsidRPr="00B77AD5">
              <w:rPr>
                <w:snapToGrid w:val="0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C23925" w:rsidRDefault="004136F4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B77AD5" w:rsidRDefault="004136F4" w:rsidP="000B4E72">
            <w:pPr>
              <w:rPr>
                <w:snapToGrid w:val="0"/>
              </w:rPr>
            </w:pPr>
            <w:r>
              <w:rPr>
                <w:snapToGrid w:val="0"/>
              </w:rPr>
              <w:t>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Default="004136F4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EB74F6" w:rsidRDefault="004136F4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B74F6">
              <w:rPr>
                <w:snapToGrid w:val="0"/>
              </w:rPr>
              <w:t>Управление  Министерства юстиции Российской Федерации по Оренбургской области</w:t>
            </w:r>
          </w:p>
        </w:tc>
      </w:tr>
      <w:tr w:rsidR="004136F4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6053A0" w:rsidRDefault="004136F4" w:rsidP="000B4E72">
            <w:pPr>
              <w:rPr>
                <w:snapToGrid w:val="0"/>
              </w:rPr>
            </w:pPr>
            <w:r>
              <w:rPr>
                <w:snapToGrid w:val="0"/>
              </w:rPr>
              <w:t>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Pr="00C23925" w:rsidRDefault="004136F4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F4" w:rsidRDefault="004136F4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36D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0" w:rsidRDefault="00C036D0" w:rsidP="000B4E72">
            <w:pPr>
              <w:rPr>
                <w:snapToGrid w:val="0"/>
              </w:rPr>
            </w:pPr>
            <w:r>
              <w:rPr>
                <w:snapToGrid w:val="0"/>
              </w:rPr>
              <w:t>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0" w:rsidRDefault="00C036D0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0" w:rsidRPr="002E7895" w:rsidRDefault="00C036D0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938B5">
              <w:t>Западно-Уральское управление Федеральной службы по экологическому, технологическому и атомному надзору</w:t>
            </w:r>
          </w:p>
        </w:tc>
      </w:tr>
      <w:tr w:rsidR="00C036D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0" w:rsidRPr="00C23925" w:rsidRDefault="00C036D0" w:rsidP="000B4E72">
            <w:pPr>
              <w:rPr>
                <w:snapToGrid w:val="0"/>
              </w:rPr>
            </w:pPr>
            <w:r>
              <w:rPr>
                <w:snapToGrid w:val="0"/>
              </w:rPr>
              <w:t>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0" w:rsidRPr="00C23925" w:rsidRDefault="00C036D0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0" w:rsidRPr="002E7895" w:rsidRDefault="00C036D0" w:rsidP="000B4E72">
            <w:pPr>
              <w:autoSpaceDE w:val="0"/>
              <w:autoSpaceDN w:val="0"/>
              <w:adjustRightInd w:val="0"/>
              <w:jc w:val="both"/>
            </w:pPr>
            <w:r w:rsidRPr="002E7895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36D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0" w:rsidRDefault="00C036D0" w:rsidP="000B4E72">
            <w:pPr>
              <w:rPr>
                <w:snapToGrid w:val="0"/>
              </w:rPr>
            </w:pPr>
            <w:r>
              <w:rPr>
                <w:snapToGrid w:val="0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0" w:rsidRDefault="00C036D0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D0" w:rsidRPr="00C7036A" w:rsidRDefault="00C036D0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036A">
              <w:t>Аппарат Губернатора и Правительства Оренбургской области</w:t>
            </w:r>
          </w:p>
        </w:tc>
      </w:tr>
      <w:tr w:rsidR="00C036D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0" w:rsidRPr="00756856" w:rsidRDefault="00C036D0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0" w:rsidRPr="00707130" w:rsidRDefault="00C036D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</w:t>
            </w:r>
            <w:r>
              <w:rPr>
                <w:szCs w:val="28"/>
              </w:rPr>
              <w:t>27</w:t>
            </w:r>
            <w:r w:rsidRPr="00707130">
              <w:rPr>
                <w:szCs w:val="28"/>
              </w:rPr>
              <w:t xml:space="preserve">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0" w:rsidRPr="00707130" w:rsidRDefault="00C036D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C036D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0" w:rsidRPr="00756856" w:rsidRDefault="00C036D0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0" w:rsidRPr="00707130" w:rsidRDefault="00C036D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1 16 01053 01 0035 140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0" w:rsidRPr="00707130" w:rsidRDefault="00C036D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036D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0" w:rsidRPr="00756856" w:rsidRDefault="00C036D0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0" w:rsidRPr="00707130" w:rsidRDefault="00C036D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1 16 01053 01 0053 140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D0" w:rsidRPr="00707130" w:rsidRDefault="00C036D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1 16 01053 01 0059 140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1 16 01053 01 0271 140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1 16 01053 01 0351 140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D215D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56856" w:rsidRDefault="00D215DF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F" w:rsidRPr="00707130" w:rsidRDefault="00D215D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1 16 01053 01 0631 140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DF" w:rsidRPr="00707130" w:rsidRDefault="00D215D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701A9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56856" w:rsidRDefault="00701A93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07130" w:rsidRDefault="00701A93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93" w:rsidRPr="00707130" w:rsidRDefault="00701A93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1A9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56856" w:rsidRDefault="00701A93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07130" w:rsidRDefault="00701A93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93" w:rsidRPr="00707130" w:rsidRDefault="00701A93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701A9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56856" w:rsidRDefault="00701A93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07130" w:rsidRDefault="00701A93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93" w:rsidRPr="00707130" w:rsidRDefault="00701A93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701A9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56856" w:rsidRDefault="00701A93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07130" w:rsidRDefault="00701A93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93" w:rsidRPr="00707130" w:rsidRDefault="00701A93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701A9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56856" w:rsidRDefault="00701A93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07130" w:rsidRDefault="00701A93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93" w:rsidRPr="00707130" w:rsidRDefault="00701A93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</w:t>
            </w:r>
            <w:r>
              <w:rPr>
                <w:szCs w:val="28"/>
              </w:rPr>
              <w:t>у</w:t>
            </w:r>
            <w:r w:rsidRPr="00707130">
              <w:rPr>
                <w:szCs w:val="28"/>
              </w:rPr>
              <w:t xml:space="preserve">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701A9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56856" w:rsidRDefault="00701A93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07130" w:rsidRDefault="00701A93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93" w:rsidRPr="00707130" w:rsidRDefault="00701A93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701A9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56856" w:rsidRDefault="00701A93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07130" w:rsidRDefault="00701A93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93" w:rsidRPr="00707130" w:rsidRDefault="00701A93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701A93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56856" w:rsidRDefault="00701A93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3" w:rsidRPr="00707130" w:rsidRDefault="00701A93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1 16 01063 01 0023 140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93" w:rsidRPr="00707130" w:rsidRDefault="00701A93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1 16 01063 01 0091 140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1 16 01063 01 0101 140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1 16 01073 01 0027 140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1 16 01073 01 0232 140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1 16 01073 01 0233 140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</w:t>
            </w:r>
            <w:r>
              <w:t>штрафы за несоблюдение требований в области охраны окружающей среды при обращении с отходами производства и потребления</w:t>
            </w:r>
            <w:r w:rsidRPr="00707130">
              <w:rPr>
                <w:szCs w:val="28"/>
              </w:rPr>
              <w:t>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1 16 01083 01 0014 140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1 16 01083 01 0026 140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1 16 01083 01 0121 140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1 16 01083 01 0281 140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1 16 01113 01 0018 140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bCs/>
                <w:color w:val="000000"/>
                <w:szCs w:val="28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>1 16 01123 01 0001 140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 xml:space="preserve">Административные штрафы, установленные </w:t>
            </w:r>
            <w:hyperlink r:id="rId55" w:history="1">
              <w:r w:rsidRPr="00707130">
                <w:rPr>
                  <w:rFonts w:eastAsia="Calibri"/>
                  <w:szCs w:val="28"/>
                  <w:lang w:eastAsia="en-US"/>
                </w:rPr>
                <w:t>главой 12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56" w:history="1">
              <w:r w:rsidRPr="00707130">
                <w:rPr>
                  <w:rFonts w:eastAsia="Calibri"/>
                  <w:szCs w:val="28"/>
                  <w:lang w:eastAsia="en-US"/>
                </w:rPr>
                <w:t>Правил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bCs/>
                <w:color w:val="000000"/>
                <w:szCs w:val="28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>1 16 01123 01 0002 140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 xml:space="preserve">Административные штрафы, установленные </w:t>
            </w:r>
            <w:hyperlink r:id="rId57" w:history="1">
              <w:r w:rsidRPr="00707130">
                <w:rPr>
                  <w:rFonts w:eastAsia="Calibri"/>
                  <w:szCs w:val="28"/>
                  <w:lang w:eastAsia="en-US"/>
                </w:rPr>
                <w:t>главой 12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bCs/>
                <w:color w:val="000000"/>
                <w:szCs w:val="28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>1 16 01123 01 0003 140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 xml:space="preserve">Административные штрафы, установленные </w:t>
            </w:r>
            <w:hyperlink r:id="rId58" w:history="1">
              <w:r w:rsidRPr="00707130">
                <w:rPr>
                  <w:rFonts w:eastAsia="Calibri"/>
                  <w:szCs w:val="28"/>
                  <w:lang w:eastAsia="en-US"/>
                </w:rPr>
                <w:t>главой 12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bCs/>
                <w:color w:val="000000"/>
                <w:szCs w:val="28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>1 16 01123 01 0004 140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 xml:space="preserve">Административные штрафы, установленные </w:t>
            </w:r>
            <w:hyperlink r:id="rId59" w:history="1">
              <w:r w:rsidRPr="00707130">
                <w:rPr>
                  <w:rFonts w:eastAsia="Calibri"/>
                  <w:szCs w:val="28"/>
                  <w:lang w:eastAsia="en-US"/>
                </w:rPr>
                <w:t>главой 12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EE66FA" w:rsidRDefault="008D3C48" w:rsidP="000B4E72">
            <w:pPr>
              <w:rPr>
                <w:rFonts w:eastAsia="Calibri"/>
                <w:szCs w:val="28"/>
                <w:lang w:eastAsia="en-US"/>
              </w:rPr>
            </w:pPr>
            <w:r w:rsidRPr="00190CC9">
              <w:rPr>
                <w:rFonts w:eastAsia="Calibri"/>
                <w:szCs w:val="28"/>
                <w:lang w:eastAsia="en-US"/>
              </w:rPr>
              <w:t>1 16 01123 01 9000 140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EE66FA" w:rsidRDefault="008D3C48" w:rsidP="000B4E72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90CC9">
              <w:rPr>
                <w:rFonts w:eastAsia="Calibri"/>
                <w:szCs w:val="28"/>
                <w:lang w:eastAsia="en-US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rFonts w:eastAsia="Calibri"/>
                <w:szCs w:val="28"/>
                <w:lang w:eastAsia="en-US"/>
              </w:rPr>
            </w:pPr>
            <w:r w:rsidRPr="00EE66FA">
              <w:rPr>
                <w:rFonts w:eastAsia="Calibri"/>
                <w:szCs w:val="28"/>
                <w:lang w:eastAsia="en-US"/>
              </w:rPr>
              <w:t xml:space="preserve">1 16 01143 01 </w:t>
            </w:r>
            <w:r>
              <w:rPr>
                <w:rFonts w:eastAsia="Calibri"/>
                <w:szCs w:val="28"/>
                <w:lang w:eastAsia="en-US"/>
              </w:rPr>
              <w:t>9</w:t>
            </w:r>
            <w:r w:rsidRPr="00EE66FA">
              <w:rPr>
                <w:rFonts w:eastAsia="Calibri"/>
                <w:szCs w:val="28"/>
                <w:lang w:eastAsia="en-US"/>
              </w:rPr>
              <w:t>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EE66FA">
              <w:rPr>
                <w:rFonts w:eastAsia="Calibri"/>
                <w:szCs w:val="28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>
              <w:rPr>
                <w:rFonts w:eastAsia="Calibri"/>
                <w:szCs w:val="28"/>
                <w:lang w:eastAsia="en-US"/>
              </w:rPr>
              <w:t xml:space="preserve"> (иные штрафы)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1 16 01183 01 0000 140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</w:t>
            </w:r>
            <w:hyperlink r:id="rId60" w:history="1">
              <w:r w:rsidRPr="00707130">
                <w:rPr>
                  <w:color w:val="000000"/>
                  <w:szCs w:val="28"/>
                </w:rPr>
                <w:t>главой 18</w:t>
              </w:r>
            </w:hyperlink>
            <w:r w:rsidRPr="00707130">
              <w:rPr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8D3C48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56856" w:rsidRDefault="008D3C48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8" w:rsidRPr="00707130" w:rsidRDefault="008D3C48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8" w:rsidRPr="00707130" w:rsidRDefault="008D3C48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1 16 01193 01 0013 140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1 16 01193 01 0030 140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40215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56856" w:rsidRDefault="00402155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5" w:rsidRPr="00707130" w:rsidRDefault="00402155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1 16 01193 01 0401 140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5" w:rsidRPr="00707130" w:rsidRDefault="00402155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B0545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56856" w:rsidRDefault="00B0545D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07130" w:rsidRDefault="00B0545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5D" w:rsidRPr="00707130" w:rsidRDefault="00B0545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0545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56856" w:rsidRDefault="00B0545D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07130" w:rsidRDefault="00B0545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5D" w:rsidRPr="00707130" w:rsidRDefault="00B0545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B0545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56856" w:rsidRDefault="00B0545D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07130" w:rsidRDefault="00B0545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5D" w:rsidRPr="00707130" w:rsidRDefault="00B0545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B0545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56856" w:rsidRDefault="00B0545D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07130" w:rsidRDefault="00B0545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5D" w:rsidRPr="00707130" w:rsidRDefault="00B0545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B0545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56856" w:rsidRDefault="00B0545D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07130" w:rsidRDefault="00B0545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5D" w:rsidRPr="00707130" w:rsidRDefault="00B0545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B0545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56856" w:rsidRDefault="00B0545D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07130" w:rsidRDefault="00B0545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5D" w:rsidRPr="00707130" w:rsidRDefault="00B0545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B0545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56856" w:rsidRDefault="00B0545D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07130" w:rsidRDefault="00B0545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5D" w:rsidRPr="00707130" w:rsidRDefault="00B0545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B0545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56856" w:rsidRDefault="00B0545D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07130" w:rsidRDefault="00B0545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5D" w:rsidRPr="00707130" w:rsidRDefault="00B0545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B0545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56856" w:rsidRDefault="00B0545D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5D" w:rsidRPr="00707130" w:rsidRDefault="00B0545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5D" w:rsidRPr="00707130" w:rsidRDefault="00B0545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CF1CE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56856" w:rsidRDefault="00CF1CE0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07130" w:rsidRDefault="00CF1CE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0" w:rsidRPr="00707130" w:rsidRDefault="00CF1CE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CF1CE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56856" w:rsidRDefault="00CF1CE0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07130" w:rsidRDefault="00CF1CE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0" w:rsidRPr="00707130" w:rsidRDefault="00CF1CE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F1CE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56856" w:rsidRDefault="00CF1CE0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07130" w:rsidRDefault="00CF1CE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0" w:rsidRPr="00707130" w:rsidRDefault="00CF1CE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F1CE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56856" w:rsidRDefault="00CF1CE0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07130" w:rsidRDefault="00CF1CE0" w:rsidP="000B4E72">
            <w:pPr>
              <w:rPr>
                <w:bCs/>
                <w:szCs w:val="28"/>
              </w:rPr>
            </w:pPr>
            <w:r w:rsidRPr="00707130">
              <w:rPr>
                <w:szCs w:val="28"/>
              </w:rPr>
              <w:t>1 16 01333 01 0000 140</w:t>
            </w:r>
            <w:r w:rsidRPr="00707130">
              <w:rPr>
                <w:bCs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07130" w:rsidRDefault="00CF1CE0" w:rsidP="000B4E72">
            <w:pPr>
              <w:jc w:val="both"/>
              <w:rPr>
                <w:bCs/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CF1CE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56856" w:rsidRDefault="00CF1CE0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07130" w:rsidRDefault="00CF1CE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1 16 02010 02 0000 140</w:t>
            </w:r>
          </w:p>
          <w:p w:rsidR="00CF1CE0" w:rsidRPr="00707130" w:rsidRDefault="00CF1CE0" w:rsidP="000B4E72">
            <w:pPr>
              <w:rPr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07130" w:rsidRDefault="00CF1CE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CF1CE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56856" w:rsidRDefault="00CF1CE0" w:rsidP="000B4E72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07130" w:rsidRDefault="00CF1CE0" w:rsidP="000B4E72">
            <w:pPr>
              <w:rPr>
                <w:szCs w:val="28"/>
              </w:rPr>
            </w:pPr>
            <w:r w:rsidRPr="00EE66FA">
              <w:rPr>
                <w:szCs w:val="28"/>
              </w:rPr>
              <w:t>1 16 02020 02 0000 140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E0" w:rsidRPr="00707130" w:rsidRDefault="00CF1CE0" w:rsidP="000B4E72">
            <w:pPr>
              <w:jc w:val="both"/>
              <w:rPr>
                <w:szCs w:val="28"/>
              </w:rPr>
            </w:pPr>
            <w:r w:rsidRPr="00EE66FA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D759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7" w:rsidRPr="00756856" w:rsidRDefault="006D7597" w:rsidP="000B4E72">
            <w:pPr>
              <w:rPr>
                <w:szCs w:val="28"/>
              </w:rPr>
            </w:pPr>
            <w:r>
              <w:rPr>
                <w:szCs w:val="28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7" w:rsidRPr="00EE66FA" w:rsidRDefault="006D7597" w:rsidP="000B4E72">
            <w:pPr>
              <w:rPr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7" w:rsidRPr="00483DA9" w:rsidRDefault="006D7597" w:rsidP="000B4E72">
            <w:pPr>
              <w:jc w:val="both"/>
            </w:pPr>
            <w:r w:rsidRPr="00483DA9">
              <w:rPr>
                <w:snapToGrid w:val="0"/>
                <w:color w:val="000000"/>
              </w:rPr>
              <w:t>министерство природных ресурсов, экологии и имущественных отношений  Оренбургской области</w:t>
            </w:r>
          </w:p>
        </w:tc>
      </w:tr>
      <w:tr w:rsidR="006D759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C23925" w:rsidRDefault="006D7597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3B3C5A" w:rsidRDefault="006D7597" w:rsidP="000B4E72">
            <w:pPr>
              <w:jc w:val="both"/>
              <w:rPr>
                <w:snapToGrid w:val="0"/>
              </w:rPr>
            </w:pPr>
            <w:r w:rsidRPr="003B3C5A">
              <w:t>1 11 05012 04 0000 120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3B3C5A" w:rsidRDefault="006D7597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3B3C5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D759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C23925" w:rsidRDefault="006D7597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3B3C5A" w:rsidRDefault="006D7597" w:rsidP="000B4E72">
            <w:pPr>
              <w:jc w:val="both"/>
              <w:rPr>
                <w:snapToGrid w:val="0"/>
              </w:rPr>
            </w:pPr>
            <w:r w:rsidRPr="003B3C5A">
              <w:t>1 11 05026 04 0000 120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3B3C5A" w:rsidRDefault="006D7597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3B3C5A"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6D759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C23925" w:rsidRDefault="006D7597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3B3C5A" w:rsidRDefault="006D7597" w:rsidP="000B4E72">
            <w:pPr>
              <w:jc w:val="both"/>
              <w:rPr>
                <w:snapToGrid w:val="0"/>
              </w:rPr>
            </w:pPr>
            <w:r w:rsidRPr="003B3C5A">
              <w:t>1 11 05312 04 0000 120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3B3C5A" w:rsidRDefault="006D7597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3B3C5A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6D759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C23925" w:rsidRDefault="006D7597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3B3C5A" w:rsidRDefault="006D7597" w:rsidP="000B4E72">
            <w:pPr>
              <w:jc w:val="both"/>
              <w:rPr>
                <w:snapToGrid w:val="0"/>
              </w:rPr>
            </w:pPr>
            <w:r w:rsidRPr="003B3C5A">
              <w:t>1 11 05326 04 0000 120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2834AD" w:rsidRDefault="006D7597" w:rsidP="000B4E72">
            <w:pPr>
              <w:autoSpaceDE w:val="0"/>
              <w:autoSpaceDN w:val="0"/>
              <w:adjustRightInd w:val="0"/>
              <w:jc w:val="both"/>
            </w:pPr>
            <w:r w:rsidRPr="003B3C5A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D759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C23925" w:rsidRDefault="006D7597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3B3C5A" w:rsidRDefault="006D7597" w:rsidP="000B4E72">
            <w:pPr>
              <w:jc w:val="both"/>
              <w:rPr>
                <w:snapToGrid w:val="0"/>
              </w:rPr>
            </w:pPr>
            <w:r w:rsidRPr="003B3C5A">
              <w:t>1 11 05410 04 0000 120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97" w:rsidRPr="002834AD" w:rsidRDefault="006D7597" w:rsidP="000B4E72">
            <w:pPr>
              <w:autoSpaceDE w:val="0"/>
              <w:autoSpaceDN w:val="0"/>
              <w:adjustRightInd w:val="0"/>
              <w:jc w:val="both"/>
            </w:pPr>
            <w:r w:rsidRPr="003B3C5A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C5449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C23925" w:rsidRDefault="00C5449B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3B3C5A" w:rsidRDefault="00C5449B" w:rsidP="000B4E72">
            <w:pPr>
              <w:jc w:val="both"/>
              <w:rPr>
                <w:snapToGrid w:val="0"/>
              </w:rPr>
            </w:pPr>
            <w:r w:rsidRPr="003B3C5A">
              <w:t>1 11 05430 04 0000 120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2834AD" w:rsidRDefault="00C5449B" w:rsidP="000B4E72">
            <w:pPr>
              <w:autoSpaceDE w:val="0"/>
              <w:autoSpaceDN w:val="0"/>
              <w:adjustRightInd w:val="0"/>
              <w:jc w:val="both"/>
            </w:pPr>
            <w:r w:rsidRPr="003B3C5A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C5449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C23925" w:rsidRDefault="00C5449B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3B3C5A" w:rsidRDefault="00C5449B" w:rsidP="000B4E72">
            <w:pPr>
              <w:jc w:val="both"/>
              <w:rPr>
                <w:snapToGrid w:val="0"/>
              </w:rPr>
            </w:pPr>
            <w:r w:rsidRPr="003B3C5A">
              <w:t>1 14 06012 04 0000 430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2834AD" w:rsidRDefault="00C5449B" w:rsidP="000B4E72">
            <w:pPr>
              <w:autoSpaceDE w:val="0"/>
              <w:autoSpaceDN w:val="0"/>
              <w:adjustRightInd w:val="0"/>
              <w:jc w:val="both"/>
            </w:pPr>
            <w:r w:rsidRPr="003B3C5A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5449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C23925" w:rsidRDefault="00C5449B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3B3C5A" w:rsidRDefault="00C5449B" w:rsidP="000B4E72">
            <w:pPr>
              <w:jc w:val="both"/>
              <w:rPr>
                <w:snapToGrid w:val="0"/>
              </w:rPr>
            </w:pPr>
            <w:r w:rsidRPr="003B3C5A">
              <w:t>1 14 06032 04 0000 430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2834AD" w:rsidRDefault="00C5449B" w:rsidP="000B4E72">
            <w:pPr>
              <w:autoSpaceDE w:val="0"/>
              <w:autoSpaceDN w:val="0"/>
              <w:adjustRightInd w:val="0"/>
              <w:jc w:val="both"/>
            </w:pPr>
            <w:r w:rsidRPr="003B3C5A"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5449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C23925" w:rsidRDefault="00C5449B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3B3C5A" w:rsidRDefault="00C5449B" w:rsidP="000B4E72">
            <w:pPr>
              <w:jc w:val="both"/>
              <w:rPr>
                <w:snapToGrid w:val="0"/>
              </w:rPr>
            </w:pPr>
            <w:r w:rsidRPr="003B3C5A">
              <w:t>1 14 06312 04 0000 430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2834AD" w:rsidRDefault="00C5449B" w:rsidP="000B4E72">
            <w:pPr>
              <w:autoSpaceDE w:val="0"/>
              <w:autoSpaceDN w:val="0"/>
              <w:adjustRightInd w:val="0"/>
              <w:jc w:val="both"/>
            </w:pPr>
            <w:r w:rsidRPr="003B3C5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5449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C23925" w:rsidRDefault="00C5449B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3B3C5A" w:rsidRDefault="00C5449B" w:rsidP="000B4E72">
            <w:pPr>
              <w:jc w:val="both"/>
              <w:rPr>
                <w:snapToGrid w:val="0"/>
              </w:rPr>
            </w:pPr>
            <w:r w:rsidRPr="003B3C5A">
              <w:t>1 14 06326 04 0000 430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2834AD" w:rsidRDefault="00C5449B" w:rsidP="000B4E72">
            <w:pPr>
              <w:autoSpaceDE w:val="0"/>
              <w:autoSpaceDN w:val="0"/>
              <w:adjustRightInd w:val="0"/>
              <w:jc w:val="both"/>
            </w:pPr>
            <w:r w:rsidRPr="003B3C5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5449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C23925" w:rsidRDefault="00C5449B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3B3C5A" w:rsidRDefault="00C5449B" w:rsidP="000B4E72">
            <w:pPr>
              <w:jc w:val="both"/>
              <w:rPr>
                <w:snapToGrid w:val="0"/>
              </w:rPr>
            </w:pPr>
            <w:r w:rsidRPr="003B3C5A">
              <w:t>1 14 07020 04 0000 410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9B" w:rsidRPr="002834AD" w:rsidRDefault="00C5449B" w:rsidP="000B4E72">
            <w:pPr>
              <w:autoSpaceDE w:val="0"/>
              <w:autoSpaceDN w:val="0"/>
              <w:adjustRightInd w:val="0"/>
              <w:jc w:val="both"/>
            </w:pPr>
            <w:r w:rsidRPr="003B3C5A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5705A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AF" w:rsidRPr="00C23925" w:rsidRDefault="005705AF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AF" w:rsidRPr="00C23925" w:rsidRDefault="005705AF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2834AD" w:rsidRDefault="005705AF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E7895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705A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AF" w:rsidRDefault="005705AF" w:rsidP="000B4E72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AF" w:rsidRDefault="005705AF" w:rsidP="000B4E72">
            <w:r>
              <w:t>1 16 11050 01 0000 140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2834AD" w:rsidRDefault="005705AF" w:rsidP="000B4E72">
            <w:pPr>
              <w:autoSpaceDE w:val="0"/>
              <w:autoSpaceDN w:val="0"/>
              <w:adjustRightInd w:val="0"/>
              <w:jc w:val="both"/>
            </w:pPr>
            <w:r w:rsidRPr="00121F1F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5705A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756856" w:rsidRDefault="005705AF" w:rsidP="000B4E72">
            <w:pPr>
              <w:rPr>
                <w:szCs w:val="28"/>
              </w:rPr>
            </w:pPr>
            <w:r>
              <w:rPr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EE66FA" w:rsidRDefault="005705AF" w:rsidP="000B4E72">
            <w:pPr>
              <w:rPr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0A1680" w:rsidRDefault="005705AF" w:rsidP="000B4E72">
            <w:pPr>
              <w:jc w:val="both"/>
            </w:pPr>
            <w:r w:rsidRPr="000A1680">
              <w:rPr>
                <w:snapToGrid w:val="0"/>
              </w:rPr>
              <w:t>Комитет по обеспечению деятельности мировых судей Оренбургской области</w:t>
            </w:r>
          </w:p>
        </w:tc>
      </w:tr>
      <w:tr w:rsidR="005705A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707130" w:rsidRDefault="005705AF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707130" w:rsidRDefault="005705A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1 16 01053 01 0027 140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AF" w:rsidRPr="00707130" w:rsidRDefault="005705A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5705AF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707130" w:rsidRDefault="005705AF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707130" w:rsidRDefault="005705AF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1 16 01053 01 0035 140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AF" w:rsidRPr="00707130" w:rsidRDefault="005705AF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1 16 01053 01 0053 140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1 16 01053 01 0059 140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1 16 01053 01 0271 140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1 16 01053 01 0351 140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1 16 01053 01 0631 140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</w:t>
            </w:r>
            <w:r>
              <w:rPr>
                <w:szCs w:val="28"/>
              </w:rPr>
              <w:t>у</w:t>
            </w:r>
            <w:r w:rsidRPr="00707130">
              <w:rPr>
                <w:szCs w:val="28"/>
              </w:rPr>
              <w:t xml:space="preserve">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A4C00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0" w:rsidRPr="00707130" w:rsidRDefault="008A4C00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0" w:rsidRPr="00707130" w:rsidRDefault="008A4C00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1 16 01063 01 0023 140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1 16 01063 01 0091 140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1 16 01063 01 0101 140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0B7A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E" w:rsidRPr="00707130" w:rsidRDefault="000B7A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1 16 01073 01 0027 140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EE" w:rsidRPr="00707130" w:rsidRDefault="000B7A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F874D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707130" w:rsidRDefault="00F874D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F874D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1 16 01073 01 0232 140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707130" w:rsidRDefault="00F874D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F874D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1 16 01073 01 0233 140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707130" w:rsidRDefault="00F874D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F874D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707130" w:rsidRDefault="00F874D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874D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707130" w:rsidRDefault="00F874D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</w:t>
            </w:r>
            <w:r>
              <w:t>штрафы за несоблюдение требований в области охраны окружающей среды при обращении с отходами производства и потребления</w:t>
            </w:r>
            <w:r w:rsidRPr="00707130">
              <w:rPr>
                <w:szCs w:val="28"/>
              </w:rPr>
              <w:t>)</w:t>
            </w:r>
          </w:p>
        </w:tc>
      </w:tr>
      <w:tr w:rsidR="00F874D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7" w:rsidRPr="00707130" w:rsidRDefault="00F874D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7" w:rsidRPr="00707130" w:rsidRDefault="00F874D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1 16 01083 01 0014 140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1 16 01083 01 0026 140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1 16 01083 01 0121 140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1 16 01083 01 0281 140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1 16 01093 01 0011 140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1 16 01093 01 0016 140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1 16 01093 01 0022 140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1 16 01093 01 0024 140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71A37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1 16 01103 01 0003 140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7" w:rsidRPr="00707130" w:rsidRDefault="00171A37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1 16 01103 01 0006 140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1 16 01103 01 0008 140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1 16 01103 01 9000 140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1 16 01113 01 0018 140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DA0D1C">
              <w:rPr>
                <w:szCs w:val="28"/>
              </w:rPr>
              <w:t>1 16 01123 01 9000 140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DA0D1C">
              <w:rPr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1 16 01133 01 0025 140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</w:t>
            </w:r>
            <w:r>
              <w:rPr>
                <w:szCs w:val="28"/>
              </w:rPr>
              <w:t>16</w:t>
            </w:r>
            <w:r w:rsidRPr="00707130">
              <w:rPr>
                <w:szCs w:val="28"/>
              </w:rPr>
              <w:t xml:space="preserve">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A515E5" w:rsidRDefault="00684B7D" w:rsidP="00684B7D">
            <w:pPr>
              <w:jc w:val="both"/>
            </w:pPr>
            <w:r w:rsidRPr="00A515E5">
              <w:t xml:space="preserve">Административные штрафы, установленные </w:t>
            </w:r>
            <w:hyperlink r:id="rId61" w:history="1">
              <w:r w:rsidRPr="00A515E5">
                <w:t>главой 14</w:t>
              </w:r>
            </w:hyperlink>
            <w:r w:rsidRPr="00A515E5"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1 16 01143 01 0032 140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1 16 01143 01 0051 140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684B7D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7D" w:rsidRPr="00707130" w:rsidRDefault="00684B7D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1 16 01143 01 0054 140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7D" w:rsidRPr="00707130" w:rsidRDefault="00684B7D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1 16 01143 01 0055 140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1 16 01143 01 0101 140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1 16 01143 01 0102 140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1 16 01143 01 0111 140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1 16 01143 01 0401 140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</w:t>
            </w:r>
            <w:r>
              <w:t>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  <w:r w:rsidRPr="00707130">
              <w:rPr>
                <w:szCs w:val="28"/>
              </w:rPr>
              <w:t xml:space="preserve"> 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color w:val="000000"/>
                <w:szCs w:val="28"/>
              </w:rPr>
            </w:pPr>
            <w:r w:rsidRPr="00707130">
              <w:rPr>
                <w:color w:val="000000"/>
                <w:szCs w:val="28"/>
              </w:rPr>
              <w:t>1 16 01163 01 0000 140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color w:val="000000"/>
                <w:szCs w:val="28"/>
              </w:rPr>
            </w:pPr>
            <w:r w:rsidRPr="00707130">
              <w:rPr>
                <w:color w:val="000000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1 16 01173 01 0007 140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1 16 01173 01 0008 140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1 16 01173 01 9000 140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color w:val="000000"/>
                <w:szCs w:val="28"/>
              </w:rPr>
            </w:pPr>
            <w:r w:rsidRPr="00707130">
              <w:rPr>
                <w:color w:val="000000"/>
                <w:szCs w:val="28"/>
              </w:rPr>
              <w:t>1 16 01183 01 0000 140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color w:val="000000"/>
                <w:szCs w:val="28"/>
              </w:rPr>
            </w:pPr>
            <w:r w:rsidRPr="00707130">
              <w:rPr>
                <w:color w:val="000000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1 16 01193 01 0013 140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r w:rsidRPr="00674367">
              <w:rPr>
                <w:szCs w:val="28"/>
              </w:rPr>
              <w:t>служащего</w:t>
            </w:r>
            <w:r w:rsidRPr="00707130">
              <w:rPr>
                <w:szCs w:val="28"/>
              </w:rPr>
              <w:t xml:space="preserve"> либо бывшего государственного или муниципального </w:t>
            </w:r>
            <w:r w:rsidRPr="00B25C86">
              <w:rPr>
                <w:szCs w:val="28"/>
              </w:rPr>
              <w:t>служащего</w:t>
            </w:r>
            <w:r w:rsidRPr="00707130">
              <w:rPr>
                <w:szCs w:val="28"/>
              </w:rPr>
              <w:t>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1 16 01193 01 0030 140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1 16 01193 01 0401 140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EE" w:rsidRPr="00707130" w:rsidRDefault="001060EE" w:rsidP="000B4E72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Default="001060EE" w:rsidP="000B4E72">
            <w:pPr>
              <w:rPr>
                <w:snapToGrid w:val="0"/>
              </w:rPr>
            </w:pPr>
            <w:r>
              <w:rPr>
                <w:snapToGrid w:val="0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B62D2D" w:rsidRDefault="001060EE" w:rsidP="000B4E72">
            <w:r>
              <w:t>1 16 01203 01 0014 140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Default="001060EE" w:rsidP="000B4E72">
            <w:pPr>
              <w:rPr>
                <w:snapToGrid w:val="0"/>
              </w:rPr>
            </w:pPr>
            <w:r>
              <w:rPr>
                <w:snapToGrid w:val="0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B62D2D" w:rsidRDefault="001060EE" w:rsidP="000B4E72">
            <w:r>
              <w:t>1 16 01203 01 0021 140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Default="001060EE" w:rsidP="000B4E72">
            <w:pPr>
              <w:rPr>
                <w:snapToGrid w:val="0"/>
              </w:rPr>
            </w:pPr>
            <w:r>
              <w:rPr>
                <w:snapToGrid w:val="0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B62D2D" w:rsidRDefault="001060EE" w:rsidP="000B4E72">
            <w:r>
              <w:t>1 16 01203 01 9000 140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707130" w:rsidRDefault="001060EE" w:rsidP="000B4E72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60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Default="001060EE" w:rsidP="000B4E72">
            <w:pPr>
              <w:rPr>
                <w:snapToGrid w:val="0"/>
              </w:rPr>
            </w:pPr>
            <w:r>
              <w:rPr>
                <w:snapToGrid w:val="0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B62D2D" w:rsidRDefault="001060EE" w:rsidP="000B4E72">
            <w:r>
              <w:t>1 16 01333 01 0000 140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EE" w:rsidRPr="00B62D2D" w:rsidRDefault="001060EE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62" w:history="1">
              <w:r w:rsidRPr="0076034F">
                <w:rPr>
                  <w:rFonts w:eastAsia="Calibri"/>
                  <w:lang w:eastAsia="en-US"/>
                </w:rPr>
                <w:t>Кодексом</w:t>
              </w:r>
            </w:hyperlink>
            <w:r w:rsidRPr="0076034F"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8C07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Default="008C07A5" w:rsidP="000B4E72">
            <w:pPr>
              <w:rPr>
                <w:snapToGrid w:val="0"/>
              </w:rPr>
            </w:pPr>
            <w:r>
              <w:rPr>
                <w:snapToGrid w:val="0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Default="008C07A5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Pr="00DC4E3F" w:rsidRDefault="008C07A5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C4E3F">
              <w:t>министерство сельского хозяйства, торговли, пищевой и перерабатывающей промышленности Оренбургской области</w:t>
            </w:r>
          </w:p>
        </w:tc>
      </w:tr>
      <w:tr w:rsidR="008C07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Pr="00B62D2D" w:rsidRDefault="008C07A5" w:rsidP="000B4E72">
            <w:pPr>
              <w:rPr>
                <w:snapToGrid w:val="0"/>
              </w:rPr>
            </w:pPr>
            <w:r>
              <w:rPr>
                <w:snapToGrid w:val="0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Pr="00B62D2D" w:rsidRDefault="008C07A5" w:rsidP="000B4E72">
            <w:r>
              <w:t>1 16 01333 01 0000 140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Pr="00B62D2D" w:rsidRDefault="008C07A5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63" w:history="1">
              <w:r w:rsidRPr="0076034F">
                <w:rPr>
                  <w:rFonts w:eastAsia="Calibri"/>
                  <w:lang w:eastAsia="en-US"/>
                </w:rPr>
                <w:t>Кодексом</w:t>
              </w:r>
            </w:hyperlink>
            <w:r w:rsidRPr="0076034F"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8C07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Default="008C07A5" w:rsidP="000B4E72">
            <w:pPr>
              <w:rPr>
                <w:snapToGrid w:val="0"/>
              </w:rPr>
            </w:pPr>
            <w:r>
              <w:rPr>
                <w:snapToGrid w:val="0"/>
              </w:rPr>
              <w:t>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Default="008C07A5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Pr="00F54D8A" w:rsidRDefault="008C07A5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54D8A">
              <w:rPr>
                <w:color w:val="000000"/>
              </w:rPr>
              <w:t>Государственная жилищная инспекция по Оренбургской области</w:t>
            </w:r>
          </w:p>
        </w:tc>
      </w:tr>
      <w:tr w:rsidR="008C07A5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Default="008C07A5" w:rsidP="000B4E72">
            <w:pPr>
              <w:rPr>
                <w:snapToGrid w:val="0"/>
              </w:rPr>
            </w:pPr>
            <w:r>
              <w:rPr>
                <w:snapToGrid w:val="0"/>
              </w:rPr>
              <w:t>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Default="008C07A5" w:rsidP="000B4E72"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A5" w:rsidRPr="0076034F" w:rsidRDefault="008C07A5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6034F">
              <w:rPr>
                <w:rFonts w:eastAsia="Calibri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 w:rsidR="00C90D4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pPr>
              <w:rPr>
                <w:snapToGrid w:val="0"/>
              </w:rPr>
            </w:pPr>
            <w:r>
              <w:rPr>
                <w:snapToGrid w:val="0"/>
              </w:rPr>
              <w:t>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2834AD" w:rsidRDefault="00C90D4B" w:rsidP="000B4E72">
            <w:pPr>
              <w:autoSpaceDE w:val="0"/>
              <w:autoSpaceDN w:val="0"/>
              <w:adjustRightInd w:val="0"/>
              <w:jc w:val="both"/>
            </w:pPr>
            <w:r w:rsidRPr="00AD03C2">
              <w:t>министерство образования Оренбургской области</w:t>
            </w:r>
          </w:p>
        </w:tc>
      </w:tr>
      <w:tr w:rsidR="00C90D4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pPr>
              <w:rPr>
                <w:snapToGrid w:val="0"/>
              </w:rPr>
            </w:pPr>
            <w:r>
              <w:rPr>
                <w:snapToGrid w:val="0"/>
              </w:rPr>
              <w:t>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r>
              <w:t>1 16 01053 01 9000 140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2834AD" w:rsidRDefault="00C90D4B" w:rsidP="000B4E72">
            <w:pPr>
              <w:jc w:val="both"/>
              <w:rPr>
                <w:i/>
                <w:color w:val="92D050"/>
              </w:rPr>
            </w:pPr>
            <w:r w:rsidRPr="0092369D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  <w:r w:rsidRPr="0092369D">
              <w:rPr>
                <w:i/>
                <w:color w:val="92D050"/>
              </w:rPr>
              <w:t xml:space="preserve"> </w:t>
            </w:r>
          </w:p>
        </w:tc>
      </w:tr>
      <w:tr w:rsidR="00C90D4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pPr>
              <w:rPr>
                <w:snapToGrid w:val="0"/>
              </w:rPr>
            </w:pPr>
            <w:r>
              <w:rPr>
                <w:snapToGrid w:val="0"/>
              </w:rPr>
              <w:t>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r>
              <w:t>1 16 01183 01 0000 140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2834AD" w:rsidRDefault="00C90D4B" w:rsidP="000B4E72">
            <w:pPr>
              <w:jc w:val="both"/>
              <w:rPr>
                <w:color w:val="000000"/>
              </w:rPr>
            </w:pPr>
            <w:r w:rsidRPr="00332EFE">
              <w:rPr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90D4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pPr>
              <w:rPr>
                <w:snapToGrid w:val="0"/>
              </w:rPr>
            </w:pPr>
            <w:r>
              <w:rPr>
                <w:snapToGrid w:val="0"/>
              </w:rPr>
              <w:t>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r>
              <w:t>1 16 01193 01 0005 140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2834AD" w:rsidRDefault="00C90D4B" w:rsidP="000B4E72">
            <w:pPr>
              <w:autoSpaceDE w:val="0"/>
              <w:autoSpaceDN w:val="0"/>
              <w:adjustRightInd w:val="0"/>
              <w:jc w:val="both"/>
            </w:pPr>
            <w:r w:rsidRPr="00332EFE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C90D4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pPr>
              <w:rPr>
                <w:snapToGrid w:val="0"/>
              </w:rPr>
            </w:pPr>
            <w:r>
              <w:rPr>
                <w:snapToGrid w:val="0"/>
              </w:rPr>
              <w:t>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r>
              <w:t>1 16 01193 01 0020 140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2834AD" w:rsidRDefault="00C90D4B" w:rsidP="000B4E72">
            <w:pPr>
              <w:autoSpaceDE w:val="0"/>
              <w:autoSpaceDN w:val="0"/>
              <w:adjustRightInd w:val="0"/>
              <w:jc w:val="both"/>
            </w:pPr>
            <w:r w:rsidRPr="00332EFE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C90D4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pPr>
              <w:rPr>
                <w:snapToGrid w:val="0"/>
              </w:rPr>
            </w:pPr>
            <w:r>
              <w:rPr>
                <w:snapToGrid w:val="0"/>
              </w:rPr>
              <w:t>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r>
              <w:t>1 16 01193 01 0030 140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2834AD" w:rsidRDefault="00C90D4B" w:rsidP="000B4E72">
            <w:pPr>
              <w:jc w:val="both"/>
            </w:pPr>
            <w:r w:rsidRPr="00332EFE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C90D4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pPr>
              <w:rPr>
                <w:snapToGrid w:val="0"/>
              </w:rPr>
            </w:pPr>
            <w:r>
              <w:rPr>
                <w:snapToGrid w:val="0"/>
              </w:rPr>
              <w:t>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6D2E55" w:rsidRDefault="00C90D4B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D2E55">
              <w:rPr>
                <w:snapToGrid w:val="0"/>
                <w:color w:val="000000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</w:tr>
      <w:tr w:rsidR="00C90D4B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5F10A4" w:rsidRDefault="00C90D4B" w:rsidP="000B4E72">
            <w:pPr>
              <w:rPr>
                <w:snapToGrid w:val="0"/>
              </w:rPr>
            </w:pPr>
            <w:r w:rsidRPr="005F10A4">
              <w:rPr>
                <w:snapToGrid w:val="0"/>
              </w:rPr>
              <w:t>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C23925" w:rsidRDefault="00C90D4B" w:rsidP="000B4E72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Default="00C90D4B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90D4B" w:rsidRPr="00E000E8" w:rsidTr="000B4E72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B" w:rsidRPr="00E000E8" w:rsidRDefault="00C90D4B" w:rsidP="000B4E72">
            <w:pPr>
              <w:pStyle w:val="ConsPlusNormal"/>
              <w:widowControl/>
              <w:tabs>
                <w:tab w:val="left" w:pos="1260"/>
                <w:tab w:val="left" w:pos="5387"/>
              </w:tabs>
              <w:ind w:right="-6"/>
              <w:jc w:val="center"/>
              <w:rPr>
                <w:snapToGrid w:val="0"/>
                <w:color w:val="000000"/>
              </w:rPr>
            </w:pPr>
            <w:r w:rsidRPr="00E000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доходы бюджета города Оренбурга, администрирование которых осуществляется главными администраторами доходов бюджета в пределах их компетенции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9E29FF" w:rsidRDefault="002C24EE" w:rsidP="000B4E72">
            <w:pPr>
              <w:rPr>
                <w:snapToGrid w:val="0"/>
              </w:rPr>
            </w:pPr>
            <w:r w:rsidRPr="009E29FF">
              <w:rPr>
                <w:snapToGrid w:val="0"/>
              </w:rPr>
              <w:t>1 11 05034 04 0000 120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9E29FF" w:rsidRDefault="002C24EE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9E29F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5922F7" w:rsidRDefault="002C24EE" w:rsidP="000B4E72">
            <w:pPr>
              <w:rPr>
                <w:snapToGrid w:val="0"/>
              </w:rPr>
            </w:pPr>
            <w:r w:rsidRPr="005922F7">
              <w:rPr>
                <w:snapToGrid w:val="0"/>
              </w:rPr>
              <w:t>1 13 02064 04 0000 130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5922F7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5922F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F5BF1" w:rsidRDefault="002C24EE" w:rsidP="000B4E72">
            <w:pPr>
              <w:rPr>
                <w:snapToGrid w:val="0"/>
              </w:rPr>
            </w:pPr>
            <w:r w:rsidRPr="00FC6E67">
              <w:rPr>
                <w:rFonts w:eastAsia="Calibri"/>
                <w:lang w:eastAsia="en-US"/>
              </w:rPr>
              <w:t>1 14 02042 04 0000 410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FC6E67" w:rsidRDefault="002C24EE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6E67">
              <w:rPr>
                <w:rFonts w:eastAsia="Calibri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F5BF1" w:rsidRDefault="002C24EE" w:rsidP="000B4E72">
            <w:r w:rsidRPr="00CF5BF1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F5BF1" w:rsidRDefault="002C24EE" w:rsidP="000B4E72">
            <w:pPr>
              <w:jc w:val="both"/>
            </w:pPr>
            <w:r w:rsidRPr="00CF5BF1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E3BDC" w:rsidRDefault="002C24EE" w:rsidP="000B4E72">
            <w:r w:rsidRPr="00FC6E67">
              <w:rPr>
                <w:rFonts w:eastAsia="Calibri"/>
                <w:lang w:eastAsia="en-US"/>
              </w:rPr>
              <w:t>1 14 02048 04 0000 410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E3BDC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FC6E67">
              <w:rPr>
                <w:rFonts w:eastAsia="Calibri"/>
                <w:lang w:eastAsia="en-US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FC6E67" w:rsidRDefault="002C24EE" w:rsidP="000B4E72">
            <w:pPr>
              <w:rPr>
                <w:rFonts w:eastAsia="Calibri"/>
                <w:lang w:eastAsia="en-US"/>
              </w:rPr>
            </w:pPr>
            <w:r w:rsidRPr="00FC6E67">
              <w:rPr>
                <w:rFonts w:eastAsia="Calibri"/>
                <w:lang w:eastAsia="en-US"/>
              </w:rPr>
              <w:t>1 15 02040 04 0000 140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FC6E67" w:rsidRDefault="002C24EE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6E67">
              <w:rPr>
                <w:rFonts w:eastAsia="Calibri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DA543A" w:rsidRDefault="002C24EE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DA543A" w:rsidRDefault="002C24EE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DA543A" w:rsidRDefault="002C24EE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4971B3" w:rsidRDefault="002C24EE" w:rsidP="000B4E72">
            <w:pPr>
              <w:rPr>
                <w:snapToGrid w:val="0"/>
              </w:rPr>
            </w:pPr>
            <w:r w:rsidRPr="004971B3">
              <w:rPr>
                <w:snapToGrid w:val="0"/>
              </w:rPr>
              <w:t>1 16 10032 04 0000 140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B764A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A146D0" w:rsidRDefault="002C24EE" w:rsidP="000B4E72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B764A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10081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DA543A" w:rsidRDefault="002C24EE" w:rsidP="000B4E7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B83FD9" w:rsidRDefault="002C24EE" w:rsidP="000B4E72">
            <w:pPr>
              <w:rPr>
                <w:snapToGrid w:val="0"/>
                <w:lang w:val="en-US"/>
              </w:rPr>
            </w:pPr>
            <w:r w:rsidRPr="00B83FD9">
              <w:rPr>
                <w:snapToGrid w:val="0"/>
              </w:rPr>
              <w:t>1 16 1</w:t>
            </w:r>
            <w:r w:rsidRPr="00B83FD9">
              <w:rPr>
                <w:snapToGrid w:val="0"/>
                <w:lang w:val="en-US"/>
              </w:rPr>
              <w:t>0</w:t>
            </w:r>
            <w:r w:rsidRPr="00B83FD9">
              <w:rPr>
                <w:snapToGrid w:val="0"/>
              </w:rPr>
              <w:t>100</w:t>
            </w:r>
            <w:r w:rsidRPr="00B83FD9">
              <w:rPr>
                <w:snapToGrid w:val="0"/>
                <w:lang w:val="en-US"/>
              </w:rPr>
              <w:t xml:space="preserve"> 04 00</w:t>
            </w:r>
            <w:r w:rsidRPr="00B83FD9">
              <w:rPr>
                <w:snapToGrid w:val="0"/>
              </w:rPr>
              <w:t>0</w:t>
            </w:r>
            <w:r w:rsidRPr="00B83FD9">
              <w:rPr>
                <w:snapToGrid w:val="0"/>
                <w:lang w:val="en-US"/>
              </w:rPr>
              <w:t>0 1</w:t>
            </w:r>
            <w:r w:rsidRPr="00B83FD9">
              <w:rPr>
                <w:snapToGrid w:val="0"/>
              </w:rPr>
              <w:t>4</w:t>
            </w:r>
            <w:r w:rsidRPr="00B83FD9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B83FD9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B83FD9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B83FD9" w:rsidRDefault="002C24EE" w:rsidP="000B4E72">
            <w:r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B83FD9" w:rsidRDefault="002C24EE" w:rsidP="000B4E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Невыясненные поступления, зачисляемые в бюджеты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  <w:r w:rsidRPr="00E000E8">
              <w:rPr>
                <w:snapToGrid w:val="0"/>
              </w:rP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000E8">
              <w:t>Прочие неналоговые доходы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652ABA" w:rsidRDefault="002C24EE" w:rsidP="000B4E72">
            <w:r w:rsidRPr="00652ABA">
              <w:t>2 03 04099 04 0000 150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652ABA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652ABA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r w:rsidRPr="00C23925">
              <w:t>2 07 040</w:t>
            </w:r>
            <w:r w:rsidRPr="00C23925">
              <w:rPr>
                <w:lang w:val="en-US"/>
              </w:rPr>
              <w:t>5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pPr>
              <w:jc w:val="both"/>
            </w:pPr>
            <w:r w:rsidRPr="00C23925">
              <w:t>Прочие безвозмездные поступления в бюджеты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E" w:rsidRPr="00254063" w:rsidRDefault="002C24EE" w:rsidP="000B4E72">
            <w:r w:rsidRPr="00254063">
              <w:rPr>
                <w:snapToGrid w:val="0"/>
              </w:rPr>
              <w:t>2 07 10040 04 0000 191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54063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54063">
              <w:t>Безвозмездные неденежные поступления внутри юридического лица (бюджеты городских округов)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E" w:rsidRPr="00294291" w:rsidRDefault="002C24EE" w:rsidP="000B4E72">
            <w:r w:rsidRPr="00294291">
              <w:rPr>
                <w:snapToGrid w:val="0"/>
              </w:rPr>
              <w:t>2 07 10040 04 0000 192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94291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94291">
              <w:t>Безвозмездные внутриведомственные неденежные поступления (бюджеты городских округов)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E" w:rsidRPr="00294291" w:rsidRDefault="002C24EE" w:rsidP="000B4E72">
            <w:r w:rsidRPr="00294291">
              <w:rPr>
                <w:snapToGrid w:val="0"/>
              </w:rPr>
              <w:t>2 07 10040 04 0000 193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94291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94291">
              <w:t>Безвозмездные внутриведомственные неденежные поступления от бюджетных (автономных) учреждений в бюджеты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E" w:rsidRPr="00294291" w:rsidRDefault="002C24EE" w:rsidP="000B4E72">
            <w:r w:rsidRPr="00294291">
              <w:rPr>
                <w:snapToGrid w:val="0"/>
              </w:rPr>
              <w:t>2 07 10040 04 0000 194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94291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94291">
              <w:t>Безвозмездные межведомственные неденежные поступления (бюджеты городских округов)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E" w:rsidRPr="00294291" w:rsidRDefault="002C24EE" w:rsidP="000B4E72">
            <w:r w:rsidRPr="00294291">
              <w:rPr>
                <w:snapToGrid w:val="0"/>
              </w:rPr>
              <w:t>2 07 10040 04 0000 195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94291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94291">
              <w:t>Безвозмездные межведомственные неденежные поступления от бюджетных (автономных) учреждений в бюджеты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E" w:rsidRPr="00294291" w:rsidRDefault="002C24EE" w:rsidP="000B4E72">
            <w:r w:rsidRPr="00294291">
              <w:rPr>
                <w:snapToGrid w:val="0"/>
              </w:rPr>
              <w:t>2 07 10040 04 0000 196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94291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94291">
              <w:t>Безвозмездные межбюджетные неденежные поступления в бюджеты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E" w:rsidRPr="00294291" w:rsidRDefault="002C24EE" w:rsidP="000B4E72">
            <w:r w:rsidRPr="00294291">
              <w:rPr>
                <w:snapToGrid w:val="0"/>
              </w:rPr>
              <w:t>2 07 10040 04 0000 197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94291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94291">
              <w:t>Безвозмездные межбюджетные неденежные поступления от бюджетных (автономных) учреждений в бюджеты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E" w:rsidRPr="00294291" w:rsidRDefault="002C24EE" w:rsidP="000B4E72">
            <w:r w:rsidRPr="00294291">
              <w:rPr>
                <w:snapToGrid w:val="0"/>
              </w:rPr>
              <w:t>2 07 10040 04 0000 198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94291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94291">
              <w:t>Безвозмездные неденежные поступления от государственного сектора в бюджеты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E" w:rsidRPr="00294291" w:rsidRDefault="002C24EE" w:rsidP="000B4E72">
            <w:r w:rsidRPr="00294291">
              <w:rPr>
                <w:snapToGrid w:val="0"/>
              </w:rPr>
              <w:t>2 07 10040 04 0000 199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294291" w:rsidRDefault="002C24EE" w:rsidP="000B4E72">
            <w:pPr>
              <w:autoSpaceDE w:val="0"/>
              <w:autoSpaceDN w:val="0"/>
              <w:adjustRightInd w:val="0"/>
              <w:jc w:val="both"/>
            </w:pPr>
            <w:r w:rsidRPr="00294291">
              <w:t>Прочие безвозмездные неденежные поступления в бюджеты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r w:rsidRPr="00C23925">
              <w:t>2 18 040</w:t>
            </w:r>
            <w:r>
              <w:t>1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r w:rsidRPr="00C23925">
              <w:t>2 18 040</w:t>
            </w:r>
            <w:r>
              <w:t>2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r w:rsidRPr="00C23925">
              <w:t>2 18 040</w:t>
            </w:r>
            <w:r>
              <w:t>3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r>
              <w:t>2 19 25021 04 0000 150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2 19 25097 04 0000 150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B32353" w:rsidP="00B3235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2 19 25229 04 0000 150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311557" w:rsidP="0031155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r>
              <w:t>2 19 25304 04 0000 150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2 19 25305 04 0000 150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2 19 25456 04 0000 150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модернизацию театров юного зрителя и театров кукол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2 19 25497 04 0000 150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r>
              <w:t>2 19 25511 04 0000 150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проведение комплексных кадастровых работ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2 19 25517 04 0000 150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поддержку творческой деятельности и техническое оснащение детских и кукольных театров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2 19 25519 04 0000 150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E47CDF" w:rsidP="00E47CD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2 19 25555 04 0000 150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2 19 35082 04 0000 150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r>
              <w:t>2 19 35120 04 0000 150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2 19 35930 04 0000 150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r>
              <w:t>2 19 45303 04 0000 150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Default="002C24EE" w:rsidP="000B4E72">
            <w:pPr>
              <w:autoSpaceDE w:val="0"/>
              <w:autoSpaceDN w:val="0"/>
              <w:adjustRightInd w:val="0"/>
              <w:jc w:val="both"/>
            </w:pPr>
            <w: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2C24EE" w:rsidRPr="00E000E8" w:rsidTr="000B4E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E000E8" w:rsidRDefault="002C24EE" w:rsidP="000B4E72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r w:rsidRPr="00C23925">
              <w:t xml:space="preserve">2 19 </w:t>
            </w:r>
            <w:r>
              <w:t>6001</w:t>
            </w:r>
            <w:r w:rsidRPr="00C23925">
              <w:t>0 04 0000 15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E" w:rsidRPr="00C23925" w:rsidRDefault="002C24EE" w:rsidP="000B4E72">
            <w:pPr>
              <w:jc w:val="both"/>
            </w:pPr>
            <w:r w:rsidRPr="00C23925">
              <w:t xml:space="preserve">Возврат </w:t>
            </w:r>
            <w:r>
              <w:t xml:space="preserve">прочих </w:t>
            </w:r>
            <w:r w:rsidRPr="00C23925"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22ABB" w:rsidRPr="005719AA" w:rsidRDefault="00822ABB" w:rsidP="00822ABB">
      <w:pPr>
        <w:pStyle w:val="ConsPlusNormal"/>
        <w:widowControl/>
        <w:tabs>
          <w:tab w:val="left" w:pos="1260"/>
          <w:tab w:val="left" w:pos="5387"/>
        </w:tabs>
        <w:ind w:right="-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22ABB" w:rsidRDefault="00822ABB" w:rsidP="00964A52">
      <w:pPr>
        <w:ind w:left="4820"/>
        <w:rPr>
          <w:sz w:val="28"/>
          <w:szCs w:val="28"/>
        </w:rPr>
      </w:pPr>
    </w:p>
    <w:p w:rsidR="000F7CE2" w:rsidRDefault="000F7CE2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0F7CE2" w:rsidRDefault="000F7CE2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0F7CE2" w:rsidRDefault="000F7CE2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0F7CE2" w:rsidRDefault="000F7CE2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3F22A2" w:rsidRDefault="003F22A2" w:rsidP="00515AA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3F22A2" w:rsidSect="00902728">
      <w:headerReference w:type="default" r:id="rId64"/>
      <w:headerReference w:type="first" r:id="rId65"/>
      <w:pgSz w:w="11906" w:h="16838"/>
      <w:pgMar w:top="567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25" w:rsidRDefault="00F55D25" w:rsidP="00B35E33">
      <w:r>
        <w:separator/>
      </w:r>
    </w:p>
  </w:endnote>
  <w:endnote w:type="continuationSeparator" w:id="0">
    <w:p w:rsidR="00F55D25" w:rsidRDefault="00F55D25" w:rsidP="00B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25" w:rsidRDefault="00F55D25" w:rsidP="00B35E33">
      <w:r>
        <w:separator/>
      </w:r>
    </w:p>
  </w:footnote>
  <w:footnote w:type="continuationSeparator" w:id="0">
    <w:p w:rsidR="00F55D25" w:rsidRDefault="00F55D25" w:rsidP="00B3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436316"/>
      <w:docPartObj>
        <w:docPartGallery w:val="Page Numbers (Top of Page)"/>
        <w:docPartUnique/>
      </w:docPartObj>
    </w:sdtPr>
    <w:sdtEndPr/>
    <w:sdtContent>
      <w:p w:rsidR="00C939AD" w:rsidRDefault="00C939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ACF">
          <w:rPr>
            <w:noProof/>
          </w:rPr>
          <w:t>2</w:t>
        </w:r>
        <w:r>
          <w:fldChar w:fldCharType="end"/>
        </w:r>
      </w:p>
    </w:sdtContent>
  </w:sdt>
  <w:p w:rsidR="00C939AD" w:rsidRDefault="00C939AD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AD" w:rsidRDefault="00C939AD">
    <w:pPr>
      <w:pStyle w:val="ae"/>
      <w:jc w:val="center"/>
    </w:pPr>
  </w:p>
  <w:p w:rsidR="00C939AD" w:rsidRDefault="00C939A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6.5pt;visibility:visible;mso-wrap-style:square" o:bullet="t">
        <v:imagedata r:id="rId1" o:title=""/>
      </v:shape>
    </w:pict>
  </w:numPicBullet>
  <w:numPicBullet w:numPicBulletId="1">
    <w:pict>
      <v:shape id="_x0000_i1029" type="#_x0000_t75" style="width:11.25pt;height:17.25pt;visibility:visible;mso-wrap-style:square" o:bullet="t">
        <v:imagedata r:id="rId2" o:title=""/>
      </v:shape>
    </w:pict>
  </w:numPicBullet>
  <w:abstractNum w:abstractNumId="0">
    <w:nsid w:val="01AF524E"/>
    <w:multiLevelType w:val="hybridMultilevel"/>
    <w:tmpl w:val="3A8C7912"/>
    <w:lvl w:ilvl="0" w:tplc="2A067C68">
      <w:start w:val="1"/>
      <w:numFmt w:val="bullet"/>
      <w:lvlText w:val=""/>
      <w:lvlPicBulletId w:val="0"/>
      <w:lvlJc w:val="left"/>
      <w:pPr>
        <w:tabs>
          <w:tab w:val="num" w:pos="1134"/>
        </w:tabs>
        <w:ind w:left="1162" w:hanging="27"/>
      </w:pPr>
      <w:rPr>
        <w:rFonts w:ascii="Symbol" w:hAnsi="Symbol" w:hint="default"/>
        <w:sz w:val="36"/>
        <w:szCs w:val="36"/>
      </w:rPr>
    </w:lvl>
    <w:lvl w:ilvl="1" w:tplc="3C0014F8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2" w:tplc="F3E687A6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3" w:tplc="7D9C5146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4" w:tplc="4D3C5EB0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5" w:tplc="103E6998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6" w:tplc="5DAACEEA" w:tentative="1">
      <w:start w:val="1"/>
      <w:numFmt w:val="bullet"/>
      <w:lvlText w:val=""/>
      <w:lvlJc w:val="left"/>
      <w:pPr>
        <w:tabs>
          <w:tab w:val="num" w:pos="6148"/>
        </w:tabs>
        <w:ind w:left="6148" w:hanging="360"/>
      </w:pPr>
      <w:rPr>
        <w:rFonts w:ascii="Symbol" w:hAnsi="Symbol" w:hint="default"/>
      </w:rPr>
    </w:lvl>
    <w:lvl w:ilvl="7" w:tplc="7E449D18" w:tentative="1">
      <w:start w:val="1"/>
      <w:numFmt w:val="bullet"/>
      <w:lvlText w:val=""/>
      <w:lvlJc w:val="left"/>
      <w:pPr>
        <w:tabs>
          <w:tab w:val="num" w:pos="6868"/>
        </w:tabs>
        <w:ind w:left="6868" w:hanging="360"/>
      </w:pPr>
      <w:rPr>
        <w:rFonts w:ascii="Symbol" w:hAnsi="Symbol" w:hint="default"/>
      </w:rPr>
    </w:lvl>
    <w:lvl w:ilvl="8" w:tplc="5342791A" w:tentative="1">
      <w:start w:val="1"/>
      <w:numFmt w:val="bullet"/>
      <w:lvlText w:val=""/>
      <w:lvlJc w:val="left"/>
      <w:pPr>
        <w:tabs>
          <w:tab w:val="num" w:pos="7588"/>
        </w:tabs>
        <w:ind w:left="7588" w:hanging="360"/>
      </w:pPr>
      <w:rPr>
        <w:rFonts w:ascii="Symbol" w:hAnsi="Symbol" w:hint="default"/>
      </w:rPr>
    </w:lvl>
  </w:abstractNum>
  <w:abstractNum w:abstractNumId="1">
    <w:nsid w:val="085F4592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AF225D3"/>
    <w:multiLevelType w:val="hybridMultilevel"/>
    <w:tmpl w:val="2E5E1C42"/>
    <w:lvl w:ilvl="0" w:tplc="8C0AD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20BCC"/>
    <w:multiLevelType w:val="hybridMultilevel"/>
    <w:tmpl w:val="E2DA894A"/>
    <w:lvl w:ilvl="0" w:tplc="36F833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C853CD"/>
    <w:multiLevelType w:val="hybridMultilevel"/>
    <w:tmpl w:val="358A36B8"/>
    <w:lvl w:ilvl="0" w:tplc="393AD46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25E62AD3"/>
    <w:multiLevelType w:val="hybridMultilevel"/>
    <w:tmpl w:val="AE00CC94"/>
    <w:lvl w:ilvl="0" w:tplc="F3B65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F108D8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327A2209"/>
    <w:multiLevelType w:val="hybridMultilevel"/>
    <w:tmpl w:val="6AD4DC5C"/>
    <w:lvl w:ilvl="0" w:tplc="16FAB9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8BC4ACD"/>
    <w:multiLevelType w:val="hybridMultilevel"/>
    <w:tmpl w:val="1BD8B748"/>
    <w:lvl w:ilvl="0" w:tplc="2472B13E">
      <w:start w:val="1"/>
      <w:numFmt w:val="upperRoman"/>
      <w:lvlText w:val="%1."/>
      <w:lvlJc w:val="left"/>
      <w:pPr>
        <w:ind w:left="24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>
    <w:nsid w:val="42DC3884"/>
    <w:multiLevelType w:val="multilevel"/>
    <w:tmpl w:val="DDF802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CBA3BDB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4CF77457"/>
    <w:multiLevelType w:val="multilevel"/>
    <w:tmpl w:val="F016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8F08A4"/>
    <w:multiLevelType w:val="hybridMultilevel"/>
    <w:tmpl w:val="1B48F610"/>
    <w:lvl w:ilvl="0" w:tplc="0324D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209061B"/>
    <w:multiLevelType w:val="hybridMultilevel"/>
    <w:tmpl w:val="15CC970C"/>
    <w:lvl w:ilvl="0" w:tplc="799239C8">
      <w:start w:val="1"/>
      <w:numFmt w:val="upperRoman"/>
      <w:lvlText w:val="%1."/>
      <w:lvlJc w:val="left"/>
      <w:pPr>
        <w:ind w:left="30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9" w:hanging="360"/>
      </w:pPr>
    </w:lvl>
    <w:lvl w:ilvl="2" w:tplc="0419001B" w:tentative="1">
      <w:start w:val="1"/>
      <w:numFmt w:val="lowerRoman"/>
      <w:lvlText w:val="%3."/>
      <w:lvlJc w:val="right"/>
      <w:pPr>
        <w:ind w:left="4159" w:hanging="180"/>
      </w:pPr>
    </w:lvl>
    <w:lvl w:ilvl="3" w:tplc="0419000F" w:tentative="1">
      <w:start w:val="1"/>
      <w:numFmt w:val="decimal"/>
      <w:lvlText w:val="%4."/>
      <w:lvlJc w:val="left"/>
      <w:pPr>
        <w:ind w:left="4879" w:hanging="360"/>
      </w:pPr>
    </w:lvl>
    <w:lvl w:ilvl="4" w:tplc="04190019" w:tentative="1">
      <w:start w:val="1"/>
      <w:numFmt w:val="lowerLetter"/>
      <w:lvlText w:val="%5."/>
      <w:lvlJc w:val="left"/>
      <w:pPr>
        <w:ind w:left="5599" w:hanging="360"/>
      </w:pPr>
    </w:lvl>
    <w:lvl w:ilvl="5" w:tplc="0419001B" w:tentative="1">
      <w:start w:val="1"/>
      <w:numFmt w:val="lowerRoman"/>
      <w:lvlText w:val="%6."/>
      <w:lvlJc w:val="right"/>
      <w:pPr>
        <w:ind w:left="6319" w:hanging="180"/>
      </w:pPr>
    </w:lvl>
    <w:lvl w:ilvl="6" w:tplc="0419000F" w:tentative="1">
      <w:start w:val="1"/>
      <w:numFmt w:val="decimal"/>
      <w:lvlText w:val="%7."/>
      <w:lvlJc w:val="left"/>
      <w:pPr>
        <w:ind w:left="7039" w:hanging="360"/>
      </w:pPr>
    </w:lvl>
    <w:lvl w:ilvl="7" w:tplc="04190019" w:tentative="1">
      <w:start w:val="1"/>
      <w:numFmt w:val="lowerLetter"/>
      <w:lvlText w:val="%8."/>
      <w:lvlJc w:val="left"/>
      <w:pPr>
        <w:ind w:left="7759" w:hanging="360"/>
      </w:pPr>
    </w:lvl>
    <w:lvl w:ilvl="8" w:tplc="0419001B" w:tentative="1">
      <w:start w:val="1"/>
      <w:numFmt w:val="lowerRoman"/>
      <w:lvlText w:val="%9."/>
      <w:lvlJc w:val="right"/>
      <w:pPr>
        <w:ind w:left="8479" w:hanging="180"/>
      </w:pPr>
    </w:lvl>
  </w:abstractNum>
  <w:abstractNum w:abstractNumId="14">
    <w:nsid w:val="74A11A06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7F5F2FE9"/>
    <w:multiLevelType w:val="hybridMultilevel"/>
    <w:tmpl w:val="261C7F0A"/>
    <w:lvl w:ilvl="0" w:tplc="4DE0D9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5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33"/>
    <w:rsid w:val="0000067A"/>
    <w:rsid w:val="00000DBA"/>
    <w:rsid w:val="000011B9"/>
    <w:rsid w:val="00001427"/>
    <w:rsid w:val="00001567"/>
    <w:rsid w:val="00001F5F"/>
    <w:rsid w:val="00002193"/>
    <w:rsid w:val="000022B9"/>
    <w:rsid w:val="00002B26"/>
    <w:rsid w:val="00002CD4"/>
    <w:rsid w:val="0000440E"/>
    <w:rsid w:val="000061D9"/>
    <w:rsid w:val="00006871"/>
    <w:rsid w:val="00010F0D"/>
    <w:rsid w:val="00012673"/>
    <w:rsid w:val="00013624"/>
    <w:rsid w:val="00013C62"/>
    <w:rsid w:val="0001425E"/>
    <w:rsid w:val="000144E0"/>
    <w:rsid w:val="000152FA"/>
    <w:rsid w:val="00016899"/>
    <w:rsid w:val="00021522"/>
    <w:rsid w:val="00021A8E"/>
    <w:rsid w:val="00022D40"/>
    <w:rsid w:val="00023A96"/>
    <w:rsid w:val="00025753"/>
    <w:rsid w:val="00025DB1"/>
    <w:rsid w:val="000300F8"/>
    <w:rsid w:val="00031F6F"/>
    <w:rsid w:val="0003532E"/>
    <w:rsid w:val="0003559F"/>
    <w:rsid w:val="00036F23"/>
    <w:rsid w:val="000374BB"/>
    <w:rsid w:val="00040309"/>
    <w:rsid w:val="000410C2"/>
    <w:rsid w:val="0004115F"/>
    <w:rsid w:val="00041A83"/>
    <w:rsid w:val="00041E61"/>
    <w:rsid w:val="00041E83"/>
    <w:rsid w:val="00042B55"/>
    <w:rsid w:val="00043FF0"/>
    <w:rsid w:val="000446D6"/>
    <w:rsid w:val="00044B0B"/>
    <w:rsid w:val="00044F1D"/>
    <w:rsid w:val="000453D7"/>
    <w:rsid w:val="00045B75"/>
    <w:rsid w:val="0005154D"/>
    <w:rsid w:val="00052BB4"/>
    <w:rsid w:val="00052CE6"/>
    <w:rsid w:val="0005309E"/>
    <w:rsid w:val="000538F1"/>
    <w:rsid w:val="00053E14"/>
    <w:rsid w:val="00054052"/>
    <w:rsid w:val="00054DA7"/>
    <w:rsid w:val="000555CF"/>
    <w:rsid w:val="00057402"/>
    <w:rsid w:val="00060C96"/>
    <w:rsid w:val="00061183"/>
    <w:rsid w:val="00063685"/>
    <w:rsid w:val="00064226"/>
    <w:rsid w:val="00065968"/>
    <w:rsid w:val="00066084"/>
    <w:rsid w:val="000700DF"/>
    <w:rsid w:val="0007057E"/>
    <w:rsid w:val="000723D5"/>
    <w:rsid w:val="00072484"/>
    <w:rsid w:val="0007469C"/>
    <w:rsid w:val="0007491D"/>
    <w:rsid w:val="000756B3"/>
    <w:rsid w:val="00076306"/>
    <w:rsid w:val="00076348"/>
    <w:rsid w:val="00076CF3"/>
    <w:rsid w:val="00076D7B"/>
    <w:rsid w:val="00080720"/>
    <w:rsid w:val="00080EAF"/>
    <w:rsid w:val="000829B0"/>
    <w:rsid w:val="00083DA3"/>
    <w:rsid w:val="000851D5"/>
    <w:rsid w:val="00086945"/>
    <w:rsid w:val="00087540"/>
    <w:rsid w:val="00087DB0"/>
    <w:rsid w:val="00090328"/>
    <w:rsid w:val="00090599"/>
    <w:rsid w:val="00090EC8"/>
    <w:rsid w:val="00090F2F"/>
    <w:rsid w:val="00091343"/>
    <w:rsid w:val="00091B96"/>
    <w:rsid w:val="00092EE2"/>
    <w:rsid w:val="00094A43"/>
    <w:rsid w:val="00096514"/>
    <w:rsid w:val="00097BDB"/>
    <w:rsid w:val="000A0A7C"/>
    <w:rsid w:val="000A0BAF"/>
    <w:rsid w:val="000A6738"/>
    <w:rsid w:val="000A677A"/>
    <w:rsid w:val="000A6F2A"/>
    <w:rsid w:val="000A7446"/>
    <w:rsid w:val="000A75D0"/>
    <w:rsid w:val="000A78DF"/>
    <w:rsid w:val="000B03F8"/>
    <w:rsid w:val="000B0801"/>
    <w:rsid w:val="000B09C6"/>
    <w:rsid w:val="000B27D9"/>
    <w:rsid w:val="000B2FDB"/>
    <w:rsid w:val="000B3C5C"/>
    <w:rsid w:val="000B3FF4"/>
    <w:rsid w:val="000B4767"/>
    <w:rsid w:val="000B4E72"/>
    <w:rsid w:val="000B6732"/>
    <w:rsid w:val="000B7AEE"/>
    <w:rsid w:val="000C1011"/>
    <w:rsid w:val="000C1F78"/>
    <w:rsid w:val="000C2E4D"/>
    <w:rsid w:val="000C5E02"/>
    <w:rsid w:val="000C668D"/>
    <w:rsid w:val="000D0716"/>
    <w:rsid w:val="000D0DEE"/>
    <w:rsid w:val="000D0E11"/>
    <w:rsid w:val="000D4485"/>
    <w:rsid w:val="000D4774"/>
    <w:rsid w:val="000D5E91"/>
    <w:rsid w:val="000D719E"/>
    <w:rsid w:val="000E01C9"/>
    <w:rsid w:val="000E2910"/>
    <w:rsid w:val="000E34F6"/>
    <w:rsid w:val="000E384B"/>
    <w:rsid w:val="000E5426"/>
    <w:rsid w:val="000E58AF"/>
    <w:rsid w:val="000F0621"/>
    <w:rsid w:val="000F292D"/>
    <w:rsid w:val="000F2B75"/>
    <w:rsid w:val="000F44EC"/>
    <w:rsid w:val="000F464A"/>
    <w:rsid w:val="000F5476"/>
    <w:rsid w:val="000F5ABE"/>
    <w:rsid w:val="000F6043"/>
    <w:rsid w:val="000F7CE2"/>
    <w:rsid w:val="001012C0"/>
    <w:rsid w:val="00101726"/>
    <w:rsid w:val="001017AB"/>
    <w:rsid w:val="00102337"/>
    <w:rsid w:val="0010407A"/>
    <w:rsid w:val="001040C9"/>
    <w:rsid w:val="001045E9"/>
    <w:rsid w:val="001053AE"/>
    <w:rsid w:val="0010607A"/>
    <w:rsid w:val="001060EE"/>
    <w:rsid w:val="00106BB8"/>
    <w:rsid w:val="0011014A"/>
    <w:rsid w:val="0011391A"/>
    <w:rsid w:val="00113F66"/>
    <w:rsid w:val="00114300"/>
    <w:rsid w:val="00115256"/>
    <w:rsid w:val="001161B4"/>
    <w:rsid w:val="00116FF5"/>
    <w:rsid w:val="00117964"/>
    <w:rsid w:val="00117DB0"/>
    <w:rsid w:val="00120929"/>
    <w:rsid w:val="00121737"/>
    <w:rsid w:val="001217A7"/>
    <w:rsid w:val="00122D73"/>
    <w:rsid w:val="001256E5"/>
    <w:rsid w:val="0012574C"/>
    <w:rsid w:val="00125B1C"/>
    <w:rsid w:val="00125BA2"/>
    <w:rsid w:val="00126A63"/>
    <w:rsid w:val="00126FF3"/>
    <w:rsid w:val="001270D4"/>
    <w:rsid w:val="00127787"/>
    <w:rsid w:val="00130BD5"/>
    <w:rsid w:val="00131875"/>
    <w:rsid w:val="0013481E"/>
    <w:rsid w:val="0013574C"/>
    <w:rsid w:val="001445DF"/>
    <w:rsid w:val="00144E93"/>
    <w:rsid w:val="00145CBF"/>
    <w:rsid w:val="001465A5"/>
    <w:rsid w:val="0014751A"/>
    <w:rsid w:val="0015073B"/>
    <w:rsid w:val="001523D8"/>
    <w:rsid w:val="00152AAE"/>
    <w:rsid w:val="0015358D"/>
    <w:rsid w:val="00155973"/>
    <w:rsid w:val="00155EA9"/>
    <w:rsid w:val="0015628F"/>
    <w:rsid w:val="00156B57"/>
    <w:rsid w:val="001572C1"/>
    <w:rsid w:val="0015747C"/>
    <w:rsid w:val="001577C1"/>
    <w:rsid w:val="001579B0"/>
    <w:rsid w:val="001604EA"/>
    <w:rsid w:val="00163580"/>
    <w:rsid w:val="00163DC7"/>
    <w:rsid w:val="001673D4"/>
    <w:rsid w:val="00167D3C"/>
    <w:rsid w:val="00170733"/>
    <w:rsid w:val="00171A37"/>
    <w:rsid w:val="00172508"/>
    <w:rsid w:val="001737BF"/>
    <w:rsid w:val="00175426"/>
    <w:rsid w:val="0017570F"/>
    <w:rsid w:val="00177BB1"/>
    <w:rsid w:val="00180269"/>
    <w:rsid w:val="001857D3"/>
    <w:rsid w:val="00185EF7"/>
    <w:rsid w:val="001864F3"/>
    <w:rsid w:val="00190ADF"/>
    <w:rsid w:val="00192325"/>
    <w:rsid w:val="00192A10"/>
    <w:rsid w:val="00192C85"/>
    <w:rsid w:val="00194426"/>
    <w:rsid w:val="00196261"/>
    <w:rsid w:val="00197973"/>
    <w:rsid w:val="00197AAE"/>
    <w:rsid w:val="001A01C7"/>
    <w:rsid w:val="001A0AFB"/>
    <w:rsid w:val="001A306A"/>
    <w:rsid w:val="001A32A6"/>
    <w:rsid w:val="001A5881"/>
    <w:rsid w:val="001A665B"/>
    <w:rsid w:val="001B0A3E"/>
    <w:rsid w:val="001B2845"/>
    <w:rsid w:val="001B346F"/>
    <w:rsid w:val="001B4E53"/>
    <w:rsid w:val="001B5A25"/>
    <w:rsid w:val="001B6660"/>
    <w:rsid w:val="001C107D"/>
    <w:rsid w:val="001C1806"/>
    <w:rsid w:val="001C23B0"/>
    <w:rsid w:val="001C3432"/>
    <w:rsid w:val="001C4945"/>
    <w:rsid w:val="001C674B"/>
    <w:rsid w:val="001D1025"/>
    <w:rsid w:val="001D1603"/>
    <w:rsid w:val="001D1A1C"/>
    <w:rsid w:val="001D2647"/>
    <w:rsid w:val="001D2FD1"/>
    <w:rsid w:val="001D3A56"/>
    <w:rsid w:val="001D7126"/>
    <w:rsid w:val="001E17A8"/>
    <w:rsid w:val="001E2764"/>
    <w:rsid w:val="001E333B"/>
    <w:rsid w:val="001E3344"/>
    <w:rsid w:val="001E36E9"/>
    <w:rsid w:val="001E37D0"/>
    <w:rsid w:val="001E4838"/>
    <w:rsid w:val="001E4D71"/>
    <w:rsid w:val="001E7249"/>
    <w:rsid w:val="001E79A4"/>
    <w:rsid w:val="001F0484"/>
    <w:rsid w:val="001F143C"/>
    <w:rsid w:val="001F32A2"/>
    <w:rsid w:val="001F4134"/>
    <w:rsid w:val="001F4624"/>
    <w:rsid w:val="001F48A0"/>
    <w:rsid w:val="001F5799"/>
    <w:rsid w:val="001F6DDE"/>
    <w:rsid w:val="001F7912"/>
    <w:rsid w:val="001F7C04"/>
    <w:rsid w:val="00200759"/>
    <w:rsid w:val="00201E51"/>
    <w:rsid w:val="002020CD"/>
    <w:rsid w:val="00202641"/>
    <w:rsid w:val="0020289F"/>
    <w:rsid w:val="002030D5"/>
    <w:rsid w:val="00203AC4"/>
    <w:rsid w:val="00203F59"/>
    <w:rsid w:val="002069D2"/>
    <w:rsid w:val="002076AB"/>
    <w:rsid w:val="00207F61"/>
    <w:rsid w:val="00211AC2"/>
    <w:rsid w:val="00211E2A"/>
    <w:rsid w:val="00213617"/>
    <w:rsid w:val="00214059"/>
    <w:rsid w:val="002165AF"/>
    <w:rsid w:val="00216A26"/>
    <w:rsid w:val="00216D0F"/>
    <w:rsid w:val="00216DE4"/>
    <w:rsid w:val="00217FA0"/>
    <w:rsid w:val="00220129"/>
    <w:rsid w:val="002209D5"/>
    <w:rsid w:val="0022135A"/>
    <w:rsid w:val="00223A19"/>
    <w:rsid w:val="00223ACF"/>
    <w:rsid w:val="00224162"/>
    <w:rsid w:val="002276B5"/>
    <w:rsid w:val="00231C9B"/>
    <w:rsid w:val="00233ADD"/>
    <w:rsid w:val="00233CA5"/>
    <w:rsid w:val="0023480D"/>
    <w:rsid w:val="00236586"/>
    <w:rsid w:val="00236B46"/>
    <w:rsid w:val="00236D71"/>
    <w:rsid w:val="00237B9B"/>
    <w:rsid w:val="00240847"/>
    <w:rsid w:val="00240F46"/>
    <w:rsid w:val="00240FC0"/>
    <w:rsid w:val="00240FE9"/>
    <w:rsid w:val="0024168B"/>
    <w:rsid w:val="002418D3"/>
    <w:rsid w:val="0024192D"/>
    <w:rsid w:val="00241C07"/>
    <w:rsid w:val="002505FD"/>
    <w:rsid w:val="00252258"/>
    <w:rsid w:val="002524D8"/>
    <w:rsid w:val="00252BFB"/>
    <w:rsid w:val="002531A9"/>
    <w:rsid w:val="0025688A"/>
    <w:rsid w:val="002604BC"/>
    <w:rsid w:val="00260B2E"/>
    <w:rsid w:val="00262243"/>
    <w:rsid w:val="00262574"/>
    <w:rsid w:val="00262890"/>
    <w:rsid w:val="002629D5"/>
    <w:rsid w:val="002651F6"/>
    <w:rsid w:val="00266015"/>
    <w:rsid w:val="00270119"/>
    <w:rsid w:val="00270357"/>
    <w:rsid w:val="00271791"/>
    <w:rsid w:val="00273F22"/>
    <w:rsid w:val="00274C69"/>
    <w:rsid w:val="002751B7"/>
    <w:rsid w:val="002751E0"/>
    <w:rsid w:val="00276731"/>
    <w:rsid w:val="00277380"/>
    <w:rsid w:val="002776EC"/>
    <w:rsid w:val="002817D4"/>
    <w:rsid w:val="00281E37"/>
    <w:rsid w:val="00281FEF"/>
    <w:rsid w:val="002832ED"/>
    <w:rsid w:val="00283418"/>
    <w:rsid w:val="0028405B"/>
    <w:rsid w:val="00284CCE"/>
    <w:rsid w:val="0028654E"/>
    <w:rsid w:val="00287031"/>
    <w:rsid w:val="00287A59"/>
    <w:rsid w:val="00287BDF"/>
    <w:rsid w:val="002909B1"/>
    <w:rsid w:val="00291778"/>
    <w:rsid w:val="00297602"/>
    <w:rsid w:val="002A096D"/>
    <w:rsid w:val="002A141B"/>
    <w:rsid w:val="002A1B9E"/>
    <w:rsid w:val="002A4207"/>
    <w:rsid w:val="002A54A3"/>
    <w:rsid w:val="002A5CA3"/>
    <w:rsid w:val="002A6E00"/>
    <w:rsid w:val="002B05BF"/>
    <w:rsid w:val="002B08CA"/>
    <w:rsid w:val="002B0D1B"/>
    <w:rsid w:val="002B2454"/>
    <w:rsid w:val="002B2546"/>
    <w:rsid w:val="002B44F7"/>
    <w:rsid w:val="002B486D"/>
    <w:rsid w:val="002B5126"/>
    <w:rsid w:val="002B5312"/>
    <w:rsid w:val="002B7104"/>
    <w:rsid w:val="002C1199"/>
    <w:rsid w:val="002C185E"/>
    <w:rsid w:val="002C24EE"/>
    <w:rsid w:val="002C2CBB"/>
    <w:rsid w:val="002C557E"/>
    <w:rsid w:val="002C60F0"/>
    <w:rsid w:val="002D0027"/>
    <w:rsid w:val="002D03ED"/>
    <w:rsid w:val="002D16FE"/>
    <w:rsid w:val="002D1F63"/>
    <w:rsid w:val="002D2297"/>
    <w:rsid w:val="002D2F53"/>
    <w:rsid w:val="002D30DB"/>
    <w:rsid w:val="002D38F6"/>
    <w:rsid w:val="002D5165"/>
    <w:rsid w:val="002D6406"/>
    <w:rsid w:val="002D6933"/>
    <w:rsid w:val="002D75FD"/>
    <w:rsid w:val="002E08C5"/>
    <w:rsid w:val="002E1BF5"/>
    <w:rsid w:val="002E1C4A"/>
    <w:rsid w:val="002E1EBF"/>
    <w:rsid w:val="002E5BD5"/>
    <w:rsid w:val="002E65D6"/>
    <w:rsid w:val="002E78DB"/>
    <w:rsid w:val="002E78EC"/>
    <w:rsid w:val="002F040D"/>
    <w:rsid w:val="002F04BE"/>
    <w:rsid w:val="002F0C6C"/>
    <w:rsid w:val="002F107B"/>
    <w:rsid w:val="002F16AA"/>
    <w:rsid w:val="002F30F6"/>
    <w:rsid w:val="002F334F"/>
    <w:rsid w:val="002F4CFC"/>
    <w:rsid w:val="002F6F7D"/>
    <w:rsid w:val="002F7BE2"/>
    <w:rsid w:val="00300897"/>
    <w:rsid w:val="00302A84"/>
    <w:rsid w:val="0030461B"/>
    <w:rsid w:val="00305657"/>
    <w:rsid w:val="0030770C"/>
    <w:rsid w:val="00310302"/>
    <w:rsid w:val="003105B1"/>
    <w:rsid w:val="003105F8"/>
    <w:rsid w:val="00311557"/>
    <w:rsid w:val="00311EDC"/>
    <w:rsid w:val="00312A4A"/>
    <w:rsid w:val="003131F9"/>
    <w:rsid w:val="00315556"/>
    <w:rsid w:val="00315B22"/>
    <w:rsid w:val="0031618F"/>
    <w:rsid w:val="003167A3"/>
    <w:rsid w:val="00316D19"/>
    <w:rsid w:val="00320BEE"/>
    <w:rsid w:val="00322C97"/>
    <w:rsid w:val="003238C4"/>
    <w:rsid w:val="00324392"/>
    <w:rsid w:val="00325844"/>
    <w:rsid w:val="00326DB9"/>
    <w:rsid w:val="003300C8"/>
    <w:rsid w:val="0033408F"/>
    <w:rsid w:val="00334269"/>
    <w:rsid w:val="003343CB"/>
    <w:rsid w:val="00334A7D"/>
    <w:rsid w:val="00335CCD"/>
    <w:rsid w:val="00335D4E"/>
    <w:rsid w:val="003361F8"/>
    <w:rsid w:val="00341522"/>
    <w:rsid w:val="00341A55"/>
    <w:rsid w:val="00341CD4"/>
    <w:rsid w:val="00344871"/>
    <w:rsid w:val="00345325"/>
    <w:rsid w:val="0034585B"/>
    <w:rsid w:val="00347586"/>
    <w:rsid w:val="00347B60"/>
    <w:rsid w:val="003515B4"/>
    <w:rsid w:val="00351656"/>
    <w:rsid w:val="003517BC"/>
    <w:rsid w:val="00355222"/>
    <w:rsid w:val="003553F0"/>
    <w:rsid w:val="0035622A"/>
    <w:rsid w:val="00357CB4"/>
    <w:rsid w:val="00360433"/>
    <w:rsid w:val="003609B2"/>
    <w:rsid w:val="00360C2A"/>
    <w:rsid w:val="003615F4"/>
    <w:rsid w:val="003617B9"/>
    <w:rsid w:val="00362E02"/>
    <w:rsid w:val="003634BE"/>
    <w:rsid w:val="0036580A"/>
    <w:rsid w:val="00365BFF"/>
    <w:rsid w:val="00366046"/>
    <w:rsid w:val="0036684E"/>
    <w:rsid w:val="00366C5C"/>
    <w:rsid w:val="00367928"/>
    <w:rsid w:val="00367AB8"/>
    <w:rsid w:val="0037095A"/>
    <w:rsid w:val="00371504"/>
    <w:rsid w:val="00372802"/>
    <w:rsid w:val="00372D9A"/>
    <w:rsid w:val="0037327E"/>
    <w:rsid w:val="00376E05"/>
    <w:rsid w:val="0038097B"/>
    <w:rsid w:val="00382165"/>
    <w:rsid w:val="003829A3"/>
    <w:rsid w:val="00382F87"/>
    <w:rsid w:val="00385C37"/>
    <w:rsid w:val="00386F9B"/>
    <w:rsid w:val="00387DC6"/>
    <w:rsid w:val="00391252"/>
    <w:rsid w:val="00391E69"/>
    <w:rsid w:val="00392130"/>
    <w:rsid w:val="00392703"/>
    <w:rsid w:val="00393116"/>
    <w:rsid w:val="0039480F"/>
    <w:rsid w:val="0039513F"/>
    <w:rsid w:val="003963A0"/>
    <w:rsid w:val="0039795B"/>
    <w:rsid w:val="00397B6F"/>
    <w:rsid w:val="003A2C2E"/>
    <w:rsid w:val="003A2EE6"/>
    <w:rsid w:val="003A436A"/>
    <w:rsid w:val="003A6604"/>
    <w:rsid w:val="003B1044"/>
    <w:rsid w:val="003B17D6"/>
    <w:rsid w:val="003B2C4F"/>
    <w:rsid w:val="003B3516"/>
    <w:rsid w:val="003B3C2A"/>
    <w:rsid w:val="003B3F29"/>
    <w:rsid w:val="003B419A"/>
    <w:rsid w:val="003B43A2"/>
    <w:rsid w:val="003B508D"/>
    <w:rsid w:val="003B531A"/>
    <w:rsid w:val="003B7F75"/>
    <w:rsid w:val="003C03E0"/>
    <w:rsid w:val="003C20AB"/>
    <w:rsid w:val="003C403F"/>
    <w:rsid w:val="003C47D9"/>
    <w:rsid w:val="003C48E3"/>
    <w:rsid w:val="003C7A69"/>
    <w:rsid w:val="003D11FC"/>
    <w:rsid w:val="003D14BE"/>
    <w:rsid w:val="003D20B2"/>
    <w:rsid w:val="003D3147"/>
    <w:rsid w:val="003D5647"/>
    <w:rsid w:val="003D567B"/>
    <w:rsid w:val="003D5B5B"/>
    <w:rsid w:val="003D6FC0"/>
    <w:rsid w:val="003E0DCC"/>
    <w:rsid w:val="003E19A7"/>
    <w:rsid w:val="003E1ADA"/>
    <w:rsid w:val="003E28CC"/>
    <w:rsid w:val="003E5A98"/>
    <w:rsid w:val="003E5AC3"/>
    <w:rsid w:val="003E68C5"/>
    <w:rsid w:val="003E7EF6"/>
    <w:rsid w:val="003F15F9"/>
    <w:rsid w:val="003F1852"/>
    <w:rsid w:val="003F1CC6"/>
    <w:rsid w:val="003F22A2"/>
    <w:rsid w:val="003F2907"/>
    <w:rsid w:val="003F368A"/>
    <w:rsid w:val="003F4AC7"/>
    <w:rsid w:val="003F4BFC"/>
    <w:rsid w:val="003F6336"/>
    <w:rsid w:val="003F6780"/>
    <w:rsid w:val="003F6CA7"/>
    <w:rsid w:val="004000C5"/>
    <w:rsid w:val="00400B0D"/>
    <w:rsid w:val="00402155"/>
    <w:rsid w:val="00404791"/>
    <w:rsid w:val="0040484C"/>
    <w:rsid w:val="004066D0"/>
    <w:rsid w:val="004078B6"/>
    <w:rsid w:val="0041203D"/>
    <w:rsid w:val="004130FE"/>
    <w:rsid w:val="004133EC"/>
    <w:rsid w:val="004136F4"/>
    <w:rsid w:val="00414ACD"/>
    <w:rsid w:val="00415AF4"/>
    <w:rsid w:val="00417C89"/>
    <w:rsid w:val="004204B8"/>
    <w:rsid w:val="0042083A"/>
    <w:rsid w:val="004219D7"/>
    <w:rsid w:val="00423D36"/>
    <w:rsid w:val="004249FA"/>
    <w:rsid w:val="00425C40"/>
    <w:rsid w:val="004262DB"/>
    <w:rsid w:val="004271D0"/>
    <w:rsid w:val="0043276B"/>
    <w:rsid w:val="00433D46"/>
    <w:rsid w:val="00434B94"/>
    <w:rsid w:val="004352E8"/>
    <w:rsid w:val="00437650"/>
    <w:rsid w:val="00441DA2"/>
    <w:rsid w:val="00441F25"/>
    <w:rsid w:val="00442738"/>
    <w:rsid w:val="00442BF8"/>
    <w:rsid w:val="00442C80"/>
    <w:rsid w:val="00442E44"/>
    <w:rsid w:val="004443E6"/>
    <w:rsid w:val="00444762"/>
    <w:rsid w:val="00445902"/>
    <w:rsid w:val="00450C6C"/>
    <w:rsid w:val="00450E5F"/>
    <w:rsid w:val="00450F27"/>
    <w:rsid w:val="0045222A"/>
    <w:rsid w:val="00452231"/>
    <w:rsid w:val="0045370F"/>
    <w:rsid w:val="00456A2A"/>
    <w:rsid w:val="00457959"/>
    <w:rsid w:val="00460B55"/>
    <w:rsid w:val="00462205"/>
    <w:rsid w:val="00463236"/>
    <w:rsid w:val="00467B0A"/>
    <w:rsid w:val="00471C44"/>
    <w:rsid w:val="00472FCF"/>
    <w:rsid w:val="0047319F"/>
    <w:rsid w:val="004743FE"/>
    <w:rsid w:val="00474F75"/>
    <w:rsid w:val="00475335"/>
    <w:rsid w:val="00475958"/>
    <w:rsid w:val="00475A63"/>
    <w:rsid w:val="00477BBA"/>
    <w:rsid w:val="00477CFE"/>
    <w:rsid w:val="00480929"/>
    <w:rsid w:val="0048291E"/>
    <w:rsid w:val="00482BE9"/>
    <w:rsid w:val="00482FE7"/>
    <w:rsid w:val="00483264"/>
    <w:rsid w:val="00483329"/>
    <w:rsid w:val="0048562E"/>
    <w:rsid w:val="0048793A"/>
    <w:rsid w:val="004902A8"/>
    <w:rsid w:val="0049059F"/>
    <w:rsid w:val="00491ADE"/>
    <w:rsid w:val="00492191"/>
    <w:rsid w:val="0049435B"/>
    <w:rsid w:val="00494D28"/>
    <w:rsid w:val="004A00C1"/>
    <w:rsid w:val="004A1BC0"/>
    <w:rsid w:val="004A47A0"/>
    <w:rsid w:val="004A4EE2"/>
    <w:rsid w:val="004A5A62"/>
    <w:rsid w:val="004A5A76"/>
    <w:rsid w:val="004B03FF"/>
    <w:rsid w:val="004B080E"/>
    <w:rsid w:val="004B0F49"/>
    <w:rsid w:val="004B1714"/>
    <w:rsid w:val="004B1831"/>
    <w:rsid w:val="004B3B9D"/>
    <w:rsid w:val="004B621A"/>
    <w:rsid w:val="004B6C15"/>
    <w:rsid w:val="004B7966"/>
    <w:rsid w:val="004C25EA"/>
    <w:rsid w:val="004C2FBF"/>
    <w:rsid w:val="004C4BB3"/>
    <w:rsid w:val="004C6940"/>
    <w:rsid w:val="004C7572"/>
    <w:rsid w:val="004C7CF9"/>
    <w:rsid w:val="004D2F49"/>
    <w:rsid w:val="004D3943"/>
    <w:rsid w:val="004D45EA"/>
    <w:rsid w:val="004D5499"/>
    <w:rsid w:val="004D5533"/>
    <w:rsid w:val="004D56EF"/>
    <w:rsid w:val="004D5F97"/>
    <w:rsid w:val="004D6FE2"/>
    <w:rsid w:val="004E078C"/>
    <w:rsid w:val="004E2FA6"/>
    <w:rsid w:val="004E36D7"/>
    <w:rsid w:val="004E3BC0"/>
    <w:rsid w:val="004E46CE"/>
    <w:rsid w:val="004E5338"/>
    <w:rsid w:val="004E5FC7"/>
    <w:rsid w:val="004E62F7"/>
    <w:rsid w:val="004E7556"/>
    <w:rsid w:val="004F084F"/>
    <w:rsid w:val="004F4D4F"/>
    <w:rsid w:val="004F5B35"/>
    <w:rsid w:val="00500141"/>
    <w:rsid w:val="00500B2A"/>
    <w:rsid w:val="00500B60"/>
    <w:rsid w:val="00500C64"/>
    <w:rsid w:val="00501E5E"/>
    <w:rsid w:val="00502599"/>
    <w:rsid w:val="00502A79"/>
    <w:rsid w:val="005033A6"/>
    <w:rsid w:val="00504186"/>
    <w:rsid w:val="005070C7"/>
    <w:rsid w:val="00507DA6"/>
    <w:rsid w:val="00510675"/>
    <w:rsid w:val="005138AF"/>
    <w:rsid w:val="0051527B"/>
    <w:rsid w:val="005159D2"/>
    <w:rsid w:val="00515AA0"/>
    <w:rsid w:val="00515DE9"/>
    <w:rsid w:val="005162B5"/>
    <w:rsid w:val="0051672C"/>
    <w:rsid w:val="0051761C"/>
    <w:rsid w:val="0051770A"/>
    <w:rsid w:val="00517EFC"/>
    <w:rsid w:val="00520995"/>
    <w:rsid w:val="0052228E"/>
    <w:rsid w:val="0052349E"/>
    <w:rsid w:val="005248CB"/>
    <w:rsid w:val="00526CFC"/>
    <w:rsid w:val="00527897"/>
    <w:rsid w:val="00527A4A"/>
    <w:rsid w:val="00530670"/>
    <w:rsid w:val="00530A48"/>
    <w:rsid w:val="00531A5F"/>
    <w:rsid w:val="005322F4"/>
    <w:rsid w:val="005323E3"/>
    <w:rsid w:val="00533785"/>
    <w:rsid w:val="00533CE2"/>
    <w:rsid w:val="005348ED"/>
    <w:rsid w:val="00534FAE"/>
    <w:rsid w:val="00535157"/>
    <w:rsid w:val="005353E3"/>
    <w:rsid w:val="00535D38"/>
    <w:rsid w:val="00535DAD"/>
    <w:rsid w:val="00536665"/>
    <w:rsid w:val="0054326C"/>
    <w:rsid w:val="005433C1"/>
    <w:rsid w:val="00544550"/>
    <w:rsid w:val="00544779"/>
    <w:rsid w:val="00545006"/>
    <w:rsid w:val="005458CC"/>
    <w:rsid w:val="00546C2A"/>
    <w:rsid w:val="005502E7"/>
    <w:rsid w:val="00551234"/>
    <w:rsid w:val="00551266"/>
    <w:rsid w:val="00551E68"/>
    <w:rsid w:val="005523B1"/>
    <w:rsid w:val="00554120"/>
    <w:rsid w:val="00554A84"/>
    <w:rsid w:val="0055515B"/>
    <w:rsid w:val="00556496"/>
    <w:rsid w:val="00556E9D"/>
    <w:rsid w:val="0056014C"/>
    <w:rsid w:val="00560184"/>
    <w:rsid w:val="00560C87"/>
    <w:rsid w:val="0056159C"/>
    <w:rsid w:val="005628A9"/>
    <w:rsid w:val="00562EAC"/>
    <w:rsid w:val="005644D0"/>
    <w:rsid w:val="005646C9"/>
    <w:rsid w:val="00564AFD"/>
    <w:rsid w:val="005652AB"/>
    <w:rsid w:val="0056564B"/>
    <w:rsid w:val="00567133"/>
    <w:rsid w:val="00567643"/>
    <w:rsid w:val="00570497"/>
    <w:rsid w:val="005705AF"/>
    <w:rsid w:val="00571960"/>
    <w:rsid w:val="005719AA"/>
    <w:rsid w:val="00572A12"/>
    <w:rsid w:val="00573705"/>
    <w:rsid w:val="00580B2E"/>
    <w:rsid w:val="00581771"/>
    <w:rsid w:val="00582266"/>
    <w:rsid w:val="005841E0"/>
    <w:rsid w:val="0058422B"/>
    <w:rsid w:val="00585EBD"/>
    <w:rsid w:val="00591894"/>
    <w:rsid w:val="00592480"/>
    <w:rsid w:val="005947F0"/>
    <w:rsid w:val="00594DD3"/>
    <w:rsid w:val="0059583C"/>
    <w:rsid w:val="00596C00"/>
    <w:rsid w:val="005976DC"/>
    <w:rsid w:val="005A0775"/>
    <w:rsid w:val="005A254F"/>
    <w:rsid w:val="005A4803"/>
    <w:rsid w:val="005A5F0B"/>
    <w:rsid w:val="005B0214"/>
    <w:rsid w:val="005B0653"/>
    <w:rsid w:val="005B1162"/>
    <w:rsid w:val="005B19F8"/>
    <w:rsid w:val="005B1AA6"/>
    <w:rsid w:val="005B1C5F"/>
    <w:rsid w:val="005B38D2"/>
    <w:rsid w:val="005B39D6"/>
    <w:rsid w:val="005B6F77"/>
    <w:rsid w:val="005C133F"/>
    <w:rsid w:val="005C1851"/>
    <w:rsid w:val="005C231C"/>
    <w:rsid w:val="005C24EC"/>
    <w:rsid w:val="005C3A9B"/>
    <w:rsid w:val="005C4C34"/>
    <w:rsid w:val="005C5AD7"/>
    <w:rsid w:val="005C6824"/>
    <w:rsid w:val="005C6A96"/>
    <w:rsid w:val="005C78D6"/>
    <w:rsid w:val="005D0474"/>
    <w:rsid w:val="005D054C"/>
    <w:rsid w:val="005D0F06"/>
    <w:rsid w:val="005D124E"/>
    <w:rsid w:val="005D1C2F"/>
    <w:rsid w:val="005D3650"/>
    <w:rsid w:val="005D5AF5"/>
    <w:rsid w:val="005E125E"/>
    <w:rsid w:val="005E136C"/>
    <w:rsid w:val="005E33BE"/>
    <w:rsid w:val="005E38E1"/>
    <w:rsid w:val="005E5248"/>
    <w:rsid w:val="005E57D4"/>
    <w:rsid w:val="005E5DFA"/>
    <w:rsid w:val="005F0A05"/>
    <w:rsid w:val="005F1FEF"/>
    <w:rsid w:val="005F29B8"/>
    <w:rsid w:val="005F6DA8"/>
    <w:rsid w:val="006008D1"/>
    <w:rsid w:val="00600D66"/>
    <w:rsid w:val="00600DCA"/>
    <w:rsid w:val="00606A1F"/>
    <w:rsid w:val="0061054E"/>
    <w:rsid w:val="006106CE"/>
    <w:rsid w:val="00610BF8"/>
    <w:rsid w:val="00610D25"/>
    <w:rsid w:val="0061192C"/>
    <w:rsid w:val="006121D3"/>
    <w:rsid w:val="006129EC"/>
    <w:rsid w:val="00612CFE"/>
    <w:rsid w:val="00615E9B"/>
    <w:rsid w:val="00616E88"/>
    <w:rsid w:val="006222A4"/>
    <w:rsid w:val="00622C2A"/>
    <w:rsid w:val="00623EA1"/>
    <w:rsid w:val="00624E50"/>
    <w:rsid w:val="00625014"/>
    <w:rsid w:val="0062641E"/>
    <w:rsid w:val="006264D6"/>
    <w:rsid w:val="00630328"/>
    <w:rsid w:val="00630B1B"/>
    <w:rsid w:val="00631074"/>
    <w:rsid w:val="006312D5"/>
    <w:rsid w:val="006326A3"/>
    <w:rsid w:val="006348D7"/>
    <w:rsid w:val="006349D3"/>
    <w:rsid w:val="006376E7"/>
    <w:rsid w:val="00640A07"/>
    <w:rsid w:val="0064210D"/>
    <w:rsid w:val="0064214E"/>
    <w:rsid w:val="00643547"/>
    <w:rsid w:val="00644CF1"/>
    <w:rsid w:val="00645B97"/>
    <w:rsid w:val="00645E6F"/>
    <w:rsid w:val="006462AD"/>
    <w:rsid w:val="00647DDA"/>
    <w:rsid w:val="00650796"/>
    <w:rsid w:val="0065102B"/>
    <w:rsid w:val="006532EA"/>
    <w:rsid w:val="00654624"/>
    <w:rsid w:val="006546F2"/>
    <w:rsid w:val="006556EA"/>
    <w:rsid w:val="0065579A"/>
    <w:rsid w:val="00656573"/>
    <w:rsid w:val="00657C59"/>
    <w:rsid w:val="00660698"/>
    <w:rsid w:val="00661A81"/>
    <w:rsid w:val="0066211F"/>
    <w:rsid w:val="0066257F"/>
    <w:rsid w:val="00662D2A"/>
    <w:rsid w:val="006632A3"/>
    <w:rsid w:val="0066420A"/>
    <w:rsid w:val="00664722"/>
    <w:rsid w:val="0066545C"/>
    <w:rsid w:val="006672F0"/>
    <w:rsid w:val="00670E2B"/>
    <w:rsid w:val="00670F8B"/>
    <w:rsid w:val="00671858"/>
    <w:rsid w:val="00672A22"/>
    <w:rsid w:val="00676B55"/>
    <w:rsid w:val="006806D0"/>
    <w:rsid w:val="00682252"/>
    <w:rsid w:val="00682701"/>
    <w:rsid w:val="00683995"/>
    <w:rsid w:val="00684686"/>
    <w:rsid w:val="00684B7D"/>
    <w:rsid w:val="00685230"/>
    <w:rsid w:val="0068551F"/>
    <w:rsid w:val="00685735"/>
    <w:rsid w:val="006871E6"/>
    <w:rsid w:val="00694A3A"/>
    <w:rsid w:val="00694C33"/>
    <w:rsid w:val="00694F94"/>
    <w:rsid w:val="00697708"/>
    <w:rsid w:val="006A0279"/>
    <w:rsid w:val="006A1780"/>
    <w:rsid w:val="006A18B0"/>
    <w:rsid w:val="006A3514"/>
    <w:rsid w:val="006A4689"/>
    <w:rsid w:val="006A59F2"/>
    <w:rsid w:val="006A7753"/>
    <w:rsid w:val="006B0793"/>
    <w:rsid w:val="006B1BD1"/>
    <w:rsid w:val="006B1D30"/>
    <w:rsid w:val="006B3104"/>
    <w:rsid w:val="006B3AC1"/>
    <w:rsid w:val="006B435A"/>
    <w:rsid w:val="006B46B3"/>
    <w:rsid w:val="006B521B"/>
    <w:rsid w:val="006B5A46"/>
    <w:rsid w:val="006B5C75"/>
    <w:rsid w:val="006B671F"/>
    <w:rsid w:val="006C2108"/>
    <w:rsid w:val="006C274B"/>
    <w:rsid w:val="006C4F91"/>
    <w:rsid w:val="006D1672"/>
    <w:rsid w:val="006D2AC4"/>
    <w:rsid w:val="006D4281"/>
    <w:rsid w:val="006D4332"/>
    <w:rsid w:val="006D4C81"/>
    <w:rsid w:val="006D5EE6"/>
    <w:rsid w:val="006D6680"/>
    <w:rsid w:val="006D68A0"/>
    <w:rsid w:val="006D7597"/>
    <w:rsid w:val="006D7913"/>
    <w:rsid w:val="006D7AF0"/>
    <w:rsid w:val="006E1A87"/>
    <w:rsid w:val="006E1EE1"/>
    <w:rsid w:val="006E231D"/>
    <w:rsid w:val="006E270F"/>
    <w:rsid w:val="006E27D6"/>
    <w:rsid w:val="006E31BB"/>
    <w:rsid w:val="006E38B6"/>
    <w:rsid w:val="006E4BA7"/>
    <w:rsid w:val="006E5044"/>
    <w:rsid w:val="006E5F56"/>
    <w:rsid w:val="006E733E"/>
    <w:rsid w:val="006E7614"/>
    <w:rsid w:val="006F06E0"/>
    <w:rsid w:val="006F07BC"/>
    <w:rsid w:val="006F07F3"/>
    <w:rsid w:val="006F0DCE"/>
    <w:rsid w:val="006F1556"/>
    <w:rsid w:val="006F291A"/>
    <w:rsid w:val="006F3FA0"/>
    <w:rsid w:val="006F579B"/>
    <w:rsid w:val="006F594A"/>
    <w:rsid w:val="006F59D5"/>
    <w:rsid w:val="006F6832"/>
    <w:rsid w:val="006F6929"/>
    <w:rsid w:val="006F6B57"/>
    <w:rsid w:val="006F7C88"/>
    <w:rsid w:val="006F7DA3"/>
    <w:rsid w:val="00700200"/>
    <w:rsid w:val="00700428"/>
    <w:rsid w:val="0070073B"/>
    <w:rsid w:val="00701A93"/>
    <w:rsid w:val="0070503F"/>
    <w:rsid w:val="007057D6"/>
    <w:rsid w:val="00707B4C"/>
    <w:rsid w:val="007110C6"/>
    <w:rsid w:val="00713000"/>
    <w:rsid w:val="0071332E"/>
    <w:rsid w:val="00713F2A"/>
    <w:rsid w:val="00714479"/>
    <w:rsid w:val="00715A18"/>
    <w:rsid w:val="00716CA1"/>
    <w:rsid w:val="00722322"/>
    <w:rsid w:val="00724844"/>
    <w:rsid w:val="00726257"/>
    <w:rsid w:val="0072711A"/>
    <w:rsid w:val="007271A8"/>
    <w:rsid w:val="00730338"/>
    <w:rsid w:val="007305E9"/>
    <w:rsid w:val="00731722"/>
    <w:rsid w:val="00731E52"/>
    <w:rsid w:val="00732636"/>
    <w:rsid w:val="00732D32"/>
    <w:rsid w:val="00734101"/>
    <w:rsid w:val="007342B7"/>
    <w:rsid w:val="0073456B"/>
    <w:rsid w:val="00735937"/>
    <w:rsid w:val="00736375"/>
    <w:rsid w:val="007365CB"/>
    <w:rsid w:val="0074035D"/>
    <w:rsid w:val="00740A07"/>
    <w:rsid w:val="00741059"/>
    <w:rsid w:val="007426DC"/>
    <w:rsid w:val="007452D8"/>
    <w:rsid w:val="007520E1"/>
    <w:rsid w:val="00752427"/>
    <w:rsid w:val="00753E34"/>
    <w:rsid w:val="00756030"/>
    <w:rsid w:val="00756C20"/>
    <w:rsid w:val="007575C1"/>
    <w:rsid w:val="00761957"/>
    <w:rsid w:val="0076264A"/>
    <w:rsid w:val="00762AD2"/>
    <w:rsid w:val="00762CE2"/>
    <w:rsid w:val="00764AD1"/>
    <w:rsid w:val="00764BC6"/>
    <w:rsid w:val="0076679A"/>
    <w:rsid w:val="0076733F"/>
    <w:rsid w:val="00770402"/>
    <w:rsid w:val="007717B3"/>
    <w:rsid w:val="0077275B"/>
    <w:rsid w:val="00772AEB"/>
    <w:rsid w:val="007750AC"/>
    <w:rsid w:val="0077517F"/>
    <w:rsid w:val="00775F1E"/>
    <w:rsid w:val="00776429"/>
    <w:rsid w:val="0077781B"/>
    <w:rsid w:val="00777D04"/>
    <w:rsid w:val="00780A8F"/>
    <w:rsid w:val="00782025"/>
    <w:rsid w:val="0078202B"/>
    <w:rsid w:val="007829AD"/>
    <w:rsid w:val="0078360B"/>
    <w:rsid w:val="00784972"/>
    <w:rsid w:val="00785E9F"/>
    <w:rsid w:val="00786B40"/>
    <w:rsid w:val="007925F6"/>
    <w:rsid w:val="00792699"/>
    <w:rsid w:val="007932B2"/>
    <w:rsid w:val="007932C0"/>
    <w:rsid w:val="00793A0E"/>
    <w:rsid w:val="007942B8"/>
    <w:rsid w:val="00795FB9"/>
    <w:rsid w:val="00796F18"/>
    <w:rsid w:val="007A11EB"/>
    <w:rsid w:val="007A1760"/>
    <w:rsid w:val="007A1FF9"/>
    <w:rsid w:val="007A3D93"/>
    <w:rsid w:val="007A5B95"/>
    <w:rsid w:val="007B037C"/>
    <w:rsid w:val="007B1A07"/>
    <w:rsid w:val="007B27D0"/>
    <w:rsid w:val="007B3263"/>
    <w:rsid w:val="007B4228"/>
    <w:rsid w:val="007B564D"/>
    <w:rsid w:val="007B6429"/>
    <w:rsid w:val="007B68DE"/>
    <w:rsid w:val="007B6DBB"/>
    <w:rsid w:val="007B6FF5"/>
    <w:rsid w:val="007B702E"/>
    <w:rsid w:val="007B74A9"/>
    <w:rsid w:val="007C0A4D"/>
    <w:rsid w:val="007C0A9E"/>
    <w:rsid w:val="007C18D0"/>
    <w:rsid w:val="007C19B9"/>
    <w:rsid w:val="007C20F9"/>
    <w:rsid w:val="007C2F96"/>
    <w:rsid w:val="007C33A5"/>
    <w:rsid w:val="007C3BBB"/>
    <w:rsid w:val="007C49AF"/>
    <w:rsid w:val="007C4A8B"/>
    <w:rsid w:val="007C5319"/>
    <w:rsid w:val="007C5E6C"/>
    <w:rsid w:val="007C69ED"/>
    <w:rsid w:val="007D0A9F"/>
    <w:rsid w:val="007D1FEF"/>
    <w:rsid w:val="007D29E3"/>
    <w:rsid w:val="007D367E"/>
    <w:rsid w:val="007D4A3B"/>
    <w:rsid w:val="007D70C5"/>
    <w:rsid w:val="007E1813"/>
    <w:rsid w:val="007E23E4"/>
    <w:rsid w:val="007E38B3"/>
    <w:rsid w:val="007E416A"/>
    <w:rsid w:val="007E47B1"/>
    <w:rsid w:val="007E4CA2"/>
    <w:rsid w:val="007E56B8"/>
    <w:rsid w:val="007E5BB2"/>
    <w:rsid w:val="007E60F5"/>
    <w:rsid w:val="007E767A"/>
    <w:rsid w:val="007F01D3"/>
    <w:rsid w:val="007F0ED6"/>
    <w:rsid w:val="007F0F30"/>
    <w:rsid w:val="007F0F5A"/>
    <w:rsid w:val="007F31CB"/>
    <w:rsid w:val="007F34DE"/>
    <w:rsid w:val="007F4356"/>
    <w:rsid w:val="007F6C2F"/>
    <w:rsid w:val="007F73A7"/>
    <w:rsid w:val="007F7842"/>
    <w:rsid w:val="007F7978"/>
    <w:rsid w:val="007F7FF3"/>
    <w:rsid w:val="0080173F"/>
    <w:rsid w:val="00801FC7"/>
    <w:rsid w:val="00802B5C"/>
    <w:rsid w:val="0080543C"/>
    <w:rsid w:val="00805485"/>
    <w:rsid w:val="00805A09"/>
    <w:rsid w:val="00805DE0"/>
    <w:rsid w:val="00805EA1"/>
    <w:rsid w:val="00810D5C"/>
    <w:rsid w:val="00810D6A"/>
    <w:rsid w:val="00812B73"/>
    <w:rsid w:val="0081378B"/>
    <w:rsid w:val="00814A7A"/>
    <w:rsid w:val="008151E9"/>
    <w:rsid w:val="00817424"/>
    <w:rsid w:val="00821731"/>
    <w:rsid w:val="0082280C"/>
    <w:rsid w:val="00822ABB"/>
    <w:rsid w:val="00823DFE"/>
    <w:rsid w:val="00824F9C"/>
    <w:rsid w:val="00825F0D"/>
    <w:rsid w:val="00826FA0"/>
    <w:rsid w:val="008273A0"/>
    <w:rsid w:val="008301A8"/>
    <w:rsid w:val="00832B63"/>
    <w:rsid w:val="008330FC"/>
    <w:rsid w:val="008336FB"/>
    <w:rsid w:val="008345B3"/>
    <w:rsid w:val="008348C6"/>
    <w:rsid w:val="00834AB1"/>
    <w:rsid w:val="00834D44"/>
    <w:rsid w:val="00834E72"/>
    <w:rsid w:val="00840495"/>
    <w:rsid w:val="00842929"/>
    <w:rsid w:val="00843D46"/>
    <w:rsid w:val="00845AB0"/>
    <w:rsid w:val="008463A3"/>
    <w:rsid w:val="0084671B"/>
    <w:rsid w:val="00846859"/>
    <w:rsid w:val="00846F84"/>
    <w:rsid w:val="00846F8D"/>
    <w:rsid w:val="00847D70"/>
    <w:rsid w:val="00847DB7"/>
    <w:rsid w:val="00847F32"/>
    <w:rsid w:val="008500A8"/>
    <w:rsid w:val="00851519"/>
    <w:rsid w:val="00851748"/>
    <w:rsid w:val="00852C87"/>
    <w:rsid w:val="00852DF3"/>
    <w:rsid w:val="00855524"/>
    <w:rsid w:val="008606D7"/>
    <w:rsid w:val="00860F03"/>
    <w:rsid w:val="00861F21"/>
    <w:rsid w:val="008624F6"/>
    <w:rsid w:val="0086250B"/>
    <w:rsid w:val="00862BE9"/>
    <w:rsid w:val="008633D9"/>
    <w:rsid w:val="00864CB3"/>
    <w:rsid w:val="008651C1"/>
    <w:rsid w:val="008669F8"/>
    <w:rsid w:val="00867A36"/>
    <w:rsid w:val="008721C4"/>
    <w:rsid w:val="0087260A"/>
    <w:rsid w:val="0087306D"/>
    <w:rsid w:val="00873808"/>
    <w:rsid w:val="00875FEA"/>
    <w:rsid w:val="00876803"/>
    <w:rsid w:val="00876ACF"/>
    <w:rsid w:val="00877840"/>
    <w:rsid w:val="00877EAE"/>
    <w:rsid w:val="0088136E"/>
    <w:rsid w:val="0088214D"/>
    <w:rsid w:val="00883325"/>
    <w:rsid w:val="008836CA"/>
    <w:rsid w:val="00884A3F"/>
    <w:rsid w:val="008851BF"/>
    <w:rsid w:val="00885857"/>
    <w:rsid w:val="00885ED3"/>
    <w:rsid w:val="0088650A"/>
    <w:rsid w:val="0088692A"/>
    <w:rsid w:val="00886B8F"/>
    <w:rsid w:val="00886DA2"/>
    <w:rsid w:val="00890FED"/>
    <w:rsid w:val="0089366B"/>
    <w:rsid w:val="008938DC"/>
    <w:rsid w:val="00893D35"/>
    <w:rsid w:val="008940B8"/>
    <w:rsid w:val="008947BB"/>
    <w:rsid w:val="00896FF6"/>
    <w:rsid w:val="008A1174"/>
    <w:rsid w:val="008A2328"/>
    <w:rsid w:val="008A2BBB"/>
    <w:rsid w:val="008A4C00"/>
    <w:rsid w:val="008A7DA0"/>
    <w:rsid w:val="008B0232"/>
    <w:rsid w:val="008B0441"/>
    <w:rsid w:val="008B0F55"/>
    <w:rsid w:val="008B1413"/>
    <w:rsid w:val="008B3826"/>
    <w:rsid w:val="008B394E"/>
    <w:rsid w:val="008B3CBF"/>
    <w:rsid w:val="008B4EE2"/>
    <w:rsid w:val="008B595B"/>
    <w:rsid w:val="008B5997"/>
    <w:rsid w:val="008C07A5"/>
    <w:rsid w:val="008C31C3"/>
    <w:rsid w:val="008C4B81"/>
    <w:rsid w:val="008C501E"/>
    <w:rsid w:val="008C75E6"/>
    <w:rsid w:val="008D0034"/>
    <w:rsid w:val="008D1879"/>
    <w:rsid w:val="008D27A6"/>
    <w:rsid w:val="008D3C1F"/>
    <w:rsid w:val="008D3C48"/>
    <w:rsid w:val="008D4C55"/>
    <w:rsid w:val="008D4D08"/>
    <w:rsid w:val="008D57F5"/>
    <w:rsid w:val="008D6259"/>
    <w:rsid w:val="008D7842"/>
    <w:rsid w:val="008E10CF"/>
    <w:rsid w:val="008E1619"/>
    <w:rsid w:val="008E3807"/>
    <w:rsid w:val="008E39DA"/>
    <w:rsid w:val="008E4BEB"/>
    <w:rsid w:val="008E54B7"/>
    <w:rsid w:val="008E5525"/>
    <w:rsid w:val="008E5969"/>
    <w:rsid w:val="008E6191"/>
    <w:rsid w:val="008E6A84"/>
    <w:rsid w:val="008E71F7"/>
    <w:rsid w:val="008E743A"/>
    <w:rsid w:val="008F12BB"/>
    <w:rsid w:val="008F2227"/>
    <w:rsid w:val="008F4EC0"/>
    <w:rsid w:val="008F66B4"/>
    <w:rsid w:val="008F734C"/>
    <w:rsid w:val="008F79E1"/>
    <w:rsid w:val="00900575"/>
    <w:rsid w:val="009006CE"/>
    <w:rsid w:val="0090137E"/>
    <w:rsid w:val="009013B2"/>
    <w:rsid w:val="00902728"/>
    <w:rsid w:val="00904135"/>
    <w:rsid w:val="00904E11"/>
    <w:rsid w:val="00905E59"/>
    <w:rsid w:val="00905F5C"/>
    <w:rsid w:val="00907080"/>
    <w:rsid w:val="009102EF"/>
    <w:rsid w:val="0091073D"/>
    <w:rsid w:val="0091104F"/>
    <w:rsid w:val="00912061"/>
    <w:rsid w:val="0091224E"/>
    <w:rsid w:val="00913D9A"/>
    <w:rsid w:val="00916B18"/>
    <w:rsid w:val="00917347"/>
    <w:rsid w:val="00917F7A"/>
    <w:rsid w:val="00922F71"/>
    <w:rsid w:val="00923106"/>
    <w:rsid w:val="0092385C"/>
    <w:rsid w:val="00924161"/>
    <w:rsid w:val="00924667"/>
    <w:rsid w:val="00924B88"/>
    <w:rsid w:val="00925558"/>
    <w:rsid w:val="009264F0"/>
    <w:rsid w:val="009310F7"/>
    <w:rsid w:val="00931526"/>
    <w:rsid w:val="0093349A"/>
    <w:rsid w:val="0093354C"/>
    <w:rsid w:val="00934D9E"/>
    <w:rsid w:val="00935B8C"/>
    <w:rsid w:val="009360E6"/>
    <w:rsid w:val="0093660E"/>
    <w:rsid w:val="0093763A"/>
    <w:rsid w:val="009405CE"/>
    <w:rsid w:val="0094238E"/>
    <w:rsid w:val="00945AD5"/>
    <w:rsid w:val="00950A5E"/>
    <w:rsid w:val="009517D4"/>
    <w:rsid w:val="00951D45"/>
    <w:rsid w:val="00953EA9"/>
    <w:rsid w:val="00957228"/>
    <w:rsid w:val="00957EB4"/>
    <w:rsid w:val="00957F83"/>
    <w:rsid w:val="00962D8D"/>
    <w:rsid w:val="009630FE"/>
    <w:rsid w:val="00964A52"/>
    <w:rsid w:val="00964F9A"/>
    <w:rsid w:val="00965A68"/>
    <w:rsid w:val="00965F47"/>
    <w:rsid w:val="00967042"/>
    <w:rsid w:val="0097094C"/>
    <w:rsid w:val="00970B97"/>
    <w:rsid w:val="00970D20"/>
    <w:rsid w:val="00973EC8"/>
    <w:rsid w:val="00975CE3"/>
    <w:rsid w:val="00975D15"/>
    <w:rsid w:val="0097779D"/>
    <w:rsid w:val="009809E3"/>
    <w:rsid w:val="0098165C"/>
    <w:rsid w:val="0098182D"/>
    <w:rsid w:val="00983B04"/>
    <w:rsid w:val="00984B89"/>
    <w:rsid w:val="00985C89"/>
    <w:rsid w:val="009879E2"/>
    <w:rsid w:val="00993EA2"/>
    <w:rsid w:val="00996B04"/>
    <w:rsid w:val="009A0AA4"/>
    <w:rsid w:val="009A0CEB"/>
    <w:rsid w:val="009A18A4"/>
    <w:rsid w:val="009A2231"/>
    <w:rsid w:val="009A266D"/>
    <w:rsid w:val="009A3A6E"/>
    <w:rsid w:val="009A51EB"/>
    <w:rsid w:val="009A55B2"/>
    <w:rsid w:val="009A5A11"/>
    <w:rsid w:val="009A5BE1"/>
    <w:rsid w:val="009A6DE6"/>
    <w:rsid w:val="009A6E9B"/>
    <w:rsid w:val="009A7340"/>
    <w:rsid w:val="009A7AAF"/>
    <w:rsid w:val="009B1302"/>
    <w:rsid w:val="009B14A2"/>
    <w:rsid w:val="009B1C91"/>
    <w:rsid w:val="009B3393"/>
    <w:rsid w:val="009B383C"/>
    <w:rsid w:val="009B4C9A"/>
    <w:rsid w:val="009B7322"/>
    <w:rsid w:val="009B7D30"/>
    <w:rsid w:val="009B7EBF"/>
    <w:rsid w:val="009C10D3"/>
    <w:rsid w:val="009C2173"/>
    <w:rsid w:val="009C265A"/>
    <w:rsid w:val="009C4195"/>
    <w:rsid w:val="009C4C57"/>
    <w:rsid w:val="009C54D7"/>
    <w:rsid w:val="009C5941"/>
    <w:rsid w:val="009C5BC0"/>
    <w:rsid w:val="009C5D66"/>
    <w:rsid w:val="009C65D4"/>
    <w:rsid w:val="009C6C02"/>
    <w:rsid w:val="009D14DE"/>
    <w:rsid w:val="009D2E22"/>
    <w:rsid w:val="009D38B4"/>
    <w:rsid w:val="009D3B91"/>
    <w:rsid w:val="009D3BF5"/>
    <w:rsid w:val="009D3DC8"/>
    <w:rsid w:val="009D4435"/>
    <w:rsid w:val="009D58CD"/>
    <w:rsid w:val="009D5DFB"/>
    <w:rsid w:val="009D60D6"/>
    <w:rsid w:val="009D6742"/>
    <w:rsid w:val="009D7AA7"/>
    <w:rsid w:val="009D7E5C"/>
    <w:rsid w:val="009E1BD9"/>
    <w:rsid w:val="009E28C8"/>
    <w:rsid w:val="009E452A"/>
    <w:rsid w:val="009E469D"/>
    <w:rsid w:val="009E52A4"/>
    <w:rsid w:val="009E52C2"/>
    <w:rsid w:val="009E69ED"/>
    <w:rsid w:val="009E6F4B"/>
    <w:rsid w:val="009E760D"/>
    <w:rsid w:val="009E761E"/>
    <w:rsid w:val="009E78E1"/>
    <w:rsid w:val="009F001C"/>
    <w:rsid w:val="009F0EF5"/>
    <w:rsid w:val="009F6B98"/>
    <w:rsid w:val="00A013C8"/>
    <w:rsid w:val="00A02813"/>
    <w:rsid w:val="00A028D5"/>
    <w:rsid w:val="00A028F4"/>
    <w:rsid w:val="00A029DA"/>
    <w:rsid w:val="00A04097"/>
    <w:rsid w:val="00A0621D"/>
    <w:rsid w:val="00A074AE"/>
    <w:rsid w:val="00A11AD6"/>
    <w:rsid w:val="00A12AE6"/>
    <w:rsid w:val="00A1429D"/>
    <w:rsid w:val="00A14B2B"/>
    <w:rsid w:val="00A20CF1"/>
    <w:rsid w:val="00A2147E"/>
    <w:rsid w:val="00A234D4"/>
    <w:rsid w:val="00A239A0"/>
    <w:rsid w:val="00A23E29"/>
    <w:rsid w:val="00A24CDC"/>
    <w:rsid w:val="00A25807"/>
    <w:rsid w:val="00A26158"/>
    <w:rsid w:val="00A261CF"/>
    <w:rsid w:val="00A26A1A"/>
    <w:rsid w:val="00A30B97"/>
    <w:rsid w:val="00A3136F"/>
    <w:rsid w:val="00A32EBA"/>
    <w:rsid w:val="00A34474"/>
    <w:rsid w:val="00A352FE"/>
    <w:rsid w:val="00A36C55"/>
    <w:rsid w:val="00A373FB"/>
    <w:rsid w:val="00A4118D"/>
    <w:rsid w:val="00A42D84"/>
    <w:rsid w:val="00A43CA8"/>
    <w:rsid w:val="00A44668"/>
    <w:rsid w:val="00A467D0"/>
    <w:rsid w:val="00A46865"/>
    <w:rsid w:val="00A46E99"/>
    <w:rsid w:val="00A514FE"/>
    <w:rsid w:val="00A54314"/>
    <w:rsid w:val="00A54536"/>
    <w:rsid w:val="00A54CDB"/>
    <w:rsid w:val="00A55527"/>
    <w:rsid w:val="00A55F6E"/>
    <w:rsid w:val="00A56743"/>
    <w:rsid w:val="00A57E90"/>
    <w:rsid w:val="00A6080F"/>
    <w:rsid w:val="00A60B92"/>
    <w:rsid w:val="00A6108E"/>
    <w:rsid w:val="00A61CD0"/>
    <w:rsid w:val="00A626AE"/>
    <w:rsid w:val="00A65B0E"/>
    <w:rsid w:val="00A66C90"/>
    <w:rsid w:val="00A67641"/>
    <w:rsid w:val="00A676DF"/>
    <w:rsid w:val="00A67811"/>
    <w:rsid w:val="00A67FD5"/>
    <w:rsid w:val="00A72C13"/>
    <w:rsid w:val="00A73C3D"/>
    <w:rsid w:val="00A74C56"/>
    <w:rsid w:val="00A75606"/>
    <w:rsid w:val="00A75689"/>
    <w:rsid w:val="00A7664A"/>
    <w:rsid w:val="00A76BF1"/>
    <w:rsid w:val="00A81314"/>
    <w:rsid w:val="00A83643"/>
    <w:rsid w:val="00A845D8"/>
    <w:rsid w:val="00A85486"/>
    <w:rsid w:val="00A869E0"/>
    <w:rsid w:val="00A914C2"/>
    <w:rsid w:val="00A918D0"/>
    <w:rsid w:val="00A923E0"/>
    <w:rsid w:val="00A92DBB"/>
    <w:rsid w:val="00A9383A"/>
    <w:rsid w:val="00A941DE"/>
    <w:rsid w:val="00A94A8C"/>
    <w:rsid w:val="00A95D92"/>
    <w:rsid w:val="00AA05C3"/>
    <w:rsid w:val="00AA0C11"/>
    <w:rsid w:val="00AA201D"/>
    <w:rsid w:val="00AA217C"/>
    <w:rsid w:val="00AA240A"/>
    <w:rsid w:val="00AA7665"/>
    <w:rsid w:val="00AB05E8"/>
    <w:rsid w:val="00AB0833"/>
    <w:rsid w:val="00AB0C84"/>
    <w:rsid w:val="00AB252A"/>
    <w:rsid w:val="00AB2BA8"/>
    <w:rsid w:val="00AB55E4"/>
    <w:rsid w:val="00AB573C"/>
    <w:rsid w:val="00AB79D2"/>
    <w:rsid w:val="00AC0222"/>
    <w:rsid w:val="00AC0302"/>
    <w:rsid w:val="00AC03AC"/>
    <w:rsid w:val="00AC35FB"/>
    <w:rsid w:val="00AC3B52"/>
    <w:rsid w:val="00AC3FB6"/>
    <w:rsid w:val="00AC4271"/>
    <w:rsid w:val="00AC4993"/>
    <w:rsid w:val="00AC506B"/>
    <w:rsid w:val="00AC6541"/>
    <w:rsid w:val="00AD01F1"/>
    <w:rsid w:val="00AD071F"/>
    <w:rsid w:val="00AD1CEB"/>
    <w:rsid w:val="00AD2434"/>
    <w:rsid w:val="00AD369F"/>
    <w:rsid w:val="00AD3E67"/>
    <w:rsid w:val="00AD7085"/>
    <w:rsid w:val="00AD75EE"/>
    <w:rsid w:val="00AE0030"/>
    <w:rsid w:val="00AE04E2"/>
    <w:rsid w:val="00AE169A"/>
    <w:rsid w:val="00AE21E3"/>
    <w:rsid w:val="00AE2BC3"/>
    <w:rsid w:val="00AE36DF"/>
    <w:rsid w:val="00AE58F8"/>
    <w:rsid w:val="00AE6DC9"/>
    <w:rsid w:val="00AE6E32"/>
    <w:rsid w:val="00AF03EB"/>
    <w:rsid w:val="00AF0828"/>
    <w:rsid w:val="00AF1752"/>
    <w:rsid w:val="00AF274A"/>
    <w:rsid w:val="00AF355F"/>
    <w:rsid w:val="00AF58A0"/>
    <w:rsid w:val="00AF618E"/>
    <w:rsid w:val="00B01475"/>
    <w:rsid w:val="00B016C9"/>
    <w:rsid w:val="00B01D57"/>
    <w:rsid w:val="00B03745"/>
    <w:rsid w:val="00B03AE0"/>
    <w:rsid w:val="00B0478E"/>
    <w:rsid w:val="00B04CFD"/>
    <w:rsid w:val="00B0545D"/>
    <w:rsid w:val="00B05E80"/>
    <w:rsid w:val="00B06D56"/>
    <w:rsid w:val="00B1016E"/>
    <w:rsid w:val="00B108C3"/>
    <w:rsid w:val="00B1393C"/>
    <w:rsid w:val="00B14126"/>
    <w:rsid w:val="00B16D47"/>
    <w:rsid w:val="00B202DB"/>
    <w:rsid w:val="00B21724"/>
    <w:rsid w:val="00B21AB8"/>
    <w:rsid w:val="00B22BAB"/>
    <w:rsid w:val="00B243B3"/>
    <w:rsid w:val="00B253EE"/>
    <w:rsid w:val="00B2625C"/>
    <w:rsid w:val="00B265A2"/>
    <w:rsid w:val="00B27ABC"/>
    <w:rsid w:val="00B27CAA"/>
    <w:rsid w:val="00B30328"/>
    <w:rsid w:val="00B30608"/>
    <w:rsid w:val="00B31547"/>
    <w:rsid w:val="00B316E1"/>
    <w:rsid w:val="00B31F15"/>
    <w:rsid w:val="00B32353"/>
    <w:rsid w:val="00B32F23"/>
    <w:rsid w:val="00B3429C"/>
    <w:rsid w:val="00B34C95"/>
    <w:rsid w:val="00B351A2"/>
    <w:rsid w:val="00B35D5C"/>
    <w:rsid w:val="00B35E33"/>
    <w:rsid w:val="00B3665C"/>
    <w:rsid w:val="00B36A61"/>
    <w:rsid w:val="00B3729B"/>
    <w:rsid w:val="00B37D02"/>
    <w:rsid w:val="00B41C77"/>
    <w:rsid w:val="00B42657"/>
    <w:rsid w:val="00B428C2"/>
    <w:rsid w:val="00B452D0"/>
    <w:rsid w:val="00B46775"/>
    <w:rsid w:val="00B46EE4"/>
    <w:rsid w:val="00B4785F"/>
    <w:rsid w:val="00B50D62"/>
    <w:rsid w:val="00B50D74"/>
    <w:rsid w:val="00B50EF4"/>
    <w:rsid w:val="00B51007"/>
    <w:rsid w:val="00B51756"/>
    <w:rsid w:val="00B51EFC"/>
    <w:rsid w:val="00B52087"/>
    <w:rsid w:val="00B52F47"/>
    <w:rsid w:val="00B5313D"/>
    <w:rsid w:val="00B556DB"/>
    <w:rsid w:val="00B56554"/>
    <w:rsid w:val="00B567F3"/>
    <w:rsid w:val="00B56B0D"/>
    <w:rsid w:val="00B57B59"/>
    <w:rsid w:val="00B605AA"/>
    <w:rsid w:val="00B61DEE"/>
    <w:rsid w:val="00B625B3"/>
    <w:rsid w:val="00B6471D"/>
    <w:rsid w:val="00B658D2"/>
    <w:rsid w:val="00B675D5"/>
    <w:rsid w:val="00B67A6C"/>
    <w:rsid w:val="00B736B4"/>
    <w:rsid w:val="00B75A92"/>
    <w:rsid w:val="00B76EAD"/>
    <w:rsid w:val="00B817ED"/>
    <w:rsid w:val="00B81BB0"/>
    <w:rsid w:val="00B83FBC"/>
    <w:rsid w:val="00B851EA"/>
    <w:rsid w:val="00B852F3"/>
    <w:rsid w:val="00B869E1"/>
    <w:rsid w:val="00B86DEC"/>
    <w:rsid w:val="00B87412"/>
    <w:rsid w:val="00B900AF"/>
    <w:rsid w:val="00B91C1C"/>
    <w:rsid w:val="00B91E4A"/>
    <w:rsid w:val="00B93F0C"/>
    <w:rsid w:val="00B950BD"/>
    <w:rsid w:val="00B954A3"/>
    <w:rsid w:val="00B95D3A"/>
    <w:rsid w:val="00B966D9"/>
    <w:rsid w:val="00B9719B"/>
    <w:rsid w:val="00BA0BB3"/>
    <w:rsid w:val="00BA1A98"/>
    <w:rsid w:val="00BA2471"/>
    <w:rsid w:val="00BA2790"/>
    <w:rsid w:val="00BA2961"/>
    <w:rsid w:val="00BA2D39"/>
    <w:rsid w:val="00BA2D9F"/>
    <w:rsid w:val="00BA3A6A"/>
    <w:rsid w:val="00BA3C4E"/>
    <w:rsid w:val="00BA5B41"/>
    <w:rsid w:val="00BA5B4D"/>
    <w:rsid w:val="00BA6400"/>
    <w:rsid w:val="00BA7311"/>
    <w:rsid w:val="00BA7877"/>
    <w:rsid w:val="00BB0CEA"/>
    <w:rsid w:val="00BB1A47"/>
    <w:rsid w:val="00BB3C1D"/>
    <w:rsid w:val="00BB3F0A"/>
    <w:rsid w:val="00BB5F08"/>
    <w:rsid w:val="00BB66EF"/>
    <w:rsid w:val="00BB68DB"/>
    <w:rsid w:val="00BB7A5C"/>
    <w:rsid w:val="00BC4021"/>
    <w:rsid w:val="00BC46FE"/>
    <w:rsid w:val="00BC5886"/>
    <w:rsid w:val="00BC5EAA"/>
    <w:rsid w:val="00BC690A"/>
    <w:rsid w:val="00BC713B"/>
    <w:rsid w:val="00BD1522"/>
    <w:rsid w:val="00BD1A45"/>
    <w:rsid w:val="00BD1F9A"/>
    <w:rsid w:val="00BD26F4"/>
    <w:rsid w:val="00BD2BD0"/>
    <w:rsid w:val="00BD31FB"/>
    <w:rsid w:val="00BD4484"/>
    <w:rsid w:val="00BD45D3"/>
    <w:rsid w:val="00BD586F"/>
    <w:rsid w:val="00BD6B5C"/>
    <w:rsid w:val="00BD71B2"/>
    <w:rsid w:val="00BD72C9"/>
    <w:rsid w:val="00BD7434"/>
    <w:rsid w:val="00BE07A6"/>
    <w:rsid w:val="00BE3680"/>
    <w:rsid w:val="00BE3842"/>
    <w:rsid w:val="00BE3A27"/>
    <w:rsid w:val="00BE4642"/>
    <w:rsid w:val="00BE7BF8"/>
    <w:rsid w:val="00BF0625"/>
    <w:rsid w:val="00BF1527"/>
    <w:rsid w:val="00BF19EC"/>
    <w:rsid w:val="00BF2450"/>
    <w:rsid w:val="00BF4006"/>
    <w:rsid w:val="00BF490B"/>
    <w:rsid w:val="00BF4E0D"/>
    <w:rsid w:val="00BF50B3"/>
    <w:rsid w:val="00BF5B53"/>
    <w:rsid w:val="00BF655C"/>
    <w:rsid w:val="00C0177A"/>
    <w:rsid w:val="00C0188A"/>
    <w:rsid w:val="00C0244F"/>
    <w:rsid w:val="00C02E54"/>
    <w:rsid w:val="00C02EF8"/>
    <w:rsid w:val="00C036D0"/>
    <w:rsid w:val="00C05260"/>
    <w:rsid w:val="00C06361"/>
    <w:rsid w:val="00C101C4"/>
    <w:rsid w:val="00C11940"/>
    <w:rsid w:val="00C12CD3"/>
    <w:rsid w:val="00C1312F"/>
    <w:rsid w:val="00C13900"/>
    <w:rsid w:val="00C16262"/>
    <w:rsid w:val="00C1649A"/>
    <w:rsid w:val="00C16BAE"/>
    <w:rsid w:val="00C1706B"/>
    <w:rsid w:val="00C2052C"/>
    <w:rsid w:val="00C20589"/>
    <w:rsid w:val="00C21B31"/>
    <w:rsid w:val="00C21FB6"/>
    <w:rsid w:val="00C22B76"/>
    <w:rsid w:val="00C23F24"/>
    <w:rsid w:val="00C23FD2"/>
    <w:rsid w:val="00C243F0"/>
    <w:rsid w:val="00C2455C"/>
    <w:rsid w:val="00C24F67"/>
    <w:rsid w:val="00C254C4"/>
    <w:rsid w:val="00C25C76"/>
    <w:rsid w:val="00C27DC4"/>
    <w:rsid w:val="00C30447"/>
    <w:rsid w:val="00C308E9"/>
    <w:rsid w:val="00C3175F"/>
    <w:rsid w:val="00C324CC"/>
    <w:rsid w:val="00C32501"/>
    <w:rsid w:val="00C3355A"/>
    <w:rsid w:val="00C33738"/>
    <w:rsid w:val="00C34088"/>
    <w:rsid w:val="00C34D2F"/>
    <w:rsid w:val="00C425B7"/>
    <w:rsid w:val="00C4367D"/>
    <w:rsid w:val="00C44818"/>
    <w:rsid w:val="00C44F21"/>
    <w:rsid w:val="00C45475"/>
    <w:rsid w:val="00C4567B"/>
    <w:rsid w:val="00C46641"/>
    <w:rsid w:val="00C46997"/>
    <w:rsid w:val="00C51639"/>
    <w:rsid w:val="00C51E34"/>
    <w:rsid w:val="00C52822"/>
    <w:rsid w:val="00C538D8"/>
    <w:rsid w:val="00C53B87"/>
    <w:rsid w:val="00C53EC6"/>
    <w:rsid w:val="00C54434"/>
    <w:rsid w:val="00C5449B"/>
    <w:rsid w:val="00C55DFE"/>
    <w:rsid w:val="00C56090"/>
    <w:rsid w:val="00C567E1"/>
    <w:rsid w:val="00C64CF7"/>
    <w:rsid w:val="00C6572C"/>
    <w:rsid w:val="00C65A36"/>
    <w:rsid w:val="00C66179"/>
    <w:rsid w:val="00C669B4"/>
    <w:rsid w:val="00C71529"/>
    <w:rsid w:val="00C72EF6"/>
    <w:rsid w:val="00C753B9"/>
    <w:rsid w:val="00C76B02"/>
    <w:rsid w:val="00C800B4"/>
    <w:rsid w:val="00C80AEF"/>
    <w:rsid w:val="00C82132"/>
    <w:rsid w:val="00C82D72"/>
    <w:rsid w:val="00C82F6A"/>
    <w:rsid w:val="00C83A46"/>
    <w:rsid w:val="00C855C8"/>
    <w:rsid w:val="00C87D22"/>
    <w:rsid w:val="00C90D4B"/>
    <w:rsid w:val="00C91C6B"/>
    <w:rsid w:val="00C92963"/>
    <w:rsid w:val="00C939AD"/>
    <w:rsid w:val="00C94E96"/>
    <w:rsid w:val="00C95CC6"/>
    <w:rsid w:val="00CA3236"/>
    <w:rsid w:val="00CA34C5"/>
    <w:rsid w:val="00CA3AEA"/>
    <w:rsid w:val="00CA3CE2"/>
    <w:rsid w:val="00CA4270"/>
    <w:rsid w:val="00CA48BE"/>
    <w:rsid w:val="00CA4DFF"/>
    <w:rsid w:val="00CA50C7"/>
    <w:rsid w:val="00CA5C07"/>
    <w:rsid w:val="00CA6689"/>
    <w:rsid w:val="00CA6C33"/>
    <w:rsid w:val="00CA7545"/>
    <w:rsid w:val="00CB1618"/>
    <w:rsid w:val="00CB2899"/>
    <w:rsid w:val="00CB33A0"/>
    <w:rsid w:val="00CB40BD"/>
    <w:rsid w:val="00CC081B"/>
    <w:rsid w:val="00CC08EC"/>
    <w:rsid w:val="00CC1A6B"/>
    <w:rsid w:val="00CC38B1"/>
    <w:rsid w:val="00CC3BD6"/>
    <w:rsid w:val="00CC4885"/>
    <w:rsid w:val="00CC4D92"/>
    <w:rsid w:val="00CC5306"/>
    <w:rsid w:val="00CC54C1"/>
    <w:rsid w:val="00CC6C85"/>
    <w:rsid w:val="00CC706D"/>
    <w:rsid w:val="00CC709C"/>
    <w:rsid w:val="00CC74E4"/>
    <w:rsid w:val="00CC7D17"/>
    <w:rsid w:val="00CC7FF6"/>
    <w:rsid w:val="00CD0519"/>
    <w:rsid w:val="00CD079E"/>
    <w:rsid w:val="00CD0A9F"/>
    <w:rsid w:val="00CD1032"/>
    <w:rsid w:val="00CD2332"/>
    <w:rsid w:val="00CD2488"/>
    <w:rsid w:val="00CD3A1E"/>
    <w:rsid w:val="00CD4997"/>
    <w:rsid w:val="00CD4FFC"/>
    <w:rsid w:val="00CD6DB1"/>
    <w:rsid w:val="00CD7515"/>
    <w:rsid w:val="00CE416E"/>
    <w:rsid w:val="00CE41C2"/>
    <w:rsid w:val="00CE62B6"/>
    <w:rsid w:val="00CE6CE2"/>
    <w:rsid w:val="00CF091F"/>
    <w:rsid w:val="00CF1CE0"/>
    <w:rsid w:val="00CF73FF"/>
    <w:rsid w:val="00D01A9E"/>
    <w:rsid w:val="00D04214"/>
    <w:rsid w:val="00D05D8F"/>
    <w:rsid w:val="00D067FE"/>
    <w:rsid w:val="00D0681A"/>
    <w:rsid w:val="00D07279"/>
    <w:rsid w:val="00D11B68"/>
    <w:rsid w:val="00D11C3F"/>
    <w:rsid w:val="00D12903"/>
    <w:rsid w:val="00D12CE8"/>
    <w:rsid w:val="00D14CAC"/>
    <w:rsid w:val="00D15EC1"/>
    <w:rsid w:val="00D16229"/>
    <w:rsid w:val="00D163CD"/>
    <w:rsid w:val="00D208F2"/>
    <w:rsid w:val="00D215DF"/>
    <w:rsid w:val="00D2179A"/>
    <w:rsid w:val="00D22710"/>
    <w:rsid w:val="00D22E14"/>
    <w:rsid w:val="00D23961"/>
    <w:rsid w:val="00D26528"/>
    <w:rsid w:val="00D26CAD"/>
    <w:rsid w:val="00D27DEF"/>
    <w:rsid w:val="00D308EC"/>
    <w:rsid w:val="00D31597"/>
    <w:rsid w:val="00D31D39"/>
    <w:rsid w:val="00D32991"/>
    <w:rsid w:val="00D32EA0"/>
    <w:rsid w:val="00D33766"/>
    <w:rsid w:val="00D34F7A"/>
    <w:rsid w:val="00D35D9A"/>
    <w:rsid w:val="00D4196C"/>
    <w:rsid w:val="00D41A9E"/>
    <w:rsid w:val="00D4272A"/>
    <w:rsid w:val="00D42812"/>
    <w:rsid w:val="00D45BCD"/>
    <w:rsid w:val="00D461CA"/>
    <w:rsid w:val="00D46F15"/>
    <w:rsid w:val="00D46F44"/>
    <w:rsid w:val="00D500BB"/>
    <w:rsid w:val="00D52F6B"/>
    <w:rsid w:val="00D5449B"/>
    <w:rsid w:val="00D54E64"/>
    <w:rsid w:val="00D54F3C"/>
    <w:rsid w:val="00D55739"/>
    <w:rsid w:val="00D55A36"/>
    <w:rsid w:val="00D56468"/>
    <w:rsid w:val="00D5656E"/>
    <w:rsid w:val="00D614CA"/>
    <w:rsid w:val="00D633DA"/>
    <w:rsid w:val="00D6393F"/>
    <w:rsid w:val="00D643A0"/>
    <w:rsid w:val="00D64665"/>
    <w:rsid w:val="00D64DC3"/>
    <w:rsid w:val="00D67805"/>
    <w:rsid w:val="00D67BE8"/>
    <w:rsid w:val="00D735C6"/>
    <w:rsid w:val="00D740F5"/>
    <w:rsid w:val="00D744A5"/>
    <w:rsid w:val="00D74A8F"/>
    <w:rsid w:val="00D800FC"/>
    <w:rsid w:val="00D816A9"/>
    <w:rsid w:val="00D818E4"/>
    <w:rsid w:val="00D81D9B"/>
    <w:rsid w:val="00D86525"/>
    <w:rsid w:val="00D86853"/>
    <w:rsid w:val="00D86ACB"/>
    <w:rsid w:val="00D87A75"/>
    <w:rsid w:val="00D87AAC"/>
    <w:rsid w:val="00D9139A"/>
    <w:rsid w:val="00D91675"/>
    <w:rsid w:val="00D92920"/>
    <w:rsid w:val="00D94EDE"/>
    <w:rsid w:val="00D9539D"/>
    <w:rsid w:val="00D954A1"/>
    <w:rsid w:val="00D96691"/>
    <w:rsid w:val="00D96BAB"/>
    <w:rsid w:val="00DA0A95"/>
    <w:rsid w:val="00DA1E04"/>
    <w:rsid w:val="00DA20B7"/>
    <w:rsid w:val="00DA2B81"/>
    <w:rsid w:val="00DA30C4"/>
    <w:rsid w:val="00DA3F96"/>
    <w:rsid w:val="00DA54E2"/>
    <w:rsid w:val="00DA5F1E"/>
    <w:rsid w:val="00DA6C14"/>
    <w:rsid w:val="00DA6E5E"/>
    <w:rsid w:val="00DA744A"/>
    <w:rsid w:val="00DB0201"/>
    <w:rsid w:val="00DB05BD"/>
    <w:rsid w:val="00DB0D0B"/>
    <w:rsid w:val="00DB21F0"/>
    <w:rsid w:val="00DB2DF5"/>
    <w:rsid w:val="00DB5FEF"/>
    <w:rsid w:val="00DB7522"/>
    <w:rsid w:val="00DB7733"/>
    <w:rsid w:val="00DC08AB"/>
    <w:rsid w:val="00DC0B98"/>
    <w:rsid w:val="00DC1BA2"/>
    <w:rsid w:val="00DC1EE7"/>
    <w:rsid w:val="00DC207F"/>
    <w:rsid w:val="00DC337D"/>
    <w:rsid w:val="00DC4AAE"/>
    <w:rsid w:val="00DC4BBE"/>
    <w:rsid w:val="00DC4E54"/>
    <w:rsid w:val="00DC5FE6"/>
    <w:rsid w:val="00DC6A0D"/>
    <w:rsid w:val="00DD0676"/>
    <w:rsid w:val="00DD1444"/>
    <w:rsid w:val="00DD397B"/>
    <w:rsid w:val="00DD3C1B"/>
    <w:rsid w:val="00DD450D"/>
    <w:rsid w:val="00DD6394"/>
    <w:rsid w:val="00DE034A"/>
    <w:rsid w:val="00DE054A"/>
    <w:rsid w:val="00DE14C4"/>
    <w:rsid w:val="00DE1BA6"/>
    <w:rsid w:val="00DE2902"/>
    <w:rsid w:val="00DE4402"/>
    <w:rsid w:val="00DE4B9D"/>
    <w:rsid w:val="00DE579A"/>
    <w:rsid w:val="00DE6465"/>
    <w:rsid w:val="00DE6AD2"/>
    <w:rsid w:val="00DF0660"/>
    <w:rsid w:val="00DF0D5D"/>
    <w:rsid w:val="00DF102B"/>
    <w:rsid w:val="00DF1C54"/>
    <w:rsid w:val="00DF2C9A"/>
    <w:rsid w:val="00DF4274"/>
    <w:rsid w:val="00DF47E2"/>
    <w:rsid w:val="00DF55FE"/>
    <w:rsid w:val="00DF5CE0"/>
    <w:rsid w:val="00E000E8"/>
    <w:rsid w:val="00E004B1"/>
    <w:rsid w:val="00E00632"/>
    <w:rsid w:val="00E00A03"/>
    <w:rsid w:val="00E0143A"/>
    <w:rsid w:val="00E01832"/>
    <w:rsid w:val="00E04BB3"/>
    <w:rsid w:val="00E05207"/>
    <w:rsid w:val="00E05491"/>
    <w:rsid w:val="00E05C15"/>
    <w:rsid w:val="00E076EA"/>
    <w:rsid w:val="00E07B22"/>
    <w:rsid w:val="00E07BBA"/>
    <w:rsid w:val="00E11B7C"/>
    <w:rsid w:val="00E11C33"/>
    <w:rsid w:val="00E12F0A"/>
    <w:rsid w:val="00E148EA"/>
    <w:rsid w:val="00E15590"/>
    <w:rsid w:val="00E216AA"/>
    <w:rsid w:val="00E218ED"/>
    <w:rsid w:val="00E231DD"/>
    <w:rsid w:val="00E232A6"/>
    <w:rsid w:val="00E234FB"/>
    <w:rsid w:val="00E23F51"/>
    <w:rsid w:val="00E257A4"/>
    <w:rsid w:val="00E25AE6"/>
    <w:rsid w:val="00E27261"/>
    <w:rsid w:val="00E27A84"/>
    <w:rsid w:val="00E310AB"/>
    <w:rsid w:val="00E32568"/>
    <w:rsid w:val="00E325F5"/>
    <w:rsid w:val="00E340A1"/>
    <w:rsid w:val="00E34110"/>
    <w:rsid w:val="00E3434B"/>
    <w:rsid w:val="00E35F11"/>
    <w:rsid w:val="00E35F53"/>
    <w:rsid w:val="00E365F6"/>
    <w:rsid w:val="00E3738F"/>
    <w:rsid w:val="00E37AE0"/>
    <w:rsid w:val="00E37DEB"/>
    <w:rsid w:val="00E37FD5"/>
    <w:rsid w:val="00E4217E"/>
    <w:rsid w:val="00E42EF0"/>
    <w:rsid w:val="00E44808"/>
    <w:rsid w:val="00E452C4"/>
    <w:rsid w:val="00E4569A"/>
    <w:rsid w:val="00E47CDF"/>
    <w:rsid w:val="00E47D9A"/>
    <w:rsid w:val="00E47DFB"/>
    <w:rsid w:val="00E52891"/>
    <w:rsid w:val="00E54DF7"/>
    <w:rsid w:val="00E55325"/>
    <w:rsid w:val="00E55490"/>
    <w:rsid w:val="00E55544"/>
    <w:rsid w:val="00E55C8E"/>
    <w:rsid w:val="00E60447"/>
    <w:rsid w:val="00E61774"/>
    <w:rsid w:val="00E61ADA"/>
    <w:rsid w:val="00E6775E"/>
    <w:rsid w:val="00E7048C"/>
    <w:rsid w:val="00E7104D"/>
    <w:rsid w:val="00E71245"/>
    <w:rsid w:val="00E71A56"/>
    <w:rsid w:val="00E72BF1"/>
    <w:rsid w:val="00E735A9"/>
    <w:rsid w:val="00E80242"/>
    <w:rsid w:val="00E8032D"/>
    <w:rsid w:val="00E828C4"/>
    <w:rsid w:val="00E8394B"/>
    <w:rsid w:val="00E84943"/>
    <w:rsid w:val="00E85540"/>
    <w:rsid w:val="00E87FCE"/>
    <w:rsid w:val="00E92389"/>
    <w:rsid w:val="00E9260B"/>
    <w:rsid w:val="00E92815"/>
    <w:rsid w:val="00E92F6D"/>
    <w:rsid w:val="00E93D72"/>
    <w:rsid w:val="00E94C42"/>
    <w:rsid w:val="00E9510B"/>
    <w:rsid w:val="00E95B4B"/>
    <w:rsid w:val="00E9679E"/>
    <w:rsid w:val="00E97687"/>
    <w:rsid w:val="00EA0A26"/>
    <w:rsid w:val="00EA0F58"/>
    <w:rsid w:val="00EA1461"/>
    <w:rsid w:val="00EA29DE"/>
    <w:rsid w:val="00EA2A73"/>
    <w:rsid w:val="00EA391C"/>
    <w:rsid w:val="00EA3AE6"/>
    <w:rsid w:val="00EA3BA5"/>
    <w:rsid w:val="00EA6004"/>
    <w:rsid w:val="00EA767B"/>
    <w:rsid w:val="00EB5595"/>
    <w:rsid w:val="00EB5677"/>
    <w:rsid w:val="00EB5E35"/>
    <w:rsid w:val="00EB7945"/>
    <w:rsid w:val="00EB7F19"/>
    <w:rsid w:val="00EB7FA6"/>
    <w:rsid w:val="00EC0543"/>
    <w:rsid w:val="00EC0C4B"/>
    <w:rsid w:val="00EC1098"/>
    <w:rsid w:val="00EC1462"/>
    <w:rsid w:val="00EC4810"/>
    <w:rsid w:val="00EC53B9"/>
    <w:rsid w:val="00EC674B"/>
    <w:rsid w:val="00EC7363"/>
    <w:rsid w:val="00EC7963"/>
    <w:rsid w:val="00ED0216"/>
    <w:rsid w:val="00ED1035"/>
    <w:rsid w:val="00ED3A2C"/>
    <w:rsid w:val="00ED3C00"/>
    <w:rsid w:val="00ED5287"/>
    <w:rsid w:val="00ED6447"/>
    <w:rsid w:val="00ED7C89"/>
    <w:rsid w:val="00ED7DB9"/>
    <w:rsid w:val="00EE049A"/>
    <w:rsid w:val="00EE0E38"/>
    <w:rsid w:val="00EE1A2B"/>
    <w:rsid w:val="00EE1D72"/>
    <w:rsid w:val="00EE3C8A"/>
    <w:rsid w:val="00EE4259"/>
    <w:rsid w:val="00EE503D"/>
    <w:rsid w:val="00EE566D"/>
    <w:rsid w:val="00EF034C"/>
    <w:rsid w:val="00EF197C"/>
    <w:rsid w:val="00EF1C4C"/>
    <w:rsid w:val="00EF29F9"/>
    <w:rsid w:val="00EF2CBC"/>
    <w:rsid w:val="00EF2D72"/>
    <w:rsid w:val="00EF4143"/>
    <w:rsid w:val="00EF4686"/>
    <w:rsid w:val="00EF6EC8"/>
    <w:rsid w:val="00F0263D"/>
    <w:rsid w:val="00F03465"/>
    <w:rsid w:val="00F03DA6"/>
    <w:rsid w:val="00F041E7"/>
    <w:rsid w:val="00F0435D"/>
    <w:rsid w:val="00F063DA"/>
    <w:rsid w:val="00F06F92"/>
    <w:rsid w:val="00F10F07"/>
    <w:rsid w:val="00F12A9F"/>
    <w:rsid w:val="00F12F59"/>
    <w:rsid w:val="00F14213"/>
    <w:rsid w:val="00F1773A"/>
    <w:rsid w:val="00F2001C"/>
    <w:rsid w:val="00F2021E"/>
    <w:rsid w:val="00F214B6"/>
    <w:rsid w:val="00F21708"/>
    <w:rsid w:val="00F237F5"/>
    <w:rsid w:val="00F23B75"/>
    <w:rsid w:val="00F277FA"/>
    <w:rsid w:val="00F30C12"/>
    <w:rsid w:val="00F330B2"/>
    <w:rsid w:val="00F34E40"/>
    <w:rsid w:val="00F352F9"/>
    <w:rsid w:val="00F35370"/>
    <w:rsid w:val="00F35B9E"/>
    <w:rsid w:val="00F35C7C"/>
    <w:rsid w:val="00F36C18"/>
    <w:rsid w:val="00F41FF2"/>
    <w:rsid w:val="00F43F68"/>
    <w:rsid w:val="00F457C7"/>
    <w:rsid w:val="00F45EC0"/>
    <w:rsid w:val="00F46131"/>
    <w:rsid w:val="00F4662E"/>
    <w:rsid w:val="00F471DB"/>
    <w:rsid w:val="00F476C2"/>
    <w:rsid w:val="00F47B58"/>
    <w:rsid w:val="00F47C91"/>
    <w:rsid w:val="00F47D78"/>
    <w:rsid w:val="00F503B0"/>
    <w:rsid w:val="00F5516F"/>
    <w:rsid w:val="00F55598"/>
    <w:rsid w:val="00F55D25"/>
    <w:rsid w:val="00F5621D"/>
    <w:rsid w:val="00F6000E"/>
    <w:rsid w:val="00F601B9"/>
    <w:rsid w:val="00F63C5C"/>
    <w:rsid w:val="00F648FF"/>
    <w:rsid w:val="00F67429"/>
    <w:rsid w:val="00F732C2"/>
    <w:rsid w:val="00F74155"/>
    <w:rsid w:val="00F75857"/>
    <w:rsid w:val="00F75A84"/>
    <w:rsid w:val="00F77AFA"/>
    <w:rsid w:val="00F77F81"/>
    <w:rsid w:val="00F81ADF"/>
    <w:rsid w:val="00F825B7"/>
    <w:rsid w:val="00F861DE"/>
    <w:rsid w:val="00F86A35"/>
    <w:rsid w:val="00F874D7"/>
    <w:rsid w:val="00F90FF0"/>
    <w:rsid w:val="00F92727"/>
    <w:rsid w:val="00F94B6C"/>
    <w:rsid w:val="00F95C22"/>
    <w:rsid w:val="00F96460"/>
    <w:rsid w:val="00F9753E"/>
    <w:rsid w:val="00F97AB0"/>
    <w:rsid w:val="00F97F71"/>
    <w:rsid w:val="00FA25CB"/>
    <w:rsid w:val="00FA2989"/>
    <w:rsid w:val="00FA3E9E"/>
    <w:rsid w:val="00FA5637"/>
    <w:rsid w:val="00FA5B9C"/>
    <w:rsid w:val="00FA5D90"/>
    <w:rsid w:val="00FA6C06"/>
    <w:rsid w:val="00FB087A"/>
    <w:rsid w:val="00FB0AA1"/>
    <w:rsid w:val="00FB2F31"/>
    <w:rsid w:val="00FB3489"/>
    <w:rsid w:val="00FB4BE4"/>
    <w:rsid w:val="00FB542C"/>
    <w:rsid w:val="00FB5CC2"/>
    <w:rsid w:val="00FB5CFD"/>
    <w:rsid w:val="00FB7147"/>
    <w:rsid w:val="00FB7CC3"/>
    <w:rsid w:val="00FC02B0"/>
    <w:rsid w:val="00FC05CA"/>
    <w:rsid w:val="00FC09CC"/>
    <w:rsid w:val="00FC278F"/>
    <w:rsid w:val="00FC3107"/>
    <w:rsid w:val="00FC35B8"/>
    <w:rsid w:val="00FC5A91"/>
    <w:rsid w:val="00FC6518"/>
    <w:rsid w:val="00FC720B"/>
    <w:rsid w:val="00FC72EC"/>
    <w:rsid w:val="00FC7D14"/>
    <w:rsid w:val="00FD152B"/>
    <w:rsid w:val="00FD3153"/>
    <w:rsid w:val="00FD347E"/>
    <w:rsid w:val="00FD3E1C"/>
    <w:rsid w:val="00FD4554"/>
    <w:rsid w:val="00FD547C"/>
    <w:rsid w:val="00FD63B2"/>
    <w:rsid w:val="00FD63C7"/>
    <w:rsid w:val="00FD6C26"/>
    <w:rsid w:val="00FD6F87"/>
    <w:rsid w:val="00FD767D"/>
    <w:rsid w:val="00FE4EEB"/>
    <w:rsid w:val="00FE773A"/>
    <w:rsid w:val="00FF247B"/>
    <w:rsid w:val="00FF2909"/>
    <w:rsid w:val="00FF40E2"/>
    <w:rsid w:val="00FF491E"/>
    <w:rsid w:val="00FF5FB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33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5E33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E33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styleId="a3">
    <w:name w:val="Hyperlink"/>
    <w:basedOn w:val="a0"/>
    <w:uiPriority w:val="99"/>
    <w:unhideWhenUsed/>
    <w:rsid w:val="00B35E33"/>
    <w:rPr>
      <w:rFonts w:cs="Times New Roman"/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35E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35E3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35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35E3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35E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7A7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00C1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6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6F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86F9B"/>
  </w:style>
  <w:style w:type="paragraph" w:styleId="ab">
    <w:name w:val="List Paragraph"/>
    <w:basedOn w:val="a"/>
    <w:uiPriority w:val="34"/>
    <w:qFormat/>
    <w:rsid w:val="00A2147E"/>
    <w:pPr>
      <w:ind w:left="720"/>
      <w:contextualSpacing/>
    </w:pPr>
  </w:style>
  <w:style w:type="table" w:styleId="ac">
    <w:name w:val="Table Grid"/>
    <w:basedOn w:val="a1"/>
    <w:uiPriority w:val="59"/>
    <w:rsid w:val="00B139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8B0441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B044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B0441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8B044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8B0441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e">
    <w:name w:val="header"/>
    <w:basedOn w:val="a"/>
    <w:link w:val="af"/>
    <w:uiPriority w:val="99"/>
    <w:unhideWhenUsed/>
    <w:rsid w:val="00AD01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0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63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6394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E6CE2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D6447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semiHidden/>
    <w:locked/>
    <w:rsid w:val="00CA427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33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5E33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E33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styleId="a3">
    <w:name w:val="Hyperlink"/>
    <w:basedOn w:val="a0"/>
    <w:uiPriority w:val="99"/>
    <w:unhideWhenUsed/>
    <w:rsid w:val="00B35E33"/>
    <w:rPr>
      <w:rFonts w:cs="Times New Roman"/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35E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35E3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35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35E3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35E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7A7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00C1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6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6F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86F9B"/>
  </w:style>
  <w:style w:type="paragraph" w:styleId="ab">
    <w:name w:val="List Paragraph"/>
    <w:basedOn w:val="a"/>
    <w:uiPriority w:val="34"/>
    <w:qFormat/>
    <w:rsid w:val="00A2147E"/>
    <w:pPr>
      <w:ind w:left="720"/>
      <w:contextualSpacing/>
    </w:pPr>
  </w:style>
  <w:style w:type="table" w:styleId="ac">
    <w:name w:val="Table Grid"/>
    <w:basedOn w:val="a1"/>
    <w:uiPriority w:val="59"/>
    <w:rsid w:val="00B139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8B0441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B044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B0441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8B044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8B0441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e">
    <w:name w:val="header"/>
    <w:basedOn w:val="a"/>
    <w:link w:val="af"/>
    <w:uiPriority w:val="99"/>
    <w:unhideWhenUsed/>
    <w:rsid w:val="00AD01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0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63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6394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E6CE2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D6447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semiHidden/>
    <w:locked/>
    <w:rsid w:val="00CA427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2ECE7E838A054DCBA34F27823FFAB561B3926F53D82EF46377C21B6B7DDEB7AE38DAE20D9D9D1B8C3329E96B865B58CBAA3010D4ECs612G" TargetMode="External"/><Relationship Id="rId18" Type="http://schemas.openxmlformats.org/officeDocument/2006/relationships/hyperlink" Target="consultantplus://offline/ref=AF2ECE7E838A054DCBA34F27823FFAB561B3936456D22EF46377C21B6B7DDEB7AE38DAE70E9A941B8C3329E96B865B58CBAA3010D4ECs612G" TargetMode="External"/><Relationship Id="rId26" Type="http://schemas.openxmlformats.org/officeDocument/2006/relationships/hyperlink" Target="consultantplus://offline/ref=8B537501CD7D9F1515566D913B58D7911A01CCE62F8FC623E39F7B5843D233856AB94F436CEE9811C59BAC95461FEEF68CD0721C572F4Dd4L1O" TargetMode="External"/><Relationship Id="rId39" Type="http://schemas.openxmlformats.org/officeDocument/2006/relationships/hyperlink" Target="consultantplus://offline/ref=24360732C58539D2F5435FCEFBFDF5F3524917E36BB2F0ACE7C93B5532EDE7DFF9B34343E38DA911FB91CBB8435F583A19081078AE47AC29S4R4O" TargetMode="External"/><Relationship Id="rId21" Type="http://schemas.openxmlformats.org/officeDocument/2006/relationships/hyperlink" Target="consultantplus://offline/ref=64F086B4580DB98842AC5230ACDC1D3A39AA3880339C381DD29E78DE651AE5A9BFC8C8FA25F6B93EFB4B0FF35449AEDEA1D6B8AFCA6E8CF337L8G" TargetMode="External"/><Relationship Id="rId34" Type="http://schemas.openxmlformats.org/officeDocument/2006/relationships/hyperlink" Target="consultantplus://offline/ref=ACE1C6ACA609F531A1153EF2E07B365F69D8DAD7B18498B7066733CDB0F1C3875B3DDB485689EA8591A07233894F65F04246DDE6FAFBx9Q1O" TargetMode="External"/><Relationship Id="rId42" Type="http://schemas.openxmlformats.org/officeDocument/2006/relationships/hyperlink" Target="consultantplus://offline/ref=9BFAB813F401D7A49D4A7ACCE223498037715374FD12AC709C52E9A205CB9199C1BD5C7DFA00743A45621B92AEC94ED7FBD48CFB8D0A6045wER4O" TargetMode="External"/><Relationship Id="rId47" Type="http://schemas.openxmlformats.org/officeDocument/2006/relationships/hyperlink" Target="consultantplus://offline/ref=750AAA0EC55B664468F839E4335A6015C30ECD61BC884EA2069E2EC659FA8C9EB77D92263DE22269A0B8CDE56FB7565053FF4720DFA2c5YCO" TargetMode="External"/><Relationship Id="rId50" Type="http://schemas.openxmlformats.org/officeDocument/2006/relationships/hyperlink" Target="consultantplus://offline/ref=485A928574546245A9162CFF15FEB9448963501AEBF402173B269DF9C6F30494F7F4F1A612376C51771B94FFD06D67F71E55997AC992C2B7zFaFO" TargetMode="External"/><Relationship Id="rId55" Type="http://schemas.openxmlformats.org/officeDocument/2006/relationships/hyperlink" Target="consultantplus://offline/ref=CF63C129777D4BF13B70328191504EC184D55075B1C6B8A9A5B7A2131D5B4BCC950535F70801571E82529081E2609A57FA1E5BA63FE14729F7B5K" TargetMode="External"/><Relationship Id="rId63" Type="http://schemas.openxmlformats.org/officeDocument/2006/relationships/hyperlink" Target="consultantplus://offline/ref=030B386D0097A3B085DCE14CB1C580E48A01D9AA56EA5BF86044607A0126B703448DBA39789B6ABBB781F91575V5z2H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228785C7914EB12042BF1FBC4719BE81FB265374080495B6AE556877C6C25C02DE9EF2BC942831579D5EBAE1F931C05146C56B118A5463HAK0G" TargetMode="External"/><Relationship Id="rId29" Type="http://schemas.openxmlformats.org/officeDocument/2006/relationships/hyperlink" Target="consultantplus://offline/ref=2966C3C45B5909D968A1CCAD748E79F5C19DE78C29517B8AA56B20BE38808685137001AE51CB2097099A362E20525E5D53CCDEC73C5186C5Q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24" Type="http://schemas.openxmlformats.org/officeDocument/2006/relationships/hyperlink" Target="consultantplus://offline/ref=73DF4C0F075FAC84CAC1E238DBF95F09C59883CB454A25CE9E21A33AA1ABFF54A3D7192E952BDC839041B7BA8E3FFB69DE3E24595BF21353k3M0J" TargetMode="External"/><Relationship Id="rId32" Type="http://schemas.openxmlformats.org/officeDocument/2006/relationships/hyperlink" Target="consultantplus://offline/ref=9B53DA94E64D55146AEE1551D89644C588DEB0C7ACA079CC8A7CDA1C64434B8A1CC4E286507B46EF00C022D299AE7F3658127AF9FBE1DEa1Q0O" TargetMode="External"/><Relationship Id="rId37" Type="http://schemas.openxmlformats.org/officeDocument/2006/relationships/hyperlink" Target="consultantplus://offline/ref=24360732C58539D2F5435FCEFBFDF5F3524917E36BB2F0ACE7C93B5532EDE7DFF9B34341E38DA413AECBDBBC0A0A56241B170F7BB044SAR5O" TargetMode="External"/><Relationship Id="rId40" Type="http://schemas.openxmlformats.org/officeDocument/2006/relationships/hyperlink" Target="consultantplus://offline/ref=9BFAB813F401D7A49D4A7ACCE223498037715374FD12AC709C52E9A205CB9199C1BD5C7FFA00793810380B96E79C40C9F9CB93F89309w6R9O" TargetMode="External"/><Relationship Id="rId45" Type="http://schemas.openxmlformats.org/officeDocument/2006/relationships/hyperlink" Target="consultantplus://offline/ref=706B8619C58FE2452066CEE6CFF9DCB4FE189B60B314B12296A5D8880ED60A0607583E6082A5064A6F2423A5F2467C4529820BA9D5C1KCX1O" TargetMode="External"/><Relationship Id="rId53" Type="http://schemas.openxmlformats.org/officeDocument/2006/relationships/hyperlink" Target="consultantplus://offline/ref=380AA5661D53DAC0240C89AB0A38B7A96BE590A7FE710C4D0EB4BC49E24F118E11463BD479DB6F1586733159695BDF76EAD6B78DFA2BBB51X8cCO" TargetMode="External"/><Relationship Id="rId58" Type="http://schemas.openxmlformats.org/officeDocument/2006/relationships/hyperlink" Target="consultantplus://offline/ref=A8370B1DE44F69BCE400DCFDF595693A69A70DBA051EC1947213EC4045206912C71E15F97D85DE734E29E3406FE378E939591BA712BCE0B7Y0EFK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F086B4580DB98842AC5230ACDC1D3A39AA3880339C381DD29E78DE651AE5A9BFC8C8FA25F6B93EFB4B0FF35449AEDEA1D6B8AFCA6E8CF337L8G" TargetMode="External"/><Relationship Id="rId23" Type="http://schemas.openxmlformats.org/officeDocument/2006/relationships/hyperlink" Target="consultantplus://offline/ref=64F086B4580DB98842AC5230ACDC1D3A39AA3880339C381DD29E78DE651AE5A9BFC8C8FA25F6B93EFB4B0FF35449AEDEA1D6B8AFCA6E8CF337L8G" TargetMode="External"/><Relationship Id="rId28" Type="http://schemas.openxmlformats.org/officeDocument/2006/relationships/hyperlink" Target="consultantplus://offline/ref=2966C3C45B5909D968A1CCAD748E79F5C19DE78C29517B8AA56B20BE38808685137001AC51C22E9B569F233F785F5D404CCCC1DB3E50C8QEO" TargetMode="External"/><Relationship Id="rId36" Type="http://schemas.openxmlformats.org/officeDocument/2006/relationships/hyperlink" Target="consultantplus://offline/ref=ACE1C6ACA609F531A1153EF2E07B365F69D8DAD7B18498B7066733CDB0F1C3875B3DDB4A5689E787C4FA6237C01A6BEE4059C2E5E4F8984ExAQAO" TargetMode="External"/><Relationship Id="rId49" Type="http://schemas.openxmlformats.org/officeDocument/2006/relationships/hyperlink" Target="consultantplus://offline/ref=ECBA553301B29430DA92AA4571CE3291FAB41645AFBA26713B6488B6B6E52AC9DCD6DBF29460DA723AB54918305514411841F638C69E859E4FZ9O" TargetMode="External"/><Relationship Id="rId57" Type="http://schemas.openxmlformats.org/officeDocument/2006/relationships/hyperlink" Target="consultantplus://offline/ref=FF8F1A30DDB0F4ACCEE6372933F090FDCD15E76657E5D4A6861660E1BBF2344EF1DF7C18D078A175BE5757C9CC0B829FBFFAD0EC1F5A00C7x5CFK" TargetMode="External"/><Relationship Id="rId61" Type="http://schemas.openxmlformats.org/officeDocument/2006/relationships/hyperlink" Target="consultantplus://offline/ref=5561B9937E4582C36FCD4189B94451E5CEC5525E406BB1EA69812F03F21C58229AF7747D600F9E594D39D36491C663BD9B562BB4C98CB1p3H" TargetMode="External"/><Relationship Id="rId10" Type="http://schemas.openxmlformats.org/officeDocument/2006/relationships/hyperlink" Target="consultantplus://offline/ref=1A228785C7914EB12042BF1FBC4719BE81FB265374080495B6AE556877C6C25C02DE9EF2BC942831579D5EBAE1F931C05146C56B118A5463HAK0G" TargetMode="External"/><Relationship Id="rId19" Type="http://schemas.openxmlformats.org/officeDocument/2006/relationships/hyperlink" Target="consultantplus://offline/ref=AF2ECE7E838A054DCBA34F27823FFAB561B3926F53D82EF46377C21B6B7DDEB7AE38DAE20D9D9D1B8C3329E96B865B58CBAA3010D4ECs612G" TargetMode="External"/><Relationship Id="rId31" Type="http://schemas.openxmlformats.org/officeDocument/2006/relationships/hyperlink" Target="consultantplus://offline/ref=9B53DA94E64D55146AEE1551D89644C588DEB0C7ACA079CC8A7CDA1C64434B8A1CC4E284507248E35FC537C3C1A37C2B471265E5F9E0aDQ6O" TargetMode="External"/><Relationship Id="rId44" Type="http://schemas.openxmlformats.org/officeDocument/2006/relationships/hyperlink" Target="consultantplus://offline/ref=8343DD10058A5DEF7858A326C4107E5E6DAEA8D95C66D393643B9B93743CEC1A9D8F70CBBCE492D1C332B84BC87828C0B96FE10EA8A2T3VAO" TargetMode="External"/><Relationship Id="rId52" Type="http://schemas.openxmlformats.org/officeDocument/2006/relationships/hyperlink" Target="consultantplus://offline/ref=03E57794886CEF8B3329BCB8DA959614FDE861413757ADEB1ACF3F3892015F4EB1FA7F8CE2DAF4D521147AE678F49500B34F0F4DA61453CAYDbFO" TargetMode="External"/><Relationship Id="rId60" Type="http://schemas.openxmlformats.org/officeDocument/2006/relationships/hyperlink" Target="consultantplus://offline/ref=99102E9BA92CB1DAF81AF8DB13A0B8B1BA22623EE9C01513F06F5264EDBC80AABD99E401BC1EF0F13B74A655EF75B967716095F2B78E910DM160G" TargetMode="External"/><Relationship Id="rId6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D97BF3C97205A4E0218FE4A1F97EA5C8FA71479537224F8660D4473FAC47D3EA304947207B544EE906683B444CF16F863FDA3CB11CD00BsEF" TargetMode="External"/><Relationship Id="rId22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27" Type="http://schemas.openxmlformats.org/officeDocument/2006/relationships/hyperlink" Target="consultantplus://offline/ref=8B537501CD7D9F1515566D913B58D7911A01CCE62F8FC623E39F7B5843D233856AB94F436CE79B1FCFC4A9805747E3F591CF72034B2D4C49dDL0O" TargetMode="External"/><Relationship Id="rId30" Type="http://schemas.openxmlformats.org/officeDocument/2006/relationships/hyperlink" Target="consultantplus://offline/ref=2966C3C45B5909D968A1CCAD748E79F5C19DE78C29517B8AA56B20BE38808685137001AE51C2239903C5333B310A535E4ED3DED820538755C5QDO" TargetMode="External"/><Relationship Id="rId35" Type="http://schemas.openxmlformats.org/officeDocument/2006/relationships/hyperlink" Target="consultantplus://offline/ref=ACE1C6ACA609F531A1153EF2E07B365F69D8DAD7B18498B7066733CDB0F1C3875B3DDB4A5680E489CEA56722D14266ED5D46C2FAF8FA99x4Q6O" TargetMode="External"/><Relationship Id="rId43" Type="http://schemas.openxmlformats.org/officeDocument/2006/relationships/hyperlink" Target="consultantplus://offline/ref=1B906C116E1D6B67AC6F1895BA5DA44647AF505B3FCE2C3090360A2213894488A3632A7F320A7B0B2F8F910F266CCBA2C7B5DA50A2CBo6U1O" TargetMode="External"/><Relationship Id="rId48" Type="http://schemas.openxmlformats.org/officeDocument/2006/relationships/hyperlink" Target="consultantplus://offline/ref=7AB6DAC788D43F4B6F8A156199CC7AA2A6C4FD0BA5F4A3F94219E95C12A93D92FD4FADA41A6FD1D0CDCEA01CF2C883564BEE87F83F966AY1O" TargetMode="External"/><Relationship Id="rId56" Type="http://schemas.openxmlformats.org/officeDocument/2006/relationships/hyperlink" Target="consultantplus://offline/ref=CF63C129777D4BF13B70328191504EC184D45877B5C6B8A9A5B7A2131D5B4BCC950535F708015E1E82529081E2609A57FA1E5BA63FE14729F7B5K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42045CF3B3F5187FD1E642BD4E6B3D2795D78AC5D1F1A508C4D9EF1A786C662221D589852FFD78010CB6D40C86654273F3AE07D48171740J0b6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F2ECE7E838A054DCBA34F27823FFAB561B3936456D22EF46377C21B6B7DDEB7AE38DAE70E9A941B8C3329E96B865B58CBAA3010D4ECs612G" TargetMode="External"/><Relationship Id="rId17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25" Type="http://schemas.openxmlformats.org/officeDocument/2006/relationships/hyperlink" Target="consultantplus://offline/ref=8B537501CD7D9F1515566D913B58D7911A01CCE62F8FC623E39F7B5843D233856AB94F416CE7961D9A9EB9841E12EDEB93D06D00552Ed4L5O" TargetMode="External"/><Relationship Id="rId33" Type="http://schemas.openxmlformats.org/officeDocument/2006/relationships/hyperlink" Target="consultantplus://offline/ref=9B53DA94E64D55146AEE1551D89644C588DEB0C7ACA079CC8A7CDA1C64434B8A1CC4E286507245E10A9F27C788F67235450D7AE6E7E3DF18aDQ5O" TargetMode="External"/><Relationship Id="rId38" Type="http://schemas.openxmlformats.org/officeDocument/2006/relationships/hyperlink" Target="consultantplus://offline/ref=24360732C58539D2F5435FCEFBFDF5F3524917E36BB2F0ACE7C93B5532EDE7DFF9B34343E384AA1FF1CECEAD5207553904171067B245ADS2R1O" TargetMode="External"/><Relationship Id="rId46" Type="http://schemas.openxmlformats.org/officeDocument/2006/relationships/hyperlink" Target="consultantplus://offline/ref=F74AE12B396A509A99F9DDDF203D4BCAF28E1B319C30C6F30A8A50E06C60E9B36E221D81057A4087FA2D0FDE103B207F347F8B1919CDqDX3O" TargetMode="External"/><Relationship Id="rId59" Type="http://schemas.openxmlformats.org/officeDocument/2006/relationships/hyperlink" Target="consultantplus://offline/ref=1963603B6933F8B8253673BDC13C74E8EB56952EA1197183966B13F5B86E24C1C921A8F7B397BB29BD3465C19353EC0312C0C0EB41AC1AD0U8F6K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D97BF3C97205A4E0218FE4A1F97EA5C8FA71479537224F8660D4473FAC47D3EA304947207B544EE906683B444CF16F863FDA3CB11CD00BsEF" TargetMode="External"/><Relationship Id="rId41" Type="http://schemas.openxmlformats.org/officeDocument/2006/relationships/hyperlink" Target="consultantplus://offline/ref=9BFAB813F401D7A49D4A7ACCE223498037715374FD12AC709C52E9A205CB9199C1BD5C7DFA0977344F3D1E87BF9143D4E6CB8CE4910861w4RDO" TargetMode="External"/><Relationship Id="rId54" Type="http://schemas.openxmlformats.org/officeDocument/2006/relationships/hyperlink" Target="consultantplus://offline/ref=180ADFE9C13BD29950B5E0356EE03D265CC7148DCEAC43388BE613C0E50B59DA6AC0C6F1C221EE2F8C953B576DA8B826F9FA74A9B5C8DFC8wDcAO" TargetMode="External"/><Relationship Id="rId62" Type="http://schemas.openxmlformats.org/officeDocument/2006/relationships/hyperlink" Target="consultantplus://offline/ref=030B386D0097A3B085DCE14CB1C580E48A01D9AA56EA5BF86044607A0126B703448DBA39789B6ABBB781F91575V5z2H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2059-FD7B-4661-B7E4-EA856E85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33709</Words>
  <Characters>192146</Characters>
  <Application>Microsoft Office Word</Application>
  <DocSecurity>0</DocSecurity>
  <Lines>1601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Алевтина Анатольевна</dc:creator>
  <cp:lastModifiedBy>Бачурина Ольга Юрьевна</cp:lastModifiedBy>
  <cp:revision>2</cp:revision>
  <cp:lastPrinted>2022-12-06T05:10:00Z</cp:lastPrinted>
  <dcterms:created xsi:type="dcterms:W3CDTF">2022-12-06T12:51:00Z</dcterms:created>
  <dcterms:modified xsi:type="dcterms:W3CDTF">2022-12-06T12:51:00Z</dcterms:modified>
</cp:coreProperties>
</file>