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5D" w:rsidRDefault="00851D5D" w:rsidP="00851D5D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 w:rsidRPr="00A0781A">
        <w:rPr>
          <w:noProof/>
        </w:rPr>
        <w:drawing>
          <wp:inline distT="0" distB="0" distL="0" distR="0">
            <wp:extent cx="581660" cy="685800"/>
            <wp:effectExtent l="19050" t="0" r="889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453D87">
        <w:rPr>
          <w:b/>
          <w:bCs/>
          <w:color w:val="000000"/>
          <w:sz w:val="28"/>
          <w:szCs w:val="28"/>
        </w:rPr>
        <w:t xml:space="preserve">      </w:t>
      </w:r>
      <w:r w:rsidR="005D361F"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851D5D" w:rsidRDefault="00851D5D" w:rsidP="00747D2E">
      <w:pPr>
        <w:ind w:right="4818"/>
        <w:jc w:val="center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Оренбургский городской</w:t>
      </w:r>
    </w:p>
    <w:p w:rsidR="00851D5D" w:rsidRDefault="00851D5D" w:rsidP="00747D2E">
      <w:pPr>
        <w:ind w:right="4818"/>
        <w:jc w:val="center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Совет</w:t>
      </w:r>
    </w:p>
    <w:p w:rsidR="00851D5D" w:rsidRDefault="00851D5D" w:rsidP="00747D2E">
      <w:pPr>
        <w:spacing w:before="120" w:after="100" w:line="360" w:lineRule="auto"/>
        <w:ind w:right="4818"/>
        <w:jc w:val="center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РЕШЕНИЕ</w:t>
      </w:r>
    </w:p>
    <w:p w:rsidR="00851D5D" w:rsidRPr="00E95A61" w:rsidRDefault="005F6A9C" w:rsidP="00747D2E">
      <w:pPr>
        <w:spacing w:line="360" w:lineRule="auto"/>
        <w:ind w:right="481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Cs/>
          <w:color w:val="000000"/>
          <w:sz w:val="32"/>
          <w:szCs w:val="32"/>
        </w:rPr>
        <w:t xml:space="preserve">от </w:t>
      </w:r>
      <w:r>
        <w:rPr>
          <w:bCs/>
          <w:color w:val="000000"/>
          <w:sz w:val="32"/>
          <w:szCs w:val="32"/>
          <w:u w:val="single"/>
        </w:rPr>
        <w:t>30.08.2022</w:t>
      </w:r>
      <w:r>
        <w:rPr>
          <w:bCs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№ </w:t>
      </w:r>
      <w:r>
        <w:rPr>
          <w:sz w:val="32"/>
          <w:szCs w:val="32"/>
          <w:u w:val="single"/>
        </w:rPr>
        <w:t>260</w:t>
      </w:r>
    </w:p>
    <w:p w:rsidR="00F70469" w:rsidRDefault="00366CAF" w:rsidP="00F70469">
      <w:pPr>
        <w:spacing w:line="360" w:lineRule="auto"/>
        <w:ind w:left="468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72390</wp:posOffset>
                </wp:positionV>
                <wp:extent cx="2857500" cy="252095"/>
                <wp:effectExtent l="0" t="0" r="19050" b="146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373803" id="Group 2" o:spid="_x0000_s1026" style="position:absolute;margin-left:.45pt;margin-top:5.7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AC59B3" w:rsidRDefault="00C51CE5" w:rsidP="00295BB9">
      <w:pPr>
        <w:pStyle w:val="1"/>
        <w:tabs>
          <w:tab w:val="left" w:pos="4820"/>
        </w:tabs>
        <w:ind w:left="142" w:right="4818"/>
        <w:rPr>
          <w:szCs w:val="28"/>
        </w:rPr>
      </w:pPr>
      <w:r w:rsidRPr="00C51CE5">
        <w:rPr>
          <w:szCs w:val="28"/>
        </w:rPr>
        <w:t xml:space="preserve">Об установлении мемориальных объектов монументального декоративного искусства </w:t>
      </w:r>
    </w:p>
    <w:p w:rsidR="000B19C0" w:rsidRPr="00E910AE" w:rsidRDefault="00C51CE5" w:rsidP="00295BB9">
      <w:pPr>
        <w:pStyle w:val="1"/>
        <w:tabs>
          <w:tab w:val="left" w:pos="4820"/>
        </w:tabs>
        <w:ind w:left="142" w:right="4818"/>
        <w:rPr>
          <w:color w:val="FF0000"/>
          <w:szCs w:val="28"/>
        </w:rPr>
      </w:pPr>
      <w:r w:rsidRPr="00C51CE5">
        <w:rPr>
          <w:szCs w:val="28"/>
        </w:rPr>
        <w:t>на территории муниципального образования «город Оренбург»</w:t>
      </w:r>
    </w:p>
    <w:p w:rsidR="004C37C8" w:rsidRPr="00133C9E" w:rsidRDefault="004C37C8" w:rsidP="00133C9E">
      <w:pPr>
        <w:tabs>
          <w:tab w:val="left" w:pos="1140"/>
        </w:tabs>
        <w:ind w:firstLine="709"/>
        <w:jc w:val="both"/>
        <w:rPr>
          <w:sz w:val="24"/>
          <w:szCs w:val="24"/>
        </w:rPr>
      </w:pPr>
    </w:p>
    <w:p w:rsidR="002B72CD" w:rsidRDefault="002B72CD" w:rsidP="00133C9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95BB9" w:rsidRDefault="00295BB9" w:rsidP="00133C9E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91F53" w:rsidRPr="00664375" w:rsidRDefault="00191F53" w:rsidP="00664375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64375">
        <w:rPr>
          <w:sz w:val="28"/>
          <w:szCs w:val="28"/>
        </w:rPr>
        <w:t>На основании статей 12, 132 Конституции Российской Федерации,</w:t>
      </w:r>
      <w:r w:rsidRPr="00664375">
        <w:rPr>
          <w:color w:val="FF0000"/>
          <w:sz w:val="28"/>
          <w:szCs w:val="28"/>
        </w:rPr>
        <w:t xml:space="preserve"> </w:t>
      </w:r>
      <w:r w:rsidR="00216E99" w:rsidRPr="00664375">
        <w:rPr>
          <w:color w:val="FF0000"/>
          <w:sz w:val="28"/>
          <w:szCs w:val="28"/>
        </w:rPr>
        <w:br/>
      </w:r>
      <w:r w:rsidR="009E2BE5" w:rsidRPr="00664375">
        <w:rPr>
          <w:sz w:val="28"/>
          <w:szCs w:val="28"/>
        </w:rPr>
        <w:t xml:space="preserve">части 11 </w:t>
      </w:r>
      <w:r w:rsidR="00822827" w:rsidRPr="00664375">
        <w:rPr>
          <w:sz w:val="28"/>
          <w:szCs w:val="28"/>
        </w:rPr>
        <w:t xml:space="preserve">статьи </w:t>
      </w:r>
      <w:r w:rsidRPr="00664375">
        <w:rPr>
          <w:sz w:val="28"/>
          <w:szCs w:val="28"/>
        </w:rPr>
        <w:t>35</w:t>
      </w:r>
      <w:r w:rsidR="009E2BE5" w:rsidRPr="00664375">
        <w:rPr>
          <w:sz w:val="28"/>
          <w:szCs w:val="28"/>
        </w:rPr>
        <w:t xml:space="preserve"> </w:t>
      </w:r>
      <w:r w:rsidRPr="00664375">
        <w:rPr>
          <w:sz w:val="28"/>
          <w:szCs w:val="28"/>
        </w:rPr>
        <w:t>Федерального закона от 06.10.2003 № 131-ФЗ «</w:t>
      </w:r>
      <w:proofErr w:type="gramStart"/>
      <w:r w:rsidRPr="00664375">
        <w:rPr>
          <w:sz w:val="28"/>
          <w:szCs w:val="28"/>
        </w:rPr>
        <w:t>Об</w:t>
      </w:r>
      <w:proofErr w:type="gramEnd"/>
      <w:r w:rsidRPr="00664375">
        <w:rPr>
          <w:sz w:val="28"/>
          <w:szCs w:val="28"/>
        </w:rPr>
        <w:t xml:space="preserve"> общих </w:t>
      </w:r>
      <w:proofErr w:type="gramStart"/>
      <w:r w:rsidRPr="00664375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D24209" w:rsidRPr="00664375">
        <w:rPr>
          <w:sz w:val="28"/>
          <w:szCs w:val="28"/>
        </w:rPr>
        <w:t>Положения «</w:t>
      </w:r>
      <w:r w:rsidR="00295BB9" w:rsidRPr="00664375">
        <w:rPr>
          <w:sz w:val="28"/>
          <w:szCs w:val="28"/>
        </w:rPr>
        <w:t>О порядке установления памятников и мемориальных объектов монументального декоративного искусства на территории муниципального образования «город Оренбург»</w:t>
      </w:r>
      <w:r w:rsidR="00D24209" w:rsidRPr="00664375">
        <w:rPr>
          <w:sz w:val="28"/>
          <w:szCs w:val="28"/>
        </w:rPr>
        <w:t xml:space="preserve">, утвержденного </w:t>
      </w:r>
      <w:r w:rsidRPr="00664375">
        <w:rPr>
          <w:sz w:val="28"/>
          <w:szCs w:val="28"/>
        </w:rPr>
        <w:t>решени</w:t>
      </w:r>
      <w:r w:rsidR="00D24209" w:rsidRPr="00664375">
        <w:rPr>
          <w:sz w:val="28"/>
          <w:szCs w:val="28"/>
        </w:rPr>
        <w:t>ем</w:t>
      </w:r>
      <w:r w:rsidRPr="00664375">
        <w:rPr>
          <w:sz w:val="28"/>
          <w:szCs w:val="28"/>
        </w:rPr>
        <w:t xml:space="preserve"> Оренбургского городского Совета от </w:t>
      </w:r>
      <w:r w:rsidR="00FE07F0" w:rsidRPr="00664375">
        <w:rPr>
          <w:sz w:val="28"/>
          <w:szCs w:val="28"/>
        </w:rPr>
        <w:t>31</w:t>
      </w:r>
      <w:r w:rsidRPr="00664375">
        <w:rPr>
          <w:sz w:val="28"/>
          <w:szCs w:val="28"/>
        </w:rPr>
        <w:t>.0</w:t>
      </w:r>
      <w:r w:rsidR="00FE07F0" w:rsidRPr="00664375">
        <w:rPr>
          <w:sz w:val="28"/>
          <w:szCs w:val="28"/>
        </w:rPr>
        <w:t>8</w:t>
      </w:r>
      <w:r w:rsidRPr="00664375">
        <w:rPr>
          <w:sz w:val="28"/>
          <w:szCs w:val="28"/>
        </w:rPr>
        <w:t xml:space="preserve">.2016 № </w:t>
      </w:r>
      <w:r w:rsidR="00FE07F0" w:rsidRPr="00664375">
        <w:rPr>
          <w:sz w:val="28"/>
          <w:szCs w:val="28"/>
        </w:rPr>
        <w:t>224</w:t>
      </w:r>
      <w:r w:rsidR="00D24209" w:rsidRPr="00664375">
        <w:rPr>
          <w:sz w:val="28"/>
          <w:szCs w:val="28"/>
        </w:rPr>
        <w:t>,</w:t>
      </w:r>
      <w:r w:rsidRPr="00664375">
        <w:rPr>
          <w:sz w:val="28"/>
          <w:szCs w:val="28"/>
        </w:rPr>
        <w:t xml:space="preserve"> руководствуясь </w:t>
      </w:r>
      <w:r w:rsidR="004415C0" w:rsidRPr="00664375">
        <w:rPr>
          <w:sz w:val="28"/>
          <w:szCs w:val="28"/>
        </w:rPr>
        <w:t>с</w:t>
      </w:r>
      <w:r w:rsidRPr="00664375">
        <w:rPr>
          <w:sz w:val="28"/>
          <w:szCs w:val="28"/>
        </w:rPr>
        <w:t>тать</w:t>
      </w:r>
      <w:r w:rsidR="0032385C" w:rsidRPr="00664375">
        <w:rPr>
          <w:sz w:val="28"/>
          <w:szCs w:val="28"/>
        </w:rPr>
        <w:t>ей</w:t>
      </w:r>
      <w:r w:rsidRPr="00664375">
        <w:rPr>
          <w:sz w:val="28"/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  <w:proofErr w:type="gramEnd"/>
    </w:p>
    <w:p w:rsidR="00C51CE5" w:rsidRPr="00664375" w:rsidRDefault="00C51CE5" w:rsidP="00664375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4375">
        <w:rPr>
          <w:sz w:val="28"/>
          <w:szCs w:val="28"/>
        </w:rPr>
        <w:t>Принять предложение ходатайствующих лиц об установке следующих мемориальных объектов монументального декоративного искусства на территории муниципального образования «город Оренбург»:</w:t>
      </w:r>
    </w:p>
    <w:p w:rsidR="00BB2D16" w:rsidRPr="00664375" w:rsidRDefault="00C51CE5" w:rsidP="00664375">
      <w:pPr>
        <w:pStyle w:val="1"/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  <w:proofErr w:type="gramStart"/>
      <w:r w:rsidRPr="00664375">
        <w:rPr>
          <w:szCs w:val="28"/>
        </w:rPr>
        <w:t>бюст</w:t>
      </w:r>
      <w:r w:rsidR="00ED1AD4" w:rsidRPr="00664375">
        <w:rPr>
          <w:szCs w:val="28"/>
        </w:rPr>
        <w:t>а</w:t>
      </w:r>
      <w:r w:rsidRPr="00664375">
        <w:rPr>
          <w:szCs w:val="28"/>
        </w:rPr>
        <w:t xml:space="preserve"> оренбургскому и самарскому генерал-губернатору – первому Почетному гражданину города Оренбурга </w:t>
      </w:r>
      <w:proofErr w:type="spellStart"/>
      <w:r w:rsidRPr="00664375">
        <w:rPr>
          <w:szCs w:val="28"/>
        </w:rPr>
        <w:t>Безаку</w:t>
      </w:r>
      <w:proofErr w:type="spellEnd"/>
      <w:r w:rsidRPr="00664375">
        <w:rPr>
          <w:szCs w:val="28"/>
        </w:rPr>
        <w:t xml:space="preserve"> Александру Павловичу </w:t>
      </w:r>
      <w:r w:rsidR="00664375">
        <w:rPr>
          <w:szCs w:val="28"/>
        </w:rPr>
        <w:br/>
      </w:r>
      <w:r w:rsidRPr="00664375">
        <w:rPr>
          <w:szCs w:val="28"/>
        </w:rPr>
        <w:t xml:space="preserve">на </w:t>
      </w:r>
      <w:r w:rsidR="00BB2D16" w:rsidRPr="00664375">
        <w:rPr>
          <w:szCs w:val="28"/>
        </w:rPr>
        <w:t xml:space="preserve">прилегающей к </w:t>
      </w:r>
      <w:r w:rsidR="00ED1AD4" w:rsidRPr="00664375">
        <w:rPr>
          <w:szCs w:val="28"/>
        </w:rPr>
        <w:t>земельному участку</w:t>
      </w:r>
      <w:r w:rsidR="00BB2D16" w:rsidRPr="00664375">
        <w:rPr>
          <w:szCs w:val="28"/>
        </w:rPr>
        <w:t xml:space="preserve"> </w:t>
      </w:r>
      <w:r w:rsidR="00BB2D16" w:rsidRPr="00664375">
        <w:rPr>
          <w:rStyle w:val="oqoid"/>
          <w:bCs/>
          <w:szCs w:val="28"/>
          <w:bdr w:val="none" w:sz="0" w:space="0" w:color="auto" w:frame="1"/>
        </w:rPr>
        <w:t>Оренбургск</w:t>
      </w:r>
      <w:r w:rsidR="00ED1AD4" w:rsidRPr="00664375">
        <w:rPr>
          <w:rStyle w:val="oqoid"/>
          <w:bCs/>
          <w:szCs w:val="28"/>
          <w:bdr w:val="none" w:sz="0" w:space="0" w:color="auto" w:frame="1"/>
        </w:rPr>
        <w:t>ого</w:t>
      </w:r>
      <w:r w:rsidR="00BB2D16" w:rsidRPr="00664375">
        <w:rPr>
          <w:rStyle w:val="oqoid"/>
          <w:bCs/>
          <w:szCs w:val="28"/>
          <w:bdr w:val="none" w:sz="0" w:space="0" w:color="auto" w:frame="1"/>
        </w:rPr>
        <w:t xml:space="preserve"> институт</w:t>
      </w:r>
      <w:r w:rsidR="00ED1AD4" w:rsidRPr="00664375">
        <w:rPr>
          <w:rStyle w:val="oqoid"/>
          <w:bCs/>
          <w:szCs w:val="28"/>
          <w:bdr w:val="none" w:sz="0" w:space="0" w:color="auto" w:frame="1"/>
        </w:rPr>
        <w:t>а</w:t>
      </w:r>
      <w:r w:rsidR="00BB2D16" w:rsidRPr="00664375">
        <w:rPr>
          <w:rStyle w:val="oqoid"/>
          <w:bCs/>
          <w:szCs w:val="28"/>
          <w:bdr w:val="none" w:sz="0" w:space="0" w:color="auto" w:frame="1"/>
        </w:rPr>
        <w:t xml:space="preserve"> путей сообщения</w:t>
      </w:r>
      <w:r w:rsidR="00ED1AD4" w:rsidRPr="00664375">
        <w:rPr>
          <w:rStyle w:val="oqoid"/>
          <w:bCs/>
          <w:szCs w:val="28"/>
          <w:bdr w:val="none" w:sz="0" w:space="0" w:color="auto" w:frame="1"/>
        </w:rPr>
        <w:t xml:space="preserve"> – филиала федерального государственного бюджетного образовательного учреждения высшего образования «Самарский </w:t>
      </w:r>
      <w:r w:rsidR="00ED1AD4" w:rsidRPr="00664375">
        <w:rPr>
          <w:rStyle w:val="oqoid"/>
          <w:bCs/>
          <w:szCs w:val="28"/>
          <w:bdr w:val="none" w:sz="0" w:space="0" w:color="auto" w:frame="1"/>
        </w:rPr>
        <w:lastRenderedPageBreak/>
        <w:t xml:space="preserve">государственный университет путей сообщения» территории, права </w:t>
      </w:r>
      <w:r w:rsidR="00664375">
        <w:rPr>
          <w:rStyle w:val="oqoid"/>
          <w:bCs/>
          <w:szCs w:val="28"/>
          <w:bdr w:val="none" w:sz="0" w:space="0" w:color="auto" w:frame="1"/>
        </w:rPr>
        <w:br/>
      </w:r>
      <w:r w:rsidR="00ED1AD4" w:rsidRPr="00664375">
        <w:rPr>
          <w:rStyle w:val="oqoid"/>
          <w:bCs/>
          <w:szCs w:val="28"/>
          <w:bdr w:val="none" w:sz="0" w:space="0" w:color="auto" w:frame="1"/>
        </w:rPr>
        <w:t>на которую не разграничены</w:t>
      </w:r>
      <w:r w:rsidR="00BB2D16" w:rsidRPr="00664375">
        <w:rPr>
          <w:rStyle w:val="oqoid"/>
          <w:bCs/>
          <w:szCs w:val="28"/>
          <w:bdr w:val="none" w:sz="0" w:space="0" w:color="auto" w:frame="1"/>
        </w:rPr>
        <w:t xml:space="preserve">, </w:t>
      </w:r>
      <w:r w:rsidR="00ED1AD4" w:rsidRPr="00664375">
        <w:rPr>
          <w:rStyle w:val="oqoid"/>
          <w:bCs/>
          <w:szCs w:val="28"/>
          <w:bdr w:val="none" w:sz="0" w:space="0" w:color="auto" w:frame="1"/>
        </w:rPr>
        <w:t>расположенной на пересечении улиц Пушкинской и Бурзянцева;</w:t>
      </w:r>
      <w:proofErr w:type="gramEnd"/>
    </w:p>
    <w:p w:rsidR="00C51CE5" w:rsidRPr="00664375" w:rsidRDefault="00C51CE5" w:rsidP="0066437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375">
        <w:rPr>
          <w:rFonts w:ascii="Times New Roman" w:hAnsi="Times New Roman" w:cs="Times New Roman"/>
          <w:b w:val="0"/>
          <w:sz w:val="28"/>
          <w:szCs w:val="28"/>
        </w:rPr>
        <w:t>бюст</w:t>
      </w:r>
      <w:r w:rsidR="00ED1AD4" w:rsidRPr="0066437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4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375">
        <w:rPr>
          <w:rFonts w:ascii="Times New Roman" w:hAnsi="Times New Roman" w:cs="Times New Roman"/>
          <w:b w:val="0"/>
          <w:bCs/>
          <w:sz w:val="28"/>
          <w:szCs w:val="28"/>
        </w:rPr>
        <w:t xml:space="preserve">Герою Советского Союза </w:t>
      </w:r>
      <w:proofErr w:type="spellStart"/>
      <w:r w:rsidRPr="00664375">
        <w:rPr>
          <w:rFonts w:ascii="Times New Roman" w:hAnsi="Times New Roman" w:cs="Times New Roman"/>
          <w:b w:val="0"/>
          <w:sz w:val="28"/>
          <w:szCs w:val="28"/>
        </w:rPr>
        <w:t>Маргелову</w:t>
      </w:r>
      <w:proofErr w:type="spellEnd"/>
      <w:r w:rsidRPr="00664375">
        <w:rPr>
          <w:rFonts w:ascii="Times New Roman" w:hAnsi="Times New Roman" w:cs="Times New Roman"/>
          <w:b w:val="0"/>
          <w:sz w:val="28"/>
          <w:szCs w:val="28"/>
        </w:rPr>
        <w:t xml:space="preserve"> Василию Филипповичу</w:t>
      </w:r>
      <w:r w:rsidR="00ED1AD4" w:rsidRPr="00664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375">
        <w:rPr>
          <w:rFonts w:ascii="Times New Roman" w:hAnsi="Times New Roman" w:cs="Times New Roman"/>
          <w:b w:val="0"/>
          <w:sz w:val="28"/>
          <w:szCs w:val="28"/>
        </w:rPr>
        <w:br/>
      </w:r>
      <w:r w:rsidR="00ED1AD4" w:rsidRPr="00664375">
        <w:rPr>
          <w:rFonts w:ascii="Times New Roman" w:hAnsi="Times New Roman" w:cs="Times New Roman"/>
          <w:b w:val="0"/>
          <w:sz w:val="28"/>
          <w:szCs w:val="28"/>
        </w:rPr>
        <w:t>на территории парка 50-летия СССР, расположенного на пересечении улицы Брестской, проспекта Дзержинского и улицы Театральной</w:t>
      </w:r>
      <w:r w:rsidR="005E71AB">
        <w:rPr>
          <w:rFonts w:ascii="Times New Roman" w:hAnsi="Times New Roman" w:cs="Times New Roman"/>
          <w:b w:val="0"/>
          <w:sz w:val="28"/>
          <w:szCs w:val="28"/>
        </w:rPr>
        <w:t xml:space="preserve"> (в границах земельного участка с кадастровым номером </w:t>
      </w:r>
      <w:r w:rsidR="005E71AB" w:rsidRPr="005E71AB">
        <w:rPr>
          <w:rFonts w:ascii="Times New Roman" w:hAnsi="Times New Roman" w:cs="Times New Roman"/>
          <w:b w:val="0"/>
          <w:sz w:val="28"/>
          <w:szCs w:val="28"/>
        </w:rPr>
        <w:t>56:44:0114002:4351</w:t>
      </w:r>
      <w:r w:rsidR="005E71AB">
        <w:rPr>
          <w:rFonts w:ascii="Times New Roman" w:hAnsi="Times New Roman" w:cs="Times New Roman"/>
          <w:b w:val="0"/>
          <w:sz w:val="28"/>
          <w:szCs w:val="28"/>
        </w:rPr>
        <w:t>)</w:t>
      </w:r>
      <w:r w:rsidR="00ED1AD4" w:rsidRPr="006643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5BB9" w:rsidRPr="00664375" w:rsidRDefault="00295BB9" w:rsidP="00664375">
      <w:pPr>
        <w:pStyle w:val="a8"/>
        <w:numPr>
          <w:ilvl w:val="0"/>
          <w:numId w:val="2"/>
        </w:numPr>
        <w:tabs>
          <w:tab w:val="left" w:pos="0"/>
          <w:tab w:val="left" w:pos="993"/>
          <w:tab w:val="left" w:pos="1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4375">
        <w:rPr>
          <w:sz w:val="28"/>
          <w:szCs w:val="28"/>
        </w:rPr>
        <w:t xml:space="preserve">Установить, что настоящее решение Совета вступает в силу с момента его подписания и подлежит </w:t>
      </w:r>
      <w:hyperlink r:id="rId10" w:history="1">
        <w:r w:rsidRPr="00664375">
          <w:rPr>
            <w:rStyle w:val="ae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664375">
        <w:rPr>
          <w:sz w:val="28"/>
          <w:szCs w:val="28"/>
        </w:rPr>
        <w:t xml:space="preserve"> в газете «Вечерний Оренбург».</w:t>
      </w:r>
    </w:p>
    <w:p w:rsidR="00664375" w:rsidRPr="00664375" w:rsidRDefault="00664375" w:rsidP="00664375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4375">
        <w:rPr>
          <w:sz w:val="28"/>
          <w:szCs w:val="28"/>
        </w:rPr>
        <w:t xml:space="preserve">Поручить организацию исполнения настоящего решения Совета заместителю Главы города Оренбурга по градостроительству, земельным вопросам и дорожному хозяйству </w:t>
      </w:r>
      <w:r w:rsidRPr="00664375">
        <w:rPr>
          <w:color w:val="000000"/>
          <w:sz w:val="28"/>
          <w:szCs w:val="28"/>
          <w:shd w:val="clear" w:color="auto" w:fill="FFFFFF"/>
        </w:rPr>
        <w:t>Чижкову В.А.</w:t>
      </w:r>
    </w:p>
    <w:p w:rsidR="00664375" w:rsidRPr="00664375" w:rsidRDefault="00664375" w:rsidP="00664375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4375">
        <w:rPr>
          <w:sz w:val="28"/>
          <w:szCs w:val="28"/>
        </w:rPr>
        <w:t xml:space="preserve">Возложить </w:t>
      </w:r>
      <w:proofErr w:type="gramStart"/>
      <w:r w:rsidRPr="00664375">
        <w:rPr>
          <w:sz w:val="28"/>
          <w:szCs w:val="28"/>
        </w:rPr>
        <w:t>контроль за</w:t>
      </w:r>
      <w:proofErr w:type="gramEnd"/>
      <w:r w:rsidRPr="00664375">
        <w:rPr>
          <w:sz w:val="28"/>
          <w:szCs w:val="28"/>
        </w:rPr>
        <w:t xml:space="preserve"> исполнением настоящего решения Совета </w:t>
      </w:r>
      <w:r w:rsidRPr="00664375"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</w:t>
      </w:r>
      <w:r w:rsidRPr="00664375">
        <w:rPr>
          <w:color w:val="000000"/>
          <w:sz w:val="28"/>
          <w:szCs w:val="28"/>
          <w:shd w:val="clear" w:color="auto" w:fill="FFFFFF"/>
        </w:rPr>
        <w:t xml:space="preserve"> Чистякова А.В</w:t>
      </w:r>
      <w:r w:rsidRPr="00664375">
        <w:rPr>
          <w:sz w:val="28"/>
          <w:szCs w:val="28"/>
        </w:rPr>
        <w:t>.</w:t>
      </w:r>
    </w:p>
    <w:p w:rsidR="00664375" w:rsidRPr="00664375" w:rsidRDefault="00664375" w:rsidP="00664375">
      <w:pPr>
        <w:spacing w:line="360" w:lineRule="auto"/>
        <w:ind w:firstLine="709"/>
        <w:jc w:val="both"/>
        <w:rPr>
          <w:sz w:val="28"/>
          <w:szCs w:val="28"/>
        </w:rPr>
      </w:pPr>
    </w:p>
    <w:p w:rsidR="00664375" w:rsidRPr="000C66E6" w:rsidRDefault="00664375" w:rsidP="00664375">
      <w:pPr>
        <w:ind w:firstLine="709"/>
        <w:jc w:val="both"/>
        <w:rPr>
          <w:sz w:val="28"/>
          <w:szCs w:val="28"/>
        </w:rPr>
      </w:pPr>
    </w:p>
    <w:p w:rsidR="00664375" w:rsidRPr="000C66E6" w:rsidRDefault="00664375" w:rsidP="00664375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>Председатель</w:t>
      </w:r>
    </w:p>
    <w:p w:rsidR="00664375" w:rsidRPr="000C66E6" w:rsidRDefault="00664375" w:rsidP="00664375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>Оренбургского городского Совета                                                 О.П. Березнева</w:t>
      </w:r>
    </w:p>
    <w:p w:rsidR="00664375" w:rsidRDefault="00664375" w:rsidP="00664375">
      <w:pPr>
        <w:jc w:val="both"/>
        <w:rPr>
          <w:sz w:val="28"/>
          <w:szCs w:val="28"/>
        </w:rPr>
      </w:pPr>
    </w:p>
    <w:p w:rsidR="006278E6" w:rsidRPr="009F2CC4" w:rsidRDefault="006278E6" w:rsidP="006278E6">
      <w:pPr>
        <w:rPr>
          <w:color w:val="FF0000"/>
          <w:sz w:val="28"/>
          <w:szCs w:val="28"/>
        </w:rPr>
      </w:pPr>
    </w:p>
    <w:p w:rsidR="009A0E5D" w:rsidRPr="000C66E6" w:rsidRDefault="009A0E5D" w:rsidP="009A0E5D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 xml:space="preserve">Глава города Оренбурга                           </w:t>
      </w:r>
      <w:r>
        <w:rPr>
          <w:sz w:val="28"/>
          <w:szCs w:val="28"/>
        </w:rPr>
        <w:t xml:space="preserve"> </w:t>
      </w:r>
      <w:r w:rsidRPr="000C66E6">
        <w:rPr>
          <w:sz w:val="28"/>
          <w:szCs w:val="28"/>
        </w:rPr>
        <w:t xml:space="preserve">                                          С.А. </w:t>
      </w:r>
      <w:proofErr w:type="spellStart"/>
      <w:r w:rsidRPr="000C66E6">
        <w:rPr>
          <w:sz w:val="28"/>
          <w:szCs w:val="28"/>
        </w:rPr>
        <w:t>Салмин</w:t>
      </w:r>
      <w:proofErr w:type="spellEnd"/>
    </w:p>
    <w:p w:rsidR="009A0E5D" w:rsidRPr="000C66E6" w:rsidRDefault="009A0E5D" w:rsidP="009A0E5D">
      <w:pPr>
        <w:jc w:val="both"/>
        <w:rPr>
          <w:sz w:val="28"/>
          <w:szCs w:val="28"/>
        </w:rPr>
      </w:pPr>
    </w:p>
    <w:p w:rsidR="006278E6" w:rsidRPr="009F2CC4" w:rsidRDefault="006278E6" w:rsidP="006278E6">
      <w:pPr>
        <w:rPr>
          <w:color w:val="FF0000"/>
          <w:sz w:val="28"/>
          <w:szCs w:val="28"/>
        </w:rPr>
      </w:pPr>
    </w:p>
    <w:p w:rsidR="000B5738" w:rsidRPr="009F2CC4" w:rsidRDefault="006278E6" w:rsidP="006278E6">
      <w:pPr>
        <w:tabs>
          <w:tab w:val="left" w:pos="1890"/>
        </w:tabs>
        <w:rPr>
          <w:color w:val="FF0000"/>
          <w:sz w:val="28"/>
          <w:szCs w:val="28"/>
        </w:rPr>
      </w:pPr>
      <w:r w:rsidRPr="009F2CC4">
        <w:rPr>
          <w:color w:val="FF0000"/>
          <w:sz w:val="28"/>
          <w:szCs w:val="28"/>
        </w:rPr>
        <w:tab/>
      </w:r>
    </w:p>
    <w:sectPr w:rsidR="000B5738" w:rsidRPr="009F2CC4" w:rsidSect="00295BB9">
      <w:pgSz w:w="11906" w:h="16838"/>
      <w:pgMar w:top="62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76" w:rsidRDefault="00BB4376" w:rsidP="00216E99">
      <w:r>
        <w:separator/>
      </w:r>
    </w:p>
  </w:endnote>
  <w:endnote w:type="continuationSeparator" w:id="0">
    <w:p w:rsidR="00BB4376" w:rsidRDefault="00BB4376" w:rsidP="002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76" w:rsidRDefault="00BB4376" w:rsidP="00216E99">
      <w:r>
        <w:separator/>
      </w:r>
    </w:p>
  </w:footnote>
  <w:footnote w:type="continuationSeparator" w:id="0">
    <w:p w:rsidR="00BB4376" w:rsidRDefault="00BB4376" w:rsidP="0021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72D1"/>
    <w:multiLevelType w:val="hybridMultilevel"/>
    <w:tmpl w:val="7B12CB5C"/>
    <w:lvl w:ilvl="0" w:tplc="E6C0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180646"/>
    <w:multiLevelType w:val="multilevel"/>
    <w:tmpl w:val="5328AF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0925"/>
    <w:rsid w:val="00001824"/>
    <w:rsid w:val="000028CD"/>
    <w:rsid w:val="00003099"/>
    <w:rsid w:val="0000399E"/>
    <w:rsid w:val="00003B52"/>
    <w:rsid w:val="00005231"/>
    <w:rsid w:val="00006F01"/>
    <w:rsid w:val="00011CA2"/>
    <w:rsid w:val="00012478"/>
    <w:rsid w:val="0001267C"/>
    <w:rsid w:val="0002490C"/>
    <w:rsid w:val="00025031"/>
    <w:rsid w:val="0003009B"/>
    <w:rsid w:val="00030EF4"/>
    <w:rsid w:val="0003238E"/>
    <w:rsid w:val="000369A1"/>
    <w:rsid w:val="000401B2"/>
    <w:rsid w:val="000410AB"/>
    <w:rsid w:val="00041E3A"/>
    <w:rsid w:val="000431EA"/>
    <w:rsid w:val="00044797"/>
    <w:rsid w:val="000448EF"/>
    <w:rsid w:val="00045928"/>
    <w:rsid w:val="00045DAD"/>
    <w:rsid w:val="000461E8"/>
    <w:rsid w:val="0004686B"/>
    <w:rsid w:val="000474FD"/>
    <w:rsid w:val="000475ED"/>
    <w:rsid w:val="00052165"/>
    <w:rsid w:val="000532F0"/>
    <w:rsid w:val="00054C47"/>
    <w:rsid w:val="00055369"/>
    <w:rsid w:val="00064301"/>
    <w:rsid w:val="000661B6"/>
    <w:rsid w:val="00071DE9"/>
    <w:rsid w:val="00074837"/>
    <w:rsid w:val="00074AE0"/>
    <w:rsid w:val="000808EA"/>
    <w:rsid w:val="0008284A"/>
    <w:rsid w:val="00082C74"/>
    <w:rsid w:val="000856A8"/>
    <w:rsid w:val="00093743"/>
    <w:rsid w:val="000956A9"/>
    <w:rsid w:val="000A078C"/>
    <w:rsid w:val="000A2820"/>
    <w:rsid w:val="000A79B1"/>
    <w:rsid w:val="000B04C0"/>
    <w:rsid w:val="000B19C0"/>
    <w:rsid w:val="000B5738"/>
    <w:rsid w:val="000B66FA"/>
    <w:rsid w:val="000B6EAB"/>
    <w:rsid w:val="000B6FA0"/>
    <w:rsid w:val="000B7163"/>
    <w:rsid w:val="000C3E35"/>
    <w:rsid w:val="000D38DD"/>
    <w:rsid w:val="000D6A24"/>
    <w:rsid w:val="000D6F6E"/>
    <w:rsid w:val="000E357B"/>
    <w:rsid w:val="000E44ED"/>
    <w:rsid w:val="000E4A7B"/>
    <w:rsid w:val="000E7262"/>
    <w:rsid w:val="000E72D5"/>
    <w:rsid w:val="000E7CF8"/>
    <w:rsid w:val="000F378B"/>
    <w:rsid w:val="000F47DB"/>
    <w:rsid w:val="000F4BA8"/>
    <w:rsid w:val="000F55CB"/>
    <w:rsid w:val="000F579B"/>
    <w:rsid w:val="000F5C07"/>
    <w:rsid w:val="000F7ECF"/>
    <w:rsid w:val="0010138E"/>
    <w:rsid w:val="00102EE9"/>
    <w:rsid w:val="00104416"/>
    <w:rsid w:val="00105941"/>
    <w:rsid w:val="0011365D"/>
    <w:rsid w:val="00114166"/>
    <w:rsid w:val="00116299"/>
    <w:rsid w:val="00117E18"/>
    <w:rsid w:val="001207E7"/>
    <w:rsid w:val="00122269"/>
    <w:rsid w:val="00125064"/>
    <w:rsid w:val="00126F49"/>
    <w:rsid w:val="00127EC4"/>
    <w:rsid w:val="00132827"/>
    <w:rsid w:val="00133C9E"/>
    <w:rsid w:val="00134148"/>
    <w:rsid w:val="00134ACD"/>
    <w:rsid w:val="00134C4B"/>
    <w:rsid w:val="00136BA2"/>
    <w:rsid w:val="0014156E"/>
    <w:rsid w:val="001427EA"/>
    <w:rsid w:val="00142F18"/>
    <w:rsid w:val="001462CF"/>
    <w:rsid w:val="00150BA7"/>
    <w:rsid w:val="0015431C"/>
    <w:rsid w:val="001546AF"/>
    <w:rsid w:val="0015515A"/>
    <w:rsid w:val="0015696B"/>
    <w:rsid w:val="00156D08"/>
    <w:rsid w:val="0016574A"/>
    <w:rsid w:val="00167399"/>
    <w:rsid w:val="001739C4"/>
    <w:rsid w:val="00174CFB"/>
    <w:rsid w:val="00177F76"/>
    <w:rsid w:val="00181BE5"/>
    <w:rsid w:val="00181D3F"/>
    <w:rsid w:val="00182109"/>
    <w:rsid w:val="0018629F"/>
    <w:rsid w:val="00186AEC"/>
    <w:rsid w:val="00187875"/>
    <w:rsid w:val="00191058"/>
    <w:rsid w:val="00191F53"/>
    <w:rsid w:val="001A038E"/>
    <w:rsid w:val="001A0497"/>
    <w:rsid w:val="001A0705"/>
    <w:rsid w:val="001A2BF3"/>
    <w:rsid w:val="001A313A"/>
    <w:rsid w:val="001A5261"/>
    <w:rsid w:val="001A5B78"/>
    <w:rsid w:val="001A6CA9"/>
    <w:rsid w:val="001C0BBD"/>
    <w:rsid w:val="001C1B16"/>
    <w:rsid w:val="001C304C"/>
    <w:rsid w:val="001D138C"/>
    <w:rsid w:val="001D28EB"/>
    <w:rsid w:val="001D6D54"/>
    <w:rsid w:val="001D798E"/>
    <w:rsid w:val="001E37B4"/>
    <w:rsid w:val="001E3B28"/>
    <w:rsid w:val="001E3E9C"/>
    <w:rsid w:val="001E6D6B"/>
    <w:rsid w:val="001E7B2A"/>
    <w:rsid w:val="001F27F5"/>
    <w:rsid w:val="001F3977"/>
    <w:rsid w:val="001F3F03"/>
    <w:rsid w:val="001F63B7"/>
    <w:rsid w:val="00203D85"/>
    <w:rsid w:val="00207709"/>
    <w:rsid w:val="00210C87"/>
    <w:rsid w:val="00212D58"/>
    <w:rsid w:val="00215191"/>
    <w:rsid w:val="002163FE"/>
    <w:rsid w:val="00216E99"/>
    <w:rsid w:val="002171B8"/>
    <w:rsid w:val="00220095"/>
    <w:rsid w:val="00221B68"/>
    <w:rsid w:val="00227B53"/>
    <w:rsid w:val="0023085B"/>
    <w:rsid w:val="0023087B"/>
    <w:rsid w:val="00231114"/>
    <w:rsid w:val="00231193"/>
    <w:rsid w:val="00236207"/>
    <w:rsid w:val="00240306"/>
    <w:rsid w:val="00241A6C"/>
    <w:rsid w:val="00242109"/>
    <w:rsid w:val="00245FA3"/>
    <w:rsid w:val="002512A6"/>
    <w:rsid w:val="00254F87"/>
    <w:rsid w:val="00255199"/>
    <w:rsid w:val="00257C0A"/>
    <w:rsid w:val="00263782"/>
    <w:rsid w:val="00263D22"/>
    <w:rsid w:val="00264BA2"/>
    <w:rsid w:val="00273916"/>
    <w:rsid w:val="002740ED"/>
    <w:rsid w:val="00275DDC"/>
    <w:rsid w:val="002769F3"/>
    <w:rsid w:val="0028045D"/>
    <w:rsid w:val="00280522"/>
    <w:rsid w:val="002837E1"/>
    <w:rsid w:val="00284C4D"/>
    <w:rsid w:val="00285F20"/>
    <w:rsid w:val="00286007"/>
    <w:rsid w:val="00291C8D"/>
    <w:rsid w:val="00292CC0"/>
    <w:rsid w:val="00294FC7"/>
    <w:rsid w:val="00295BB9"/>
    <w:rsid w:val="00295BD6"/>
    <w:rsid w:val="0029727C"/>
    <w:rsid w:val="002A0B0C"/>
    <w:rsid w:val="002A0E2F"/>
    <w:rsid w:val="002A1528"/>
    <w:rsid w:val="002A2E8A"/>
    <w:rsid w:val="002A7149"/>
    <w:rsid w:val="002B3950"/>
    <w:rsid w:val="002B3E7F"/>
    <w:rsid w:val="002B3FCA"/>
    <w:rsid w:val="002B40B6"/>
    <w:rsid w:val="002B72CD"/>
    <w:rsid w:val="002C1D9B"/>
    <w:rsid w:val="002C5103"/>
    <w:rsid w:val="002C5C20"/>
    <w:rsid w:val="002D3692"/>
    <w:rsid w:val="002D46A7"/>
    <w:rsid w:val="002D5FC2"/>
    <w:rsid w:val="002D6B63"/>
    <w:rsid w:val="002E78BF"/>
    <w:rsid w:val="002F70FA"/>
    <w:rsid w:val="002F7817"/>
    <w:rsid w:val="002F7B19"/>
    <w:rsid w:val="00300E7B"/>
    <w:rsid w:val="0030392C"/>
    <w:rsid w:val="00304C2E"/>
    <w:rsid w:val="00306B14"/>
    <w:rsid w:val="003126D9"/>
    <w:rsid w:val="00313045"/>
    <w:rsid w:val="003143B6"/>
    <w:rsid w:val="00314B04"/>
    <w:rsid w:val="00315D48"/>
    <w:rsid w:val="00322AC7"/>
    <w:rsid w:val="0032385C"/>
    <w:rsid w:val="00325735"/>
    <w:rsid w:val="003269A0"/>
    <w:rsid w:val="003276EE"/>
    <w:rsid w:val="003361B3"/>
    <w:rsid w:val="00343D12"/>
    <w:rsid w:val="00344135"/>
    <w:rsid w:val="00347416"/>
    <w:rsid w:val="003476CB"/>
    <w:rsid w:val="0035062F"/>
    <w:rsid w:val="003506E9"/>
    <w:rsid w:val="0035144E"/>
    <w:rsid w:val="003539AA"/>
    <w:rsid w:val="003606A8"/>
    <w:rsid w:val="00360A5A"/>
    <w:rsid w:val="0036419C"/>
    <w:rsid w:val="00366CAF"/>
    <w:rsid w:val="0036734C"/>
    <w:rsid w:val="0036774B"/>
    <w:rsid w:val="003754C1"/>
    <w:rsid w:val="0038347A"/>
    <w:rsid w:val="003840AF"/>
    <w:rsid w:val="00384FED"/>
    <w:rsid w:val="0038539D"/>
    <w:rsid w:val="00387098"/>
    <w:rsid w:val="00387E6F"/>
    <w:rsid w:val="00391515"/>
    <w:rsid w:val="003916AA"/>
    <w:rsid w:val="003931B9"/>
    <w:rsid w:val="003961DD"/>
    <w:rsid w:val="003A5A1E"/>
    <w:rsid w:val="003A5C43"/>
    <w:rsid w:val="003A60F4"/>
    <w:rsid w:val="003A6554"/>
    <w:rsid w:val="003B5936"/>
    <w:rsid w:val="003C1204"/>
    <w:rsid w:val="003C1AD0"/>
    <w:rsid w:val="003C2A28"/>
    <w:rsid w:val="003C3CA4"/>
    <w:rsid w:val="003D102B"/>
    <w:rsid w:val="003D103E"/>
    <w:rsid w:val="003D1D77"/>
    <w:rsid w:val="003D7C32"/>
    <w:rsid w:val="003D7C7D"/>
    <w:rsid w:val="003E21EC"/>
    <w:rsid w:val="003E372F"/>
    <w:rsid w:val="003E486E"/>
    <w:rsid w:val="003E5F43"/>
    <w:rsid w:val="003F02C3"/>
    <w:rsid w:val="003F542B"/>
    <w:rsid w:val="00401CC1"/>
    <w:rsid w:val="00403680"/>
    <w:rsid w:val="004066CC"/>
    <w:rsid w:val="004136E5"/>
    <w:rsid w:val="00413CAC"/>
    <w:rsid w:val="00413E67"/>
    <w:rsid w:val="004140B5"/>
    <w:rsid w:val="00414DE3"/>
    <w:rsid w:val="0041632C"/>
    <w:rsid w:val="00421F06"/>
    <w:rsid w:val="00423417"/>
    <w:rsid w:val="004244B6"/>
    <w:rsid w:val="0043267E"/>
    <w:rsid w:val="00433583"/>
    <w:rsid w:val="00437506"/>
    <w:rsid w:val="004402D9"/>
    <w:rsid w:val="004415C0"/>
    <w:rsid w:val="00441CB1"/>
    <w:rsid w:val="00441D48"/>
    <w:rsid w:val="00442355"/>
    <w:rsid w:val="00443576"/>
    <w:rsid w:val="004435D3"/>
    <w:rsid w:val="004442EC"/>
    <w:rsid w:val="00445D99"/>
    <w:rsid w:val="00447D67"/>
    <w:rsid w:val="0045323D"/>
    <w:rsid w:val="004537D0"/>
    <w:rsid w:val="00453D87"/>
    <w:rsid w:val="0045433C"/>
    <w:rsid w:val="00460ADD"/>
    <w:rsid w:val="00464AE6"/>
    <w:rsid w:val="00465A0D"/>
    <w:rsid w:val="00467FB0"/>
    <w:rsid w:val="0047079D"/>
    <w:rsid w:val="00481901"/>
    <w:rsid w:val="004844E4"/>
    <w:rsid w:val="00484AC8"/>
    <w:rsid w:val="00486C3E"/>
    <w:rsid w:val="00491F69"/>
    <w:rsid w:val="004921FF"/>
    <w:rsid w:val="004932F7"/>
    <w:rsid w:val="004938A6"/>
    <w:rsid w:val="00496DEF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5C67"/>
    <w:rsid w:val="004B6F82"/>
    <w:rsid w:val="004C015A"/>
    <w:rsid w:val="004C01BB"/>
    <w:rsid w:val="004C05F5"/>
    <w:rsid w:val="004C37C8"/>
    <w:rsid w:val="004C530B"/>
    <w:rsid w:val="004C535D"/>
    <w:rsid w:val="004C6CE3"/>
    <w:rsid w:val="004C6CF1"/>
    <w:rsid w:val="004D0ACC"/>
    <w:rsid w:val="004D3088"/>
    <w:rsid w:val="004D3456"/>
    <w:rsid w:val="004D54F5"/>
    <w:rsid w:val="004D6A66"/>
    <w:rsid w:val="004E1716"/>
    <w:rsid w:val="004E1856"/>
    <w:rsid w:val="004E2E5F"/>
    <w:rsid w:val="004E339D"/>
    <w:rsid w:val="004E3794"/>
    <w:rsid w:val="004E4A2A"/>
    <w:rsid w:val="004F5A33"/>
    <w:rsid w:val="00501B31"/>
    <w:rsid w:val="00501CAB"/>
    <w:rsid w:val="00511FD6"/>
    <w:rsid w:val="0051369C"/>
    <w:rsid w:val="00515661"/>
    <w:rsid w:val="0051715F"/>
    <w:rsid w:val="00522AC3"/>
    <w:rsid w:val="00524746"/>
    <w:rsid w:val="00527E6A"/>
    <w:rsid w:val="005312F7"/>
    <w:rsid w:val="005317EF"/>
    <w:rsid w:val="00533567"/>
    <w:rsid w:val="00534B45"/>
    <w:rsid w:val="005436F5"/>
    <w:rsid w:val="00544050"/>
    <w:rsid w:val="005450B4"/>
    <w:rsid w:val="005508E7"/>
    <w:rsid w:val="00555986"/>
    <w:rsid w:val="00556B80"/>
    <w:rsid w:val="00560988"/>
    <w:rsid w:val="00562147"/>
    <w:rsid w:val="00562E6C"/>
    <w:rsid w:val="005640A3"/>
    <w:rsid w:val="00565037"/>
    <w:rsid w:val="00572878"/>
    <w:rsid w:val="00573946"/>
    <w:rsid w:val="00574289"/>
    <w:rsid w:val="00580180"/>
    <w:rsid w:val="00580B8C"/>
    <w:rsid w:val="00581A65"/>
    <w:rsid w:val="005836BC"/>
    <w:rsid w:val="00584550"/>
    <w:rsid w:val="00584B28"/>
    <w:rsid w:val="00584F5D"/>
    <w:rsid w:val="00587128"/>
    <w:rsid w:val="005951AC"/>
    <w:rsid w:val="00596E6E"/>
    <w:rsid w:val="00597F80"/>
    <w:rsid w:val="005A0225"/>
    <w:rsid w:val="005A1E50"/>
    <w:rsid w:val="005A3757"/>
    <w:rsid w:val="005A5AF1"/>
    <w:rsid w:val="005B0C66"/>
    <w:rsid w:val="005B12CD"/>
    <w:rsid w:val="005B1F08"/>
    <w:rsid w:val="005C0D95"/>
    <w:rsid w:val="005C5BBE"/>
    <w:rsid w:val="005C6897"/>
    <w:rsid w:val="005D1848"/>
    <w:rsid w:val="005D361F"/>
    <w:rsid w:val="005D56A8"/>
    <w:rsid w:val="005D7C13"/>
    <w:rsid w:val="005E2F06"/>
    <w:rsid w:val="005E4016"/>
    <w:rsid w:val="005E4A6D"/>
    <w:rsid w:val="005E4D60"/>
    <w:rsid w:val="005E4D72"/>
    <w:rsid w:val="005E4FF6"/>
    <w:rsid w:val="005E71AB"/>
    <w:rsid w:val="005E7B44"/>
    <w:rsid w:val="005F011B"/>
    <w:rsid w:val="005F4063"/>
    <w:rsid w:val="005F68A9"/>
    <w:rsid w:val="005F6A9C"/>
    <w:rsid w:val="00600EA1"/>
    <w:rsid w:val="00601AB4"/>
    <w:rsid w:val="00603FB7"/>
    <w:rsid w:val="00607AD2"/>
    <w:rsid w:val="0061199F"/>
    <w:rsid w:val="00613318"/>
    <w:rsid w:val="006144CD"/>
    <w:rsid w:val="0061479E"/>
    <w:rsid w:val="00614EA5"/>
    <w:rsid w:val="00615035"/>
    <w:rsid w:val="006154A8"/>
    <w:rsid w:val="006201A4"/>
    <w:rsid w:val="0062498E"/>
    <w:rsid w:val="006278E6"/>
    <w:rsid w:val="00627A00"/>
    <w:rsid w:val="00635714"/>
    <w:rsid w:val="00635D1E"/>
    <w:rsid w:val="006403CF"/>
    <w:rsid w:val="0064067A"/>
    <w:rsid w:val="006418FD"/>
    <w:rsid w:val="00642C3C"/>
    <w:rsid w:val="00644A10"/>
    <w:rsid w:val="00645CA1"/>
    <w:rsid w:val="00645EAE"/>
    <w:rsid w:val="006460F2"/>
    <w:rsid w:val="00655103"/>
    <w:rsid w:val="006552CB"/>
    <w:rsid w:val="006555C4"/>
    <w:rsid w:val="006565ED"/>
    <w:rsid w:val="00661264"/>
    <w:rsid w:val="00663077"/>
    <w:rsid w:val="006641DC"/>
    <w:rsid w:val="00664375"/>
    <w:rsid w:val="00677697"/>
    <w:rsid w:val="006802D1"/>
    <w:rsid w:val="00681E6F"/>
    <w:rsid w:val="00686A6B"/>
    <w:rsid w:val="006933A0"/>
    <w:rsid w:val="0069520B"/>
    <w:rsid w:val="006961F0"/>
    <w:rsid w:val="006973DF"/>
    <w:rsid w:val="006A4BB0"/>
    <w:rsid w:val="006A527F"/>
    <w:rsid w:val="006A661D"/>
    <w:rsid w:val="006B0664"/>
    <w:rsid w:val="006B3413"/>
    <w:rsid w:val="006B358D"/>
    <w:rsid w:val="006B7BA8"/>
    <w:rsid w:val="006B7E13"/>
    <w:rsid w:val="006C0CE8"/>
    <w:rsid w:val="006C36C4"/>
    <w:rsid w:val="006C7013"/>
    <w:rsid w:val="006D01C8"/>
    <w:rsid w:val="006D103B"/>
    <w:rsid w:val="006D1187"/>
    <w:rsid w:val="006D1F0C"/>
    <w:rsid w:val="006D45A7"/>
    <w:rsid w:val="006E0151"/>
    <w:rsid w:val="006E095A"/>
    <w:rsid w:val="006E26E4"/>
    <w:rsid w:val="006E2FA9"/>
    <w:rsid w:val="006E57B7"/>
    <w:rsid w:val="006E6E56"/>
    <w:rsid w:val="006F1892"/>
    <w:rsid w:val="006F5E88"/>
    <w:rsid w:val="006F7255"/>
    <w:rsid w:val="006F7EB8"/>
    <w:rsid w:val="00703ECF"/>
    <w:rsid w:val="007118CB"/>
    <w:rsid w:val="00713CA9"/>
    <w:rsid w:val="00716752"/>
    <w:rsid w:val="00717137"/>
    <w:rsid w:val="007257C3"/>
    <w:rsid w:val="00725E0C"/>
    <w:rsid w:val="00727BFE"/>
    <w:rsid w:val="00727F97"/>
    <w:rsid w:val="00735219"/>
    <w:rsid w:val="00735A31"/>
    <w:rsid w:val="00735CC8"/>
    <w:rsid w:val="00736D84"/>
    <w:rsid w:val="007419B9"/>
    <w:rsid w:val="00743C00"/>
    <w:rsid w:val="007442DD"/>
    <w:rsid w:val="00744CC5"/>
    <w:rsid w:val="007455CA"/>
    <w:rsid w:val="00747D2E"/>
    <w:rsid w:val="007539E0"/>
    <w:rsid w:val="007541BF"/>
    <w:rsid w:val="0075434F"/>
    <w:rsid w:val="00757139"/>
    <w:rsid w:val="00763DA5"/>
    <w:rsid w:val="007726B4"/>
    <w:rsid w:val="00780F42"/>
    <w:rsid w:val="00781D7D"/>
    <w:rsid w:val="00786D03"/>
    <w:rsid w:val="00793129"/>
    <w:rsid w:val="007941A4"/>
    <w:rsid w:val="007948C2"/>
    <w:rsid w:val="00795C25"/>
    <w:rsid w:val="007A2CE7"/>
    <w:rsid w:val="007A57DC"/>
    <w:rsid w:val="007A5C7E"/>
    <w:rsid w:val="007B1FEF"/>
    <w:rsid w:val="007B3AB6"/>
    <w:rsid w:val="007B4A42"/>
    <w:rsid w:val="007B4E8F"/>
    <w:rsid w:val="007C0E86"/>
    <w:rsid w:val="007C6036"/>
    <w:rsid w:val="007D0AFA"/>
    <w:rsid w:val="007D0DF8"/>
    <w:rsid w:val="007D569A"/>
    <w:rsid w:val="007E1B6B"/>
    <w:rsid w:val="007E39A0"/>
    <w:rsid w:val="007E4FA3"/>
    <w:rsid w:val="007E579C"/>
    <w:rsid w:val="007E5F7D"/>
    <w:rsid w:val="007F18C9"/>
    <w:rsid w:val="007F3D5F"/>
    <w:rsid w:val="007F50BA"/>
    <w:rsid w:val="007F5A9D"/>
    <w:rsid w:val="007F6BEF"/>
    <w:rsid w:val="007F6EBE"/>
    <w:rsid w:val="007F7FC0"/>
    <w:rsid w:val="0080071A"/>
    <w:rsid w:val="00800AD0"/>
    <w:rsid w:val="00806A72"/>
    <w:rsid w:val="00806BCA"/>
    <w:rsid w:val="008105F8"/>
    <w:rsid w:val="00810BEC"/>
    <w:rsid w:val="008129E7"/>
    <w:rsid w:val="008148D9"/>
    <w:rsid w:val="008156CC"/>
    <w:rsid w:val="00815A5C"/>
    <w:rsid w:val="008227C2"/>
    <w:rsid w:val="00822827"/>
    <w:rsid w:val="0082576F"/>
    <w:rsid w:val="00826C31"/>
    <w:rsid w:val="00827865"/>
    <w:rsid w:val="00830967"/>
    <w:rsid w:val="00830AAD"/>
    <w:rsid w:val="00833C67"/>
    <w:rsid w:val="00835B80"/>
    <w:rsid w:val="00835FF8"/>
    <w:rsid w:val="0083760E"/>
    <w:rsid w:val="00837A1E"/>
    <w:rsid w:val="00842938"/>
    <w:rsid w:val="00843594"/>
    <w:rsid w:val="00844026"/>
    <w:rsid w:val="00846A60"/>
    <w:rsid w:val="008517F1"/>
    <w:rsid w:val="00851D5D"/>
    <w:rsid w:val="00852ED6"/>
    <w:rsid w:val="00855FDC"/>
    <w:rsid w:val="008569DF"/>
    <w:rsid w:val="0086119D"/>
    <w:rsid w:val="00861EB7"/>
    <w:rsid w:val="008626F7"/>
    <w:rsid w:val="00865072"/>
    <w:rsid w:val="00870238"/>
    <w:rsid w:val="0087045B"/>
    <w:rsid w:val="008705D9"/>
    <w:rsid w:val="00870C19"/>
    <w:rsid w:val="00875339"/>
    <w:rsid w:val="008753DF"/>
    <w:rsid w:val="008760A8"/>
    <w:rsid w:val="00876BC4"/>
    <w:rsid w:val="00877079"/>
    <w:rsid w:val="00877A12"/>
    <w:rsid w:val="008813FB"/>
    <w:rsid w:val="008817A3"/>
    <w:rsid w:val="00881851"/>
    <w:rsid w:val="00882AF7"/>
    <w:rsid w:val="008863B4"/>
    <w:rsid w:val="008870E3"/>
    <w:rsid w:val="008952C0"/>
    <w:rsid w:val="00895CCE"/>
    <w:rsid w:val="0089771E"/>
    <w:rsid w:val="008A2898"/>
    <w:rsid w:val="008A47C8"/>
    <w:rsid w:val="008A607B"/>
    <w:rsid w:val="008A6275"/>
    <w:rsid w:val="008B05FB"/>
    <w:rsid w:val="008B097B"/>
    <w:rsid w:val="008B571E"/>
    <w:rsid w:val="008B7F17"/>
    <w:rsid w:val="008C10D8"/>
    <w:rsid w:val="008C141A"/>
    <w:rsid w:val="008C5B4F"/>
    <w:rsid w:val="008C6C17"/>
    <w:rsid w:val="008C7E7D"/>
    <w:rsid w:val="008D0250"/>
    <w:rsid w:val="008D05CA"/>
    <w:rsid w:val="008D25D7"/>
    <w:rsid w:val="008D305E"/>
    <w:rsid w:val="008D5A6D"/>
    <w:rsid w:val="008E15DD"/>
    <w:rsid w:val="008E1E9F"/>
    <w:rsid w:val="008E26FF"/>
    <w:rsid w:val="008E31A2"/>
    <w:rsid w:val="008E5122"/>
    <w:rsid w:val="008E5D50"/>
    <w:rsid w:val="008E6313"/>
    <w:rsid w:val="008E6B3B"/>
    <w:rsid w:val="008E7BF5"/>
    <w:rsid w:val="008F2909"/>
    <w:rsid w:val="008F7D63"/>
    <w:rsid w:val="008F7E14"/>
    <w:rsid w:val="00902627"/>
    <w:rsid w:val="00904BA3"/>
    <w:rsid w:val="009107F7"/>
    <w:rsid w:val="009114FE"/>
    <w:rsid w:val="00911940"/>
    <w:rsid w:val="00914ECE"/>
    <w:rsid w:val="00915F0B"/>
    <w:rsid w:val="00916BC9"/>
    <w:rsid w:val="009204A7"/>
    <w:rsid w:val="00922697"/>
    <w:rsid w:val="009228E4"/>
    <w:rsid w:val="00924393"/>
    <w:rsid w:val="00925410"/>
    <w:rsid w:val="0092656F"/>
    <w:rsid w:val="00931BF0"/>
    <w:rsid w:val="00932A30"/>
    <w:rsid w:val="00933491"/>
    <w:rsid w:val="00935C34"/>
    <w:rsid w:val="009427A4"/>
    <w:rsid w:val="00942AD7"/>
    <w:rsid w:val="009437A9"/>
    <w:rsid w:val="00944553"/>
    <w:rsid w:val="00947AFD"/>
    <w:rsid w:val="00955C83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706D1"/>
    <w:rsid w:val="00970D3D"/>
    <w:rsid w:val="009710B0"/>
    <w:rsid w:val="00972171"/>
    <w:rsid w:val="00972D1F"/>
    <w:rsid w:val="009761A7"/>
    <w:rsid w:val="009773B8"/>
    <w:rsid w:val="009813EC"/>
    <w:rsid w:val="00984F5E"/>
    <w:rsid w:val="009911DE"/>
    <w:rsid w:val="0099161C"/>
    <w:rsid w:val="009926E5"/>
    <w:rsid w:val="00996145"/>
    <w:rsid w:val="009A0318"/>
    <w:rsid w:val="009A0E5D"/>
    <w:rsid w:val="009A3DE6"/>
    <w:rsid w:val="009A3DF4"/>
    <w:rsid w:val="009A5F35"/>
    <w:rsid w:val="009A68EC"/>
    <w:rsid w:val="009B035B"/>
    <w:rsid w:val="009B1600"/>
    <w:rsid w:val="009B1696"/>
    <w:rsid w:val="009B38B8"/>
    <w:rsid w:val="009B53CB"/>
    <w:rsid w:val="009B683F"/>
    <w:rsid w:val="009C4DFA"/>
    <w:rsid w:val="009C58BD"/>
    <w:rsid w:val="009C6E2B"/>
    <w:rsid w:val="009D02AF"/>
    <w:rsid w:val="009D0A0A"/>
    <w:rsid w:val="009D3E03"/>
    <w:rsid w:val="009E037F"/>
    <w:rsid w:val="009E2BE5"/>
    <w:rsid w:val="009E5AE4"/>
    <w:rsid w:val="009E7A84"/>
    <w:rsid w:val="009F1047"/>
    <w:rsid w:val="009F254C"/>
    <w:rsid w:val="009F2CC4"/>
    <w:rsid w:val="009F7214"/>
    <w:rsid w:val="00A00482"/>
    <w:rsid w:val="00A05D08"/>
    <w:rsid w:val="00A0781A"/>
    <w:rsid w:val="00A10921"/>
    <w:rsid w:val="00A110B1"/>
    <w:rsid w:val="00A11233"/>
    <w:rsid w:val="00A1161E"/>
    <w:rsid w:val="00A13997"/>
    <w:rsid w:val="00A1531C"/>
    <w:rsid w:val="00A162C1"/>
    <w:rsid w:val="00A22664"/>
    <w:rsid w:val="00A22929"/>
    <w:rsid w:val="00A22B20"/>
    <w:rsid w:val="00A257D6"/>
    <w:rsid w:val="00A27308"/>
    <w:rsid w:val="00A27D59"/>
    <w:rsid w:val="00A30706"/>
    <w:rsid w:val="00A33521"/>
    <w:rsid w:val="00A34477"/>
    <w:rsid w:val="00A36C59"/>
    <w:rsid w:val="00A42A80"/>
    <w:rsid w:val="00A42E25"/>
    <w:rsid w:val="00A43E19"/>
    <w:rsid w:val="00A45047"/>
    <w:rsid w:val="00A504EA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81444"/>
    <w:rsid w:val="00A82B09"/>
    <w:rsid w:val="00A83961"/>
    <w:rsid w:val="00A84B41"/>
    <w:rsid w:val="00A85941"/>
    <w:rsid w:val="00A863B0"/>
    <w:rsid w:val="00A87646"/>
    <w:rsid w:val="00A90853"/>
    <w:rsid w:val="00A926C7"/>
    <w:rsid w:val="00A93597"/>
    <w:rsid w:val="00AA2ED1"/>
    <w:rsid w:val="00AA5EB3"/>
    <w:rsid w:val="00AA6322"/>
    <w:rsid w:val="00AA7549"/>
    <w:rsid w:val="00AB03E0"/>
    <w:rsid w:val="00AB3BED"/>
    <w:rsid w:val="00AB6211"/>
    <w:rsid w:val="00AB6872"/>
    <w:rsid w:val="00AC45F0"/>
    <w:rsid w:val="00AC49E0"/>
    <w:rsid w:val="00AC59B3"/>
    <w:rsid w:val="00AC64D0"/>
    <w:rsid w:val="00AD113A"/>
    <w:rsid w:val="00AD182D"/>
    <w:rsid w:val="00AD6333"/>
    <w:rsid w:val="00AD6C6D"/>
    <w:rsid w:val="00AD6C80"/>
    <w:rsid w:val="00AD7CA4"/>
    <w:rsid w:val="00AE034F"/>
    <w:rsid w:val="00AE2C98"/>
    <w:rsid w:val="00AE3B99"/>
    <w:rsid w:val="00AE47AC"/>
    <w:rsid w:val="00AE5045"/>
    <w:rsid w:val="00AE768A"/>
    <w:rsid w:val="00AE7755"/>
    <w:rsid w:val="00AF10E7"/>
    <w:rsid w:val="00AF20CE"/>
    <w:rsid w:val="00AF6FAD"/>
    <w:rsid w:val="00B11F90"/>
    <w:rsid w:val="00B239C4"/>
    <w:rsid w:val="00B23AE7"/>
    <w:rsid w:val="00B23BF2"/>
    <w:rsid w:val="00B25D24"/>
    <w:rsid w:val="00B2664D"/>
    <w:rsid w:val="00B338E2"/>
    <w:rsid w:val="00B36129"/>
    <w:rsid w:val="00B365E1"/>
    <w:rsid w:val="00B36A58"/>
    <w:rsid w:val="00B421E7"/>
    <w:rsid w:val="00B43FD6"/>
    <w:rsid w:val="00B45C85"/>
    <w:rsid w:val="00B50C50"/>
    <w:rsid w:val="00B62485"/>
    <w:rsid w:val="00B64B30"/>
    <w:rsid w:val="00B66093"/>
    <w:rsid w:val="00B661FF"/>
    <w:rsid w:val="00B67A62"/>
    <w:rsid w:val="00B709EB"/>
    <w:rsid w:val="00B72CAC"/>
    <w:rsid w:val="00B749F9"/>
    <w:rsid w:val="00B82A88"/>
    <w:rsid w:val="00B835CF"/>
    <w:rsid w:val="00B92709"/>
    <w:rsid w:val="00B92E39"/>
    <w:rsid w:val="00B95D07"/>
    <w:rsid w:val="00B96183"/>
    <w:rsid w:val="00B979D3"/>
    <w:rsid w:val="00BA0D4F"/>
    <w:rsid w:val="00BA2794"/>
    <w:rsid w:val="00BA2D2E"/>
    <w:rsid w:val="00BA3ECE"/>
    <w:rsid w:val="00BA7523"/>
    <w:rsid w:val="00BB17BF"/>
    <w:rsid w:val="00BB1977"/>
    <w:rsid w:val="00BB2D16"/>
    <w:rsid w:val="00BB406A"/>
    <w:rsid w:val="00BB4376"/>
    <w:rsid w:val="00BC0130"/>
    <w:rsid w:val="00BC1518"/>
    <w:rsid w:val="00BC3429"/>
    <w:rsid w:val="00BD00C6"/>
    <w:rsid w:val="00BD0F4D"/>
    <w:rsid w:val="00BD1182"/>
    <w:rsid w:val="00BD49E2"/>
    <w:rsid w:val="00BD55F4"/>
    <w:rsid w:val="00BE05F4"/>
    <w:rsid w:val="00BE2D47"/>
    <w:rsid w:val="00BE5307"/>
    <w:rsid w:val="00BE6E27"/>
    <w:rsid w:val="00BE71F9"/>
    <w:rsid w:val="00BF186A"/>
    <w:rsid w:val="00BF1DA1"/>
    <w:rsid w:val="00BF1EB5"/>
    <w:rsid w:val="00BF2230"/>
    <w:rsid w:val="00BF6CD3"/>
    <w:rsid w:val="00BF711E"/>
    <w:rsid w:val="00C00860"/>
    <w:rsid w:val="00C01AFB"/>
    <w:rsid w:val="00C04428"/>
    <w:rsid w:val="00C10EA8"/>
    <w:rsid w:val="00C11622"/>
    <w:rsid w:val="00C117FA"/>
    <w:rsid w:val="00C13629"/>
    <w:rsid w:val="00C15F9D"/>
    <w:rsid w:val="00C2076F"/>
    <w:rsid w:val="00C248E3"/>
    <w:rsid w:val="00C31B27"/>
    <w:rsid w:val="00C33D68"/>
    <w:rsid w:val="00C37F09"/>
    <w:rsid w:val="00C400B0"/>
    <w:rsid w:val="00C40118"/>
    <w:rsid w:val="00C4015D"/>
    <w:rsid w:val="00C419F4"/>
    <w:rsid w:val="00C43A96"/>
    <w:rsid w:val="00C47677"/>
    <w:rsid w:val="00C51CE5"/>
    <w:rsid w:val="00C51FAB"/>
    <w:rsid w:val="00C527A2"/>
    <w:rsid w:val="00C52DA1"/>
    <w:rsid w:val="00C52F33"/>
    <w:rsid w:val="00C56F18"/>
    <w:rsid w:val="00C656DB"/>
    <w:rsid w:val="00C720E9"/>
    <w:rsid w:val="00C75818"/>
    <w:rsid w:val="00C75932"/>
    <w:rsid w:val="00C80C13"/>
    <w:rsid w:val="00C850B7"/>
    <w:rsid w:val="00C9191F"/>
    <w:rsid w:val="00C92080"/>
    <w:rsid w:val="00C932FE"/>
    <w:rsid w:val="00C93CFA"/>
    <w:rsid w:val="00C94EAE"/>
    <w:rsid w:val="00C9783E"/>
    <w:rsid w:val="00CA091C"/>
    <w:rsid w:val="00CA2E19"/>
    <w:rsid w:val="00CA3500"/>
    <w:rsid w:val="00CA5E92"/>
    <w:rsid w:val="00CA6381"/>
    <w:rsid w:val="00CA6ABC"/>
    <w:rsid w:val="00CB14EB"/>
    <w:rsid w:val="00CB4308"/>
    <w:rsid w:val="00CB4442"/>
    <w:rsid w:val="00CC0D08"/>
    <w:rsid w:val="00CC26D3"/>
    <w:rsid w:val="00CC40B1"/>
    <w:rsid w:val="00CC4B1E"/>
    <w:rsid w:val="00CC5316"/>
    <w:rsid w:val="00CD3C55"/>
    <w:rsid w:val="00CD5EC1"/>
    <w:rsid w:val="00CD7F07"/>
    <w:rsid w:val="00CE36E9"/>
    <w:rsid w:val="00CE68B1"/>
    <w:rsid w:val="00CF0E51"/>
    <w:rsid w:val="00CF17B8"/>
    <w:rsid w:val="00CF2A59"/>
    <w:rsid w:val="00CF4B31"/>
    <w:rsid w:val="00CF58D5"/>
    <w:rsid w:val="00CF64D2"/>
    <w:rsid w:val="00D00987"/>
    <w:rsid w:val="00D04F2B"/>
    <w:rsid w:val="00D054DD"/>
    <w:rsid w:val="00D06283"/>
    <w:rsid w:val="00D163F2"/>
    <w:rsid w:val="00D1652A"/>
    <w:rsid w:val="00D16EA2"/>
    <w:rsid w:val="00D23D2E"/>
    <w:rsid w:val="00D241D9"/>
    <w:rsid w:val="00D24209"/>
    <w:rsid w:val="00D251CF"/>
    <w:rsid w:val="00D2629E"/>
    <w:rsid w:val="00D30D74"/>
    <w:rsid w:val="00D322AA"/>
    <w:rsid w:val="00D33940"/>
    <w:rsid w:val="00D360C9"/>
    <w:rsid w:val="00D369FE"/>
    <w:rsid w:val="00D36B53"/>
    <w:rsid w:val="00D36BC0"/>
    <w:rsid w:val="00D37514"/>
    <w:rsid w:val="00D37CF8"/>
    <w:rsid w:val="00D44635"/>
    <w:rsid w:val="00D462DA"/>
    <w:rsid w:val="00D477E3"/>
    <w:rsid w:val="00D47800"/>
    <w:rsid w:val="00D5220B"/>
    <w:rsid w:val="00D5644D"/>
    <w:rsid w:val="00D62C3B"/>
    <w:rsid w:val="00D658F2"/>
    <w:rsid w:val="00D6619E"/>
    <w:rsid w:val="00D66BDE"/>
    <w:rsid w:val="00D671FD"/>
    <w:rsid w:val="00D6762F"/>
    <w:rsid w:val="00D676A5"/>
    <w:rsid w:val="00D716C5"/>
    <w:rsid w:val="00D7242A"/>
    <w:rsid w:val="00D74C6C"/>
    <w:rsid w:val="00D76D16"/>
    <w:rsid w:val="00D812E5"/>
    <w:rsid w:val="00D8140D"/>
    <w:rsid w:val="00D817AD"/>
    <w:rsid w:val="00D81B2A"/>
    <w:rsid w:val="00D81DDB"/>
    <w:rsid w:val="00D81E44"/>
    <w:rsid w:val="00D8732F"/>
    <w:rsid w:val="00D902F6"/>
    <w:rsid w:val="00D921C8"/>
    <w:rsid w:val="00D942C5"/>
    <w:rsid w:val="00D957B8"/>
    <w:rsid w:val="00D97876"/>
    <w:rsid w:val="00DA0BB6"/>
    <w:rsid w:val="00DA5C38"/>
    <w:rsid w:val="00DB3FA8"/>
    <w:rsid w:val="00DB50FC"/>
    <w:rsid w:val="00DB5FC3"/>
    <w:rsid w:val="00DB7C5C"/>
    <w:rsid w:val="00DC175C"/>
    <w:rsid w:val="00DC2B10"/>
    <w:rsid w:val="00DC2C18"/>
    <w:rsid w:val="00DC2F64"/>
    <w:rsid w:val="00DC3D06"/>
    <w:rsid w:val="00DC4C3C"/>
    <w:rsid w:val="00DD25B9"/>
    <w:rsid w:val="00DD3853"/>
    <w:rsid w:val="00DD4073"/>
    <w:rsid w:val="00DD6F1A"/>
    <w:rsid w:val="00DE341B"/>
    <w:rsid w:val="00DE34F6"/>
    <w:rsid w:val="00DF7015"/>
    <w:rsid w:val="00E00180"/>
    <w:rsid w:val="00E025A8"/>
    <w:rsid w:val="00E05E69"/>
    <w:rsid w:val="00E204E1"/>
    <w:rsid w:val="00E245F0"/>
    <w:rsid w:val="00E26FD4"/>
    <w:rsid w:val="00E31C7C"/>
    <w:rsid w:val="00E32077"/>
    <w:rsid w:val="00E358D6"/>
    <w:rsid w:val="00E3775B"/>
    <w:rsid w:val="00E41770"/>
    <w:rsid w:val="00E42880"/>
    <w:rsid w:val="00E438AD"/>
    <w:rsid w:val="00E55112"/>
    <w:rsid w:val="00E55122"/>
    <w:rsid w:val="00E55185"/>
    <w:rsid w:val="00E5605D"/>
    <w:rsid w:val="00E565FE"/>
    <w:rsid w:val="00E571F8"/>
    <w:rsid w:val="00E612EE"/>
    <w:rsid w:val="00E63D3A"/>
    <w:rsid w:val="00E65111"/>
    <w:rsid w:val="00E66238"/>
    <w:rsid w:val="00E67A77"/>
    <w:rsid w:val="00E70125"/>
    <w:rsid w:val="00E71508"/>
    <w:rsid w:val="00E71B09"/>
    <w:rsid w:val="00E71E9F"/>
    <w:rsid w:val="00E74C0D"/>
    <w:rsid w:val="00E74DA4"/>
    <w:rsid w:val="00E75E64"/>
    <w:rsid w:val="00E80423"/>
    <w:rsid w:val="00E83E35"/>
    <w:rsid w:val="00E910AE"/>
    <w:rsid w:val="00E918C9"/>
    <w:rsid w:val="00E91D46"/>
    <w:rsid w:val="00E94C3E"/>
    <w:rsid w:val="00E95A61"/>
    <w:rsid w:val="00EA07A0"/>
    <w:rsid w:val="00EA19BA"/>
    <w:rsid w:val="00EA3107"/>
    <w:rsid w:val="00EA4640"/>
    <w:rsid w:val="00EA4AF9"/>
    <w:rsid w:val="00EA560C"/>
    <w:rsid w:val="00EA5824"/>
    <w:rsid w:val="00EA5944"/>
    <w:rsid w:val="00EA6527"/>
    <w:rsid w:val="00EA700C"/>
    <w:rsid w:val="00EB26B7"/>
    <w:rsid w:val="00EB7FC0"/>
    <w:rsid w:val="00EC02B0"/>
    <w:rsid w:val="00EC1DED"/>
    <w:rsid w:val="00EC246F"/>
    <w:rsid w:val="00EC2628"/>
    <w:rsid w:val="00EC2D17"/>
    <w:rsid w:val="00EC5417"/>
    <w:rsid w:val="00EC5CB4"/>
    <w:rsid w:val="00EC6637"/>
    <w:rsid w:val="00EC72C3"/>
    <w:rsid w:val="00ED1AD4"/>
    <w:rsid w:val="00ED222B"/>
    <w:rsid w:val="00ED2C98"/>
    <w:rsid w:val="00EE42D6"/>
    <w:rsid w:val="00EE51B5"/>
    <w:rsid w:val="00EE713E"/>
    <w:rsid w:val="00EF231C"/>
    <w:rsid w:val="00F044C9"/>
    <w:rsid w:val="00F05C21"/>
    <w:rsid w:val="00F071EE"/>
    <w:rsid w:val="00F07554"/>
    <w:rsid w:val="00F10193"/>
    <w:rsid w:val="00F134DC"/>
    <w:rsid w:val="00F240E2"/>
    <w:rsid w:val="00F32122"/>
    <w:rsid w:val="00F324E8"/>
    <w:rsid w:val="00F34274"/>
    <w:rsid w:val="00F42B6A"/>
    <w:rsid w:val="00F42D79"/>
    <w:rsid w:val="00F442B9"/>
    <w:rsid w:val="00F44E02"/>
    <w:rsid w:val="00F46F69"/>
    <w:rsid w:val="00F51E80"/>
    <w:rsid w:val="00F52846"/>
    <w:rsid w:val="00F57536"/>
    <w:rsid w:val="00F6024E"/>
    <w:rsid w:val="00F61911"/>
    <w:rsid w:val="00F65A45"/>
    <w:rsid w:val="00F677CB"/>
    <w:rsid w:val="00F70469"/>
    <w:rsid w:val="00F74E05"/>
    <w:rsid w:val="00F7779C"/>
    <w:rsid w:val="00F90C83"/>
    <w:rsid w:val="00F91564"/>
    <w:rsid w:val="00F918F4"/>
    <w:rsid w:val="00F91B40"/>
    <w:rsid w:val="00F93BE1"/>
    <w:rsid w:val="00F95173"/>
    <w:rsid w:val="00FA0FB9"/>
    <w:rsid w:val="00FA219D"/>
    <w:rsid w:val="00FA4682"/>
    <w:rsid w:val="00FA483B"/>
    <w:rsid w:val="00FA6F73"/>
    <w:rsid w:val="00FB0582"/>
    <w:rsid w:val="00FB0B33"/>
    <w:rsid w:val="00FB1550"/>
    <w:rsid w:val="00FB1658"/>
    <w:rsid w:val="00FB32AC"/>
    <w:rsid w:val="00FB4103"/>
    <w:rsid w:val="00FB6BFB"/>
    <w:rsid w:val="00FC33EA"/>
    <w:rsid w:val="00FC33F4"/>
    <w:rsid w:val="00FC52ED"/>
    <w:rsid w:val="00FD0E4B"/>
    <w:rsid w:val="00FD3EE9"/>
    <w:rsid w:val="00FD668D"/>
    <w:rsid w:val="00FE07F0"/>
    <w:rsid w:val="00FE2AB4"/>
    <w:rsid w:val="00FE4C07"/>
    <w:rsid w:val="00FE5183"/>
    <w:rsid w:val="00FE59ED"/>
    <w:rsid w:val="00FF0167"/>
    <w:rsid w:val="00FF0325"/>
    <w:rsid w:val="00FF0D70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61DD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16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6E99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6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6E99"/>
    <w:rPr>
      <w:rFonts w:eastAsia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95BB9"/>
    <w:rPr>
      <w:color w:val="0000FF"/>
      <w:u w:val="single"/>
    </w:rPr>
  </w:style>
  <w:style w:type="paragraph" w:customStyle="1" w:styleId="ConsPlusTitle">
    <w:name w:val="ConsPlusTitle"/>
    <w:rsid w:val="00C51CE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oqoid">
    <w:name w:val="_oqoid"/>
    <w:basedOn w:val="a0"/>
    <w:rsid w:val="00BB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61DD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16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6E99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6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6E99"/>
    <w:rPr>
      <w:rFonts w:eastAsia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95BB9"/>
    <w:rPr>
      <w:color w:val="0000FF"/>
      <w:u w:val="single"/>
    </w:rPr>
  </w:style>
  <w:style w:type="paragraph" w:customStyle="1" w:styleId="ConsPlusTitle">
    <w:name w:val="ConsPlusTitle"/>
    <w:rsid w:val="00C51CE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oqoid">
    <w:name w:val="_oqoid"/>
    <w:basedOn w:val="a0"/>
    <w:rsid w:val="00BB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752553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E5D-9F51-42E8-9D11-811BACF5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3</cp:revision>
  <cp:lastPrinted>2022-08-26T08:24:00Z</cp:lastPrinted>
  <dcterms:created xsi:type="dcterms:W3CDTF">2022-08-26T08:25:00Z</dcterms:created>
  <dcterms:modified xsi:type="dcterms:W3CDTF">2022-09-02T06:04:00Z</dcterms:modified>
</cp:coreProperties>
</file>