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317"/>
      </w:tblGrid>
      <w:tr w:rsidR="007F7C10" w:rsidRPr="007F7C10" w:rsidTr="00AF5655">
        <w:trPr>
          <w:cantSplit/>
          <w:trHeight w:val="867"/>
        </w:trPr>
        <w:tc>
          <w:tcPr>
            <w:tcW w:w="4677" w:type="dxa"/>
          </w:tcPr>
          <w:p w:rsidR="007F7C10" w:rsidRPr="007F7C10" w:rsidRDefault="006C597A" w:rsidP="007F7C10">
            <w:pPr>
              <w:ind w:left="-167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F956F3D" wp14:editId="72D932B0">
                  <wp:extent cx="523875" cy="647700"/>
                  <wp:effectExtent l="0" t="0" r="9525" b="0"/>
                  <wp:docPr id="1" name="Рисунок 1" descr="Описание: C:\Documents and Settings\ilienaanva\Рабочий стол\герб новый\Оренбург-герб ВЕКТО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Описание: C:\Documents and Settings\ilienaanva\Рабочий стол\герб новый\Оренбург-герб ВЕКТО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</w:tcPr>
          <w:p w:rsidR="007F7C10" w:rsidRPr="007F7C10" w:rsidRDefault="007F7C10" w:rsidP="007F7C10">
            <w:pPr>
              <w:jc w:val="center"/>
            </w:pPr>
          </w:p>
          <w:p w:rsidR="007F7C10" w:rsidRPr="007F7C10" w:rsidRDefault="007F7C10" w:rsidP="007F7C10">
            <w:pPr>
              <w:jc w:val="center"/>
            </w:pPr>
          </w:p>
          <w:p w:rsidR="007F7C10" w:rsidRPr="007F7C10" w:rsidRDefault="000015D0" w:rsidP="007F7C10">
            <w:r>
              <w:rPr>
                <w:b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117A82FD" wp14:editId="23FFD524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300355</wp:posOffset>
                      </wp:positionV>
                      <wp:extent cx="2895600" cy="133350"/>
                      <wp:effectExtent l="0" t="0" r="19050" b="19050"/>
                      <wp:wrapNone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5600" cy="133350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4" name="Line 4"/>
                              <wps:cNvCnPr/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5"/>
                              <wps:cNvCnPr/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/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7"/>
                              <wps:cNvCnPr/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" o:spid="_x0000_s1026" style="position:absolute;margin-left:10.55pt;margin-top:23.65pt;width:228pt;height:10.5pt;z-index:251658752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">
                      <v:line id="Line 4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v:line id="Line 5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v:line id="Line 6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v:line id="Line 7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</v:group>
                  </w:pict>
                </mc:Fallback>
              </mc:AlternateContent>
            </w:r>
          </w:p>
        </w:tc>
      </w:tr>
      <w:tr w:rsidR="007F7C10" w:rsidRPr="007F7C10" w:rsidTr="00AF5655">
        <w:trPr>
          <w:trHeight w:val="3731"/>
        </w:trPr>
        <w:tc>
          <w:tcPr>
            <w:tcW w:w="4677" w:type="dxa"/>
          </w:tcPr>
          <w:p w:rsidR="007F7C10" w:rsidRPr="007F7C10" w:rsidRDefault="007F7C10" w:rsidP="007F7C10">
            <w:pPr>
              <w:ind w:left="-167"/>
              <w:jc w:val="center"/>
              <w:rPr>
                <w:lang w:val="en-US"/>
              </w:rPr>
            </w:pPr>
          </w:p>
          <w:p w:rsidR="007F7C10" w:rsidRPr="007F7C10" w:rsidRDefault="007F7C10" w:rsidP="007F7C10">
            <w:pPr>
              <w:keepNext/>
              <w:framePr w:w="3109" w:h="1297" w:hSpace="180" w:wrap="auto" w:vAnchor="text" w:hAnchor="page" w:x="7807" w:y="72"/>
              <w:ind w:left="-167"/>
              <w:jc w:val="center"/>
              <w:outlineLvl w:val="0"/>
              <w:rPr>
                <w:b/>
                <w:sz w:val="24"/>
                <w:szCs w:val="24"/>
              </w:rPr>
            </w:pPr>
            <w:r w:rsidRPr="007F7C10">
              <w:rPr>
                <w:b/>
                <w:sz w:val="24"/>
                <w:szCs w:val="24"/>
              </w:rPr>
              <w:t>Администрация</w:t>
            </w:r>
            <w:r w:rsidRPr="007F7C10">
              <w:rPr>
                <w:b/>
                <w:sz w:val="24"/>
                <w:szCs w:val="24"/>
              </w:rPr>
              <w:br/>
              <w:t>города Оренбурга</w:t>
            </w:r>
          </w:p>
          <w:p w:rsidR="007F7C10" w:rsidRPr="007F7C10" w:rsidRDefault="007F7C10" w:rsidP="007F7C10">
            <w:pPr>
              <w:keepNext/>
              <w:framePr w:w="3109" w:h="1297" w:hSpace="180" w:wrap="auto" w:vAnchor="text" w:hAnchor="page" w:x="7807" w:y="72"/>
              <w:ind w:left="-167"/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7F7C10" w:rsidRPr="007F7C10" w:rsidRDefault="007F7C10" w:rsidP="007F7C10">
            <w:pPr>
              <w:keepNext/>
              <w:framePr w:w="3109" w:h="1297" w:hSpace="180" w:wrap="auto" w:vAnchor="text" w:hAnchor="page" w:x="7807" w:y="72"/>
              <w:ind w:left="-167"/>
              <w:jc w:val="center"/>
              <w:outlineLvl w:val="0"/>
              <w:rPr>
                <w:b/>
                <w:sz w:val="24"/>
                <w:szCs w:val="24"/>
              </w:rPr>
            </w:pPr>
            <w:r w:rsidRPr="007F7C10">
              <w:rPr>
                <w:b/>
                <w:sz w:val="24"/>
                <w:szCs w:val="24"/>
              </w:rPr>
              <w:t>ФИНАНСОВОЕ УПРАВЛЕНИЕ</w:t>
            </w:r>
          </w:p>
          <w:p w:rsidR="007F7C10" w:rsidRPr="007F7C10" w:rsidRDefault="007F7C10" w:rsidP="007F7C10">
            <w:pPr>
              <w:spacing w:line="264" w:lineRule="auto"/>
              <w:ind w:left="-167" w:right="-100"/>
              <w:jc w:val="center"/>
              <w:rPr>
                <w:b/>
                <w:sz w:val="18"/>
                <w:szCs w:val="18"/>
              </w:rPr>
            </w:pPr>
          </w:p>
          <w:p w:rsidR="007F7C10" w:rsidRPr="007F7C10" w:rsidRDefault="007F7C10" w:rsidP="007F7C10">
            <w:pPr>
              <w:ind w:left="-167"/>
              <w:jc w:val="center"/>
              <w:rPr>
                <w:b/>
                <w:bCs/>
                <w:sz w:val="24"/>
                <w:szCs w:val="24"/>
              </w:rPr>
            </w:pPr>
            <w:r w:rsidRPr="007F7C10">
              <w:rPr>
                <w:b/>
                <w:bCs/>
                <w:sz w:val="24"/>
                <w:szCs w:val="24"/>
              </w:rPr>
              <w:t>ПРИКАЗ</w:t>
            </w:r>
          </w:p>
          <w:p w:rsidR="007F7C10" w:rsidRPr="007F7C10" w:rsidRDefault="007F7C10" w:rsidP="007F7C10">
            <w:pPr>
              <w:ind w:left="-167"/>
              <w:jc w:val="center"/>
              <w:rPr>
                <w:b/>
                <w:bCs/>
                <w:sz w:val="18"/>
              </w:rPr>
            </w:pPr>
          </w:p>
          <w:p w:rsidR="007F7C10" w:rsidRPr="00D62812" w:rsidRDefault="00161243" w:rsidP="00161243">
            <w:pPr>
              <w:ind w:left="-16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</w:t>
            </w:r>
            <w:r w:rsidR="00A2741D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="00BA3658" w:rsidRPr="00BA3658">
              <w:rPr>
                <w:sz w:val="24"/>
                <w:szCs w:val="24"/>
                <w:u w:val="single"/>
              </w:rPr>
              <w:t>28.02.2023</w:t>
            </w:r>
            <w:r w:rsidR="004673EC">
              <w:rPr>
                <w:sz w:val="24"/>
                <w:szCs w:val="24"/>
              </w:rPr>
              <w:t xml:space="preserve"> </w:t>
            </w:r>
            <w:r w:rsidR="007F7C10" w:rsidRPr="0020159E">
              <w:rPr>
                <w:sz w:val="24"/>
                <w:szCs w:val="24"/>
              </w:rPr>
              <w:t>№</w:t>
            </w:r>
            <w:r w:rsidR="00EA3DFE" w:rsidRPr="0020159E">
              <w:rPr>
                <w:sz w:val="24"/>
                <w:szCs w:val="24"/>
              </w:rPr>
              <w:t xml:space="preserve"> </w:t>
            </w:r>
            <w:r w:rsidR="00BA3658" w:rsidRPr="00BA3658">
              <w:rPr>
                <w:sz w:val="24"/>
                <w:szCs w:val="24"/>
                <w:u w:val="single"/>
              </w:rPr>
              <w:t>2</w:t>
            </w:r>
            <w:r w:rsidR="00BA3658">
              <w:rPr>
                <w:sz w:val="24"/>
                <w:szCs w:val="24"/>
                <w:u w:val="single"/>
              </w:rPr>
              <w:t>7</w:t>
            </w:r>
          </w:p>
          <w:p w:rsidR="00491F7D" w:rsidRPr="00491F7D" w:rsidRDefault="00491F7D" w:rsidP="007F7C10">
            <w:pPr>
              <w:ind w:left="-167"/>
              <w:jc w:val="center"/>
              <w:rPr>
                <w:sz w:val="16"/>
                <w:szCs w:val="16"/>
                <w:u w:val="single"/>
              </w:rPr>
            </w:pPr>
          </w:p>
          <w:p w:rsidR="007F7C10" w:rsidRPr="007F7C10" w:rsidRDefault="007F7C10" w:rsidP="007F7C10">
            <w:pPr>
              <w:ind w:left="-167" w:right="-84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88C454" wp14:editId="59E09B96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46990</wp:posOffset>
                      </wp:positionV>
                      <wp:extent cx="2870200" cy="1009650"/>
                      <wp:effectExtent l="0" t="0" r="25400" b="19050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3B8F" w:rsidRDefault="00963B8F" w:rsidP="006C597A">
                                  <w:pPr>
                                    <w:tabs>
                                      <w:tab w:val="left" w:pos="4078"/>
                                    </w:tabs>
                                    <w:ind w:left="-42" w:right="-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63B8F" w:rsidRPr="00175820" w:rsidRDefault="00963B8F" w:rsidP="000015D0">
                                  <w:pPr>
                                    <w:tabs>
                                      <w:tab w:val="left" w:pos="4078"/>
                                    </w:tabs>
                                    <w:ind w:right="-13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 внесении изменени</w:t>
                                  </w:r>
                                  <w:r w:rsidR="001B7A4A">
                                    <w:rPr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в приказ </w:t>
                                  </w:r>
                                  <w:r w:rsidR="001B7A4A"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от 20.12.2018 № 87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3" o:spid="_x0000_s1026" type="#_x0000_t202" style="position:absolute;left:0;text-align:left;margin-left:4.4pt;margin-top:3.7pt;width:226pt;height: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" strokecolor="white">
                      <v:textbox>
                        <w:txbxContent>
                          <w:p w:rsidR="00963B8F" w:rsidRDefault="00963B8F" w:rsidP="006C597A">
                            <w:pPr>
                              <w:tabs>
                                <w:tab w:val="left" w:pos="4078"/>
                              </w:tabs>
                              <w:ind w:left="-42" w:right="-1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63B8F" w:rsidRPr="00175820" w:rsidRDefault="00963B8F" w:rsidP="000015D0">
                            <w:pPr>
                              <w:tabs>
                                <w:tab w:val="left" w:pos="4078"/>
                              </w:tabs>
                              <w:ind w:right="-1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 внесении изменени</w:t>
                            </w:r>
                            <w:r w:rsidR="001B7A4A">
                              <w:rPr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в приказ </w:t>
                            </w:r>
                            <w:r w:rsidR="001B7A4A">
                              <w:rPr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от 20.12.2018 № 87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8BDB7DD" wp14:editId="4143621E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53975</wp:posOffset>
                      </wp:positionV>
                      <wp:extent cx="2870200" cy="228600"/>
                      <wp:effectExtent l="5715" t="13970" r="10160" b="5080"/>
                      <wp:wrapNone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70200" cy="228600"/>
                                <a:chOff x="1374" y="4829"/>
                                <a:chExt cx="4266" cy="360"/>
                              </a:xfrm>
                            </wpg:grpSpPr>
                            <wps:wsp>
                              <wps:cNvPr id="9" name="Line 10"/>
                              <wps:cNvCnPr/>
                              <wps:spPr bwMode="auto">
                                <a:xfrm>
                                  <a:off x="1374" y="482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1"/>
                              <wps:cNvCnPr/>
                              <wps:spPr bwMode="auto">
                                <a:xfrm>
                                  <a:off x="5437" y="4829"/>
                                  <a:ext cx="2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2"/>
                              <wps:cNvCnPr/>
                              <wps:spPr bwMode="auto">
                                <a:xfrm>
                                  <a:off x="5640" y="482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3"/>
                              <wps:cNvCnPr/>
                              <wps:spPr bwMode="auto">
                                <a:xfrm>
                                  <a:off x="1374" y="4829"/>
                                  <a:ext cx="2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2E23AC7" id="Группа 8" o:spid="_x0000_s1026" style="position:absolute;margin-left:3.65pt;margin-top:4.25pt;width:226pt;height:18pt;z-index:251657728" coordorigin="1374,4829" coordsize="426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">
                      <v:line id="Line 10" o:spid="_x0000_s1027" style="position:absolute;visibility:visible;mso-wrap-style:square" from="1374,4829" to="1374,5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v:line id="Line 11" o:spid="_x0000_s1028" style="position:absolute;visibility:visible;mso-wrap-style:square" from="5437,4829" to="5640,4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v:line id="Line 12" o:spid="_x0000_s1029" style="position:absolute;visibility:visible;mso-wrap-style:square" from="5640,4829" to="5640,5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v:line id="Line 13" o:spid="_x0000_s1030" style="position:absolute;visibility:visible;mso-wrap-style:square" from="1374,4829" to="1577,4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</v:group>
                  </w:pict>
                </mc:Fallback>
              </mc:AlternateContent>
            </w:r>
          </w:p>
          <w:p w:rsidR="007F7C10" w:rsidRPr="007F7C10" w:rsidRDefault="007F7C10" w:rsidP="007F7C10">
            <w:pPr>
              <w:ind w:left="-167"/>
              <w:rPr>
                <w:sz w:val="21"/>
                <w:szCs w:val="21"/>
              </w:rPr>
            </w:pPr>
          </w:p>
          <w:p w:rsidR="007F7C10" w:rsidRPr="007F7C10" w:rsidRDefault="007F7C10" w:rsidP="007F7C10">
            <w:pPr>
              <w:ind w:left="-167"/>
              <w:rPr>
                <w:sz w:val="21"/>
                <w:szCs w:val="21"/>
              </w:rPr>
            </w:pPr>
          </w:p>
          <w:p w:rsidR="007F7C10" w:rsidRPr="007F7C10" w:rsidRDefault="007F7C10" w:rsidP="007F7C10">
            <w:pPr>
              <w:ind w:left="-167" w:firstLine="720"/>
              <w:rPr>
                <w:sz w:val="21"/>
                <w:szCs w:val="21"/>
              </w:rPr>
            </w:pPr>
          </w:p>
        </w:tc>
        <w:tc>
          <w:tcPr>
            <w:tcW w:w="4317" w:type="dxa"/>
          </w:tcPr>
          <w:p w:rsidR="007F7C10" w:rsidRPr="007F7C10" w:rsidRDefault="007F7C10" w:rsidP="000015D0">
            <w:pPr>
              <w:widowControl w:val="0"/>
              <w:tabs>
                <w:tab w:val="left" w:pos="701"/>
              </w:tabs>
              <w:ind w:left="703" w:right="318"/>
              <w:rPr>
                <w:b/>
                <w:bCs/>
                <w:sz w:val="28"/>
              </w:rPr>
            </w:pPr>
          </w:p>
          <w:p w:rsidR="007F7C10" w:rsidRPr="00625A76" w:rsidRDefault="007F7C10" w:rsidP="000015D0">
            <w:pPr>
              <w:widowControl w:val="0"/>
              <w:ind w:left="1090"/>
              <w:rPr>
                <w:bCs/>
                <w:sz w:val="28"/>
              </w:rPr>
            </w:pPr>
          </w:p>
        </w:tc>
      </w:tr>
    </w:tbl>
    <w:p w:rsidR="00522D22" w:rsidRDefault="00522D22"/>
    <w:p w:rsidR="00175820" w:rsidRDefault="00175820"/>
    <w:p w:rsidR="00F02454" w:rsidRDefault="00F02454" w:rsidP="00F02454">
      <w:pPr>
        <w:suppressAutoHyphens/>
        <w:ind w:firstLine="567"/>
        <w:jc w:val="both"/>
        <w:rPr>
          <w:rFonts w:eastAsia="Calibri"/>
          <w:bCs/>
          <w:sz w:val="28"/>
          <w:szCs w:val="28"/>
        </w:rPr>
      </w:pPr>
      <w:r w:rsidRPr="00F02454">
        <w:rPr>
          <w:rFonts w:eastAsia="Calibri"/>
          <w:bCs/>
          <w:sz w:val="28"/>
          <w:szCs w:val="28"/>
        </w:rPr>
        <w:t xml:space="preserve">В </w:t>
      </w:r>
      <w:r w:rsidR="000069CF">
        <w:rPr>
          <w:rFonts w:eastAsia="Calibri"/>
          <w:bCs/>
          <w:sz w:val="28"/>
          <w:szCs w:val="28"/>
        </w:rPr>
        <w:t xml:space="preserve">соответствии с </w:t>
      </w:r>
      <w:r w:rsidR="005F716C">
        <w:rPr>
          <w:rFonts w:eastAsia="Calibri"/>
          <w:bCs/>
          <w:sz w:val="28"/>
          <w:szCs w:val="28"/>
        </w:rPr>
        <w:t xml:space="preserve">пунктом </w:t>
      </w:r>
      <w:r w:rsidR="009C25AE">
        <w:rPr>
          <w:rFonts w:eastAsia="Calibri"/>
          <w:bCs/>
          <w:sz w:val="28"/>
          <w:szCs w:val="28"/>
        </w:rPr>
        <w:t>7</w:t>
      </w:r>
      <w:r w:rsidR="005F716C">
        <w:rPr>
          <w:rFonts w:eastAsia="Calibri"/>
          <w:bCs/>
          <w:sz w:val="28"/>
          <w:szCs w:val="28"/>
        </w:rPr>
        <w:t xml:space="preserve"> статьи </w:t>
      </w:r>
      <w:r w:rsidR="009C25AE">
        <w:rPr>
          <w:rFonts w:eastAsia="Calibri"/>
          <w:bCs/>
          <w:sz w:val="28"/>
          <w:szCs w:val="28"/>
        </w:rPr>
        <w:t xml:space="preserve">23 </w:t>
      </w:r>
      <w:r w:rsidR="005F716C">
        <w:rPr>
          <w:rFonts w:eastAsia="Calibri"/>
          <w:bCs/>
          <w:sz w:val="28"/>
          <w:szCs w:val="28"/>
        </w:rPr>
        <w:t xml:space="preserve"> Бюджетного кодекса Российской Федерации,</w:t>
      </w:r>
      <w:r w:rsidR="00C11225">
        <w:rPr>
          <w:rFonts w:eastAsia="Calibri"/>
          <w:bCs/>
          <w:sz w:val="28"/>
          <w:szCs w:val="28"/>
        </w:rPr>
        <w:t xml:space="preserve"> </w:t>
      </w:r>
      <w:r w:rsidR="006B7777" w:rsidRPr="00C308BD">
        <w:rPr>
          <w:rFonts w:eastAsia="Calibri"/>
          <w:bCs/>
          <w:sz w:val="28"/>
          <w:szCs w:val="28"/>
        </w:rPr>
        <w:t xml:space="preserve">приказом Министерства финансов Российской Федерации </w:t>
      </w:r>
      <w:r w:rsidR="006B7777">
        <w:rPr>
          <w:rFonts w:eastAsia="Calibri"/>
          <w:bCs/>
          <w:sz w:val="28"/>
          <w:szCs w:val="28"/>
        </w:rPr>
        <w:t xml:space="preserve">                       </w:t>
      </w:r>
      <w:r w:rsidR="006B7777" w:rsidRPr="00C308BD">
        <w:rPr>
          <w:rFonts w:eastAsia="Calibri"/>
          <w:bCs/>
          <w:sz w:val="28"/>
          <w:szCs w:val="28"/>
        </w:rPr>
        <w:t xml:space="preserve">от </w:t>
      </w:r>
      <w:r w:rsidR="006B7777">
        <w:rPr>
          <w:rFonts w:eastAsia="Calibri"/>
          <w:bCs/>
          <w:sz w:val="28"/>
          <w:szCs w:val="28"/>
        </w:rPr>
        <w:t>18.11.2022</w:t>
      </w:r>
      <w:r w:rsidR="006B7777" w:rsidRPr="00C308BD">
        <w:rPr>
          <w:rFonts w:eastAsia="Calibri"/>
          <w:bCs/>
          <w:sz w:val="28"/>
          <w:szCs w:val="28"/>
        </w:rPr>
        <w:t xml:space="preserve"> № </w:t>
      </w:r>
      <w:r w:rsidR="006B7777">
        <w:rPr>
          <w:rFonts w:eastAsia="Calibri"/>
          <w:bCs/>
          <w:sz w:val="28"/>
          <w:szCs w:val="28"/>
        </w:rPr>
        <w:t>176</w:t>
      </w:r>
      <w:r w:rsidR="006B7777" w:rsidRPr="00C308BD">
        <w:rPr>
          <w:rFonts w:eastAsia="Calibri"/>
          <w:bCs/>
          <w:sz w:val="28"/>
          <w:szCs w:val="28"/>
        </w:rPr>
        <w:t>н «</w:t>
      </w:r>
      <w:r w:rsidR="006B7777">
        <w:rPr>
          <w:rFonts w:eastAsia="Calibri"/>
          <w:bCs/>
          <w:sz w:val="28"/>
          <w:szCs w:val="28"/>
        </w:rPr>
        <w:t>О внесении изменений в приказ Министерства финансов Российской Федерации от 24 мая 2022 г. № 82н «О Порядке формирования и применения кодов бюджетной классификации Российской Федерации, их структуре и принципах назначения</w:t>
      </w:r>
      <w:r w:rsidR="006B7777" w:rsidRPr="00C308BD">
        <w:rPr>
          <w:rFonts w:eastAsia="Calibri"/>
          <w:bCs/>
          <w:sz w:val="28"/>
          <w:szCs w:val="28"/>
        </w:rPr>
        <w:t>»</w:t>
      </w:r>
      <w:r w:rsidR="00C11225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п р и к а з ы в а ю:</w:t>
      </w:r>
    </w:p>
    <w:p w:rsidR="00F02454" w:rsidRPr="00F02454" w:rsidRDefault="00F02454" w:rsidP="00F02454">
      <w:pPr>
        <w:suppressAutoHyphens/>
        <w:ind w:firstLine="567"/>
        <w:jc w:val="both"/>
        <w:rPr>
          <w:rFonts w:eastAsia="Calibri"/>
          <w:bCs/>
          <w:sz w:val="28"/>
          <w:szCs w:val="28"/>
        </w:rPr>
      </w:pPr>
    </w:p>
    <w:p w:rsidR="005D0E1A" w:rsidRDefault="00F02454" w:rsidP="00AC61BF">
      <w:pPr>
        <w:suppressAutoHyphens/>
        <w:ind w:firstLine="567"/>
        <w:jc w:val="both"/>
        <w:rPr>
          <w:rFonts w:eastAsia="Calibri"/>
          <w:bCs/>
          <w:sz w:val="28"/>
          <w:szCs w:val="28"/>
        </w:rPr>
      </w:pPr>
      <w:r w:rsidRPr="00F02454">
        <w:rPr>
          <w:rFonts w:eastAsia="Calibri"/>
          <w:bCs/>
          <w:sz w:val="28"/>
          <w:szCs w:val="28"/>
        </w:rPr>
        <w:t xml:space="preserve">1. </w:t>
      </w:r>
      <w:proofErr w:type="gramStart"/>
      <w:r w:rsidR="00AC61BF">
        <w:rPr>
          <w:rFonts w:eastAsia="Calibri"/>
          <w:bCs/>
          <w:sz w:val="28"/>
          <w:szCs w:val="28"/>
        </w:rPr>
        <w:t xml:space="preserve">Внести </w:t>
      </w:r>
      <w:r w:rsidR="005D0E1A">
        <w:rPr>
          <w:rFonts w:eastAsia="Calibri"/>
          <w:bCs/>
          <w:sz w:val="28"/>
          <w:szCs w:val="28"/>
        </w:rPr>
        <w:t>изменени</w:t>
      </w:r>
      <w:r w:rsidR="00B7416F">
        <w:rPr>
          <w:rFonts w:eastAsia="Calibri"/>
          <w:bCs/>
          <w:sz w:val="28"/>
          <w:szCs w:val="28"/>
        </w:rPr>
        <w:t xml:space="preserve">я в Перечень кодов видов источников финансирования дефицитов бюджетов, главными администраторами которых являются органы местного самоуправления и (или) находящиеся </w:t>
      </w:r>
      <w:r w:rsidR="00914009">
        <w:rPr>
          <w:rFonts w:eastAsia="Calibri"/>
          <w:bCs/>
          <w:sz w:val="28"/>
          <w:szCs w:val="28"/>
        </w:rPr>
        <w:t xml:space="preserve">                                         </w:t>
      </w:r>
      <w:r w:rsidR="00B7416F">
        <w:rPr>
          <w:rFonts w:eastAsia="Calibri"/>
          <w:bCs/>
          <w:sz w:val="28"/>
          <w:szCs w:val="28"/>
        </w:rPr>
        <w:t>в их ведении казенные учреждения, утвержденный пр</w:t>
      </w:r>
      <w:r w:rsidR="00AC61BF">
        <w:rPr>
          <w:rFonts w:eastAsia="Calibri"/>
          <w:bCs/>
          <w:sz w:val="28"/>
          <w:szCs w:val="28"/>
        </w:rPr>
        <w:t>иказ</w:t>
      </w:r>
      <w:r w:rsidR="00B7416F">
        <w:rPr>
          <w:rFonts w:eastAsia="Calibri"/>
          <w:bCs/>
          <w:sz w:val="28"/>
          <w:szCs w:val="28"/>
        </w:rPr>
        <w:t>ом</w:t>
      </w:r>
      <w:r w:rsidR="00AC61BF">
        <w:rPr>
          <w:rFonts w:eastAsia="Calibri"/>
          <w:bCs/>
          <w:sz w:val="28"/>
          <w:szCs w:val="28"/>
        </w:rPr>
        <w:t xml:space="preserve"> финансового управления </w:t>
      </w:r>
      <w:r w:rsidR="00914009">
        <w:rPr>
          <w:rFonts w:eastAsia="Calibri"/>
          <w:bCs/>
          <w:sz w:val="28"/>
          <w:szCs w:val="28"/>
        </w:rPr>
        <w:t xml:space="preserve"> </w:t>
      </w:r>
      <w:r w:rsidR="00AC61BF">
        <w:rPr>
          <w:rFonts w:eastAsia="Calibri"/>
          <w:bCs/>
          <w:sz w:val="28"/>
          <w:szCs w:val="28"/>
        </w:rPr>
        <w:t xml:space="preserve">администрации </w:t>
      </w:r>
      <w:r w:rsidR="00914009">
        <w:rPr>
          <w:rFonts w:eastAsia="Calibri"/>
          <w:bCs/>
          <w:sz w:val="28"/>
          <w:szCs w:val="28"/>
        </w:rPr>
        <w:t xml:space="preserve"> </w:t>
      </w:r>
      <w:r w:rsidR="00AC61BF">
        <w:rPr>
          <w:rFonts w:eastAsia="Calibri"/>
          <w:bCs/>
          <w:sz w:val="28"/>
          <w:szCs w:val="28"/>
        </w:rPr>
        <w:t xml:space="preserve">города </w:t>
      </w:r>
      <w:r w:rsidR="00914009">
        <w:rPr>
          <w:rFonts w:eastAsia="Calibri"/>
          <w:bCs/>
          <w:sz w:val="28"/>
          <w:szCs w:val="28"/>
        </w:rPr>
        <w:t xml:space="preserve"> </w:t>
      </w:r>
      <w:r w:rsidR="00AC61BF">
        <w:rPr>
          <w:rFonts w:eastAsia="Calibri"/>
          <w:bCs/>
          <w:sz w:val="28"/>
          <w:szCs w:val="28"/>
        </w:rPr>
        <w:t xml:space="preserve">Оренбурга </w:t>
      </w:r>
      <w:r w:rsidR="00914009">
        <w:rPr>
          <w:rFonts w:eastAsia="Calibri"/>
          <w:bCs/>
          <w:sz w:val="28"/>
          <w:szCs w:val="28"/>
        </w:rPr>
        <w:t xml:space="preserve"> </w:t>
      </w:r>
      <w:r w:rsidR="00AC61BF">
        <w:rPr>
          <w:rFonts w:eastAsia="Calibri"/>
          <w:bCs/>
          <w:sz w:val="28"/>
          <w:szCs w:val="28"/>
        </w:rPr>
        <w:t>от</w:t>
      </w:r>
      <w:r w:rsidR="00914009">
        <w:rPr>
          <w:rFonts w:eastAsia="Calibri"/>
          <w:bCs/>
          <w:sz w:val="28"/>
          <w:szCs w:val="28"/>
        </w:rPr>
        <w:t xml:space="preserve"> </w:t>
      </w:r>
      <w:r w:rsidR="00AC61BF">
        <w:rPr>
          <w:rFonts w:eastAsia="Calibri"/>
          <w:bCs/>
          <w:sz w:val="28"/>
          <w:szCs w:val="28"/>
        </w:rPr>
        <w:t xml:space="preserve"> 20.12.2018</w:t>
      </w:r>
      <w:r w:rsidR="00914009">
        <w:rPr>
          <w:rFonts w:eastAsia="Calibri"/>
          <w:bCs/>
          <w:sz w:val="28"/>
          <w:szCs w:val="28"/>
        </w:rPr>
        <w:t xml:space="preserve">  </w:t>
      </w:r>
      <w:r w:rsidR="00AC61BF">
        <w:rPr>
          <w:rFonts w:eastAsia="Calibri"/>
          <w:bCs/>
          <w:sz w:val="28"/>
          <w:szCs w:val="28"/>
        </w:rPr>
        <w:t xml:space="preserve"> № </w:t>
      </w:r>
      <w:r w:rsidR="00BE2A72">
        <w:rPr>
          <w:rFonts w:eastAsia="Calibri"/>
          <w:bCs/>
          <w:sz w:val="28"/>
          <w:szCs w:val="28"/>
        </w:rPr>
        <w:t xml:space="preserve"> </w:t>
      </w:r>
      <w:r w:rsidR="00AC61BF">
        <w:rPr>
          <w:rFonts w:eastAsia="Calibri"/>
          <w:bCs/>
          <w:sz w:val="28"/>
          <w:szCs w:val="28"/>
        </w:rPr>
        <w:t xml:space="preserve">87 </w:t>
      </w:r>
      <w:r w:rsidR="00DD4C6F">
        <w:rPr>
          <w:rFonts w:eastAsia="Calibri"/>
          <w:bCs/>
          <w:sz w:val="28"/>
          <w:szCs w:val="28"/>
        </w:rPr>
        <w:t xml:space="preserve"> </w:t>
      </w:r>
      <w:r w:rsidR="00914009">
        <w:rPr>
          <w:rFonts w:eastAsia="Calibri"/>
          <w:bCs/>
          <w:sz w:val="28"/>
          <w:szCs w:val="28"/>
        </w:rPr>
        <w:t xml:space="preserve">                                 </w:t>
      </w:r>
      <w:r w:rsidR="00DD4C6F">
        <w:rPr>
          <w:rFonts w:eastAsia="Calibri"/>
          <w:bCs/>
          <w:sz w:val="28"/>
          <w:szCs w:val="28"/>
        </w:rPr>
        <w:t>(в ред.</w:t>
      </w:r>
      <w:r w:rsidR="00914009">
        <w:rPr>
          <w:rFonts w:eastAsia="Calibri"/>
          <w:bCs/>
          <w:sz w:val="28"/>
          <w:szCs w:val="28"/>
        </w:rPr>
        <w:t xml:space="preserve"> </w:t>
      </w:r>
      <w:r w:rsidR="00DD4C6F">
        <w:rPr>
          <w:rFonts w:eastAsia="Calibri"/>
          <w:bCs/>
          <w:sz w:val="28"/>
          <w:szCs w:val="28"/>
        </w:rPr>
        <w:t>от 10.02.2020 № 17</w:t>
      </w:r>
      <w:r w:rsidR="00914009">
        <w:rPr>
          <w:rFonts w:eastAsia="Calibri"/>
          <w:bCs/>
          <w:sz w:val="28"/>
          <w:szCs w:val="28"/>
        </w:rPr>
        <w:t xml:space="preserve">; </w:t>
      </w:r>
      <w:r w:rsidR="00137CC9">
        <w:rPr>
          <w:rFonts w:eastAsia="Calibri"/>
          <w:bCs/>
          <w:sz w:val="28"/>
          <w:szCs w:val="28"/>
        </w:rPr>
        <w:t>от 08.02.2021 №</w:t>
      </w:r>
      <w:r w:rsidR="00E278D4">
        <w:rPr>
          <w:rFonts w:eastAsia="Calibri"/>
          <w:bCs/>
          <w:sz w:val="28"/>
          <w:szCs w:val="28"/>
        </w:rPr>
        <w:t xml:space="preserve"> </w:t>
      </w:r>
      <w:r w:rsidR="00137CC9">
        <w:rPr>
          <w:rFonts w:eastAsia="Calibri"/>
          <w:bCs/>
          <w:sz w:val="28"/>
          <w:szCs w:val="28"/>
        </w:rPr>
        <w:t>8</w:t>
      </w:r>
      <w:r w:rsidR="00B54D05">
        <w:rPr>
          <w:rFonts w:eastAsia="Calibri"/>
          <w:bCs/>
          <w:sz w:val="28"/>
          <w:szCs w:val="28"/>
        </w:rPr>
        <w:t>; от 30.09.2021 № 83</w:t>
      </w:r>
      <w:r w:rsidR="006B7777">
        <w:rPr>
          <w:rFonts w:eastAsia="Calibri"/>
          <w:bCs/>
          <w:sz w:val="28"/>
          <w:szCs w:val="28"/>
        </w:rPr>
        <w:t>;                                от 18.07.2022 № 66</w:t>
      </w:r>
      <w:r w:rsidR="00DD4C6F">
        <w:rPr>
          <w:rFonts w:eastAsia="Calibri"/>
          <w:bCs/>
          <w:sz w:val="28"/>
          <w:szCs w:val="28"/>
        </w:rPr>
        <w:t>)</w:t>
      </w:r>
      <w:r w:rsidR="00D66777">
        <w:rPr>
          <w:rFonts w:eastAsia="Calibri"/>
          <w:bCs/>
          <w:sz w:val="28"/>
          <w:szCs w:val="28"/>
        </w:rPr>
        <w:t>,</w:t>
      </w:r>
      <w:r w:rsidR="00302441">
        <w:rPr>
          <w:rFonts w:eastAsia="Calibri"/>
          <w:bCs/>
          <w:sz w:val="28"/>
          <w:szCs w:val="28"/>
        </w:rPr>
        <w:t xml:space="preserve"> согласно приложению</w:t>
      </w:r>
      <w:r w:rsidR="00B7416F">
        <w:rPr>
          <w:rFonts w:eastAsia="Calibri"/>
          <w:bCs/>
          <w:sz w:val="28"/>
          <w:szCs w:val="28"/>
        </w:rPr>
        <w:t>.</w:t>
      </w:r>
      <w:r w:rsidR="005D0E1A">
        <w:rPr>
          <w:rFonts w:eastAsia="Calibri"/>
          <w:bCs/>
          <w:sz w:val="28"/>
          <w:szCs w:val="28"/>
        </w:rPr>
        <w:t xml:space="preserve"> </w:t>
      </w:r>
      <w:r w:rsidR="00302441">
        <w:rPr>
          <w:rFonts w:eastAsia="Calibri"/>
          <w:bCs/>
          <w:sz w:val="28"/>
          <w:szCs w:val="28"/>
        </w:rPr>
        <w:t xml:space="preserve">                     </w:t>
      </w:r>
      <w:proofErr w:type="gramEnd"/>
    </w:p>
    <w:p w:rsidR="00E7102D" w:rsidRDefault="00F71723" w:rsidP="00E710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 xml:space="preserve">       </w:t>
      </w:r>
      <w:r w:rsidR="00174D90">
        <w:rPr>
          <w:rFonts w:eastAsia="Calibri"/>
          <w:bCs/>
          <w:sz w:val="28"/>
          <w:szCs w:val="28"/>
        </w:rPr>
        <w:t xml:space="preserve">2. </w:t>
      </w:r>
      <w:r w:rsidR="00E7102D">
        <w:rPr>
          <w:rFonts w:eastAsiaTheme="minorHAnsi"/>
          <w:sz w:val="28"/>
          <w:szCs w:val="28"/>
          <w:lang w:eastAsia="en-US"/>
        </w:rPr>
        <w:t xml:space="preserve">Установить, что </w:t>
      </w:r>
      <w:r w:rsidR="00D96480">
        <w:rPr>
          <w:rFonts w:eastAsiaTheme="minorHAnsi"/>
          <w:sz w:val="28"/>
          <w:szCs w:val="28"/>
          <w:lang w:eastAsia="en-US"/>
        </w:rPr>
        <w:t>П</w:t>
      </w:r>
      <w:r w:rsidR="001B7A4A">
        <w:rPr>
          <w:rFonts w:eastAsiaTheme="minorHAnsi"/>
          <w:sz w:val="28"/>
          <w:szCs w:val="28"/>
          <w:lang w:eastAsia="en-US"/>
        </w:rPr>
        <w:t xml:space="preserve">еречни </w:t>
      </w:r>
      <w:proofErr w:type="gramStart"/>
      <w:r w:rsidR="00E7102D">
        <w:rPr>
          <w:rFonts w:eastAsiaTheme="minorHAnsi"/>
          <w:sz w:val="28"/>
          <w:szCs w:val="28"/>
          <w:lang w:eastAsia="en-US"/>
        </w:rPr>
        <w:t>код</w:t>
      </w:r>
      <w:r w:rsidR="001B7A4A">
        <w:rPr>
          <w:rFonts w:eastAsiaTheme="minorHAnsi"/>
          <w:sz w:val="28"/>
          <w:szCs w:val="28"/>
          <w:lang w:eastAsia="en-US"/>
        </w:rPr>
        <w:t>ов</w:t>
      </w:r>
      <w:r w:rsidR="00E7102D">
        <w:rPr>
          <w:rFonts w:eastAsiaTheme="minorHAnsi"/>
          <w:sz w:val="28"/>
          <w:szCs w:val="28"/>
          <w:lang w:eastAsia="en-US"/>
        </w:rPr>
        <w:t xml:space="preserve"> видов источников финансирования </w:t>
      </w:r>
      <w:r w:rsidR="00E7102D">
        <w:rPr>
          <w:rFonts w:eastAsia="Calibri"/>
          <w:bCs/>
          <w:sz w:val="28"/>
          <w:szCs w:val="28"/>
        </w:rPr>
        <w:t>дефицитов</w:t>
      </w:r>
      <w:proofErr w:type="gramEnd"/>
      <w:r w:rsidR="00E7102D">
        <w:rPr>
          <w:rFonts w:eastAsia="Calibri"/>
          <w:bCs/>
          <w:sz w:val="28"/>
          <w:szCs w:val="28"/>
        </w:rPr>
        <w:t xml:space="preserve"> бюджетов, главными администраторами которых являются органы местного самоуправления и (или) находящиеся в их ведении казенные учреждения</w:t>
      </w:r>
      <w:r w:rsidR="00E7102D">
        <w:rPr>
          <w:rFonts w:eastAsiaTheme="minorHAnsi"/>
          <w:sz w:val="28"/>
          <w:szCs w:val="28"/>
          <w:lang w:eastAsia="en-US"/>
        </w:rPr>
        <w:t xml:space="preserve">, утвержденные настоящим приказом, применяются </w:t>
      </w:r>
      <w:r w:rsidR="00F42288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E7102D">
        <w:rPr>
          <w:rFonts w:eastAsiaTheme="minorHAnsi"/>
          <w:sz w:val="28"/>
          <w:szCs w:val="28"/>
          <w:lang w:eastAsia="en-US"/>
        </w:rPr>
        <w:t>к правоотношениям, возникающим при исполнении бюджета города Оренбурга  на 202</w:t>
      </w:r>
      <w:r w:rsidR="006B7777">
        <w:rPr>
          <w:rFonts w:eastAsiaTheme="minorHAnsi"/>
          <w:sz w:val="28"/>
          <w:szCs w:val="28"/>
          <w:lang w:eastAsia="en-US"/>
        </w:rPr>
        <w:t>3</w:t>
      </w:r>
      <w:r w:rsidR="00E7102D">
        <w:rPr>
          <w:rFonts w:eastAsiaTheme="minorHAnsi"/>
          <w:sz w:val="28"/>
          <w:szCs w:val="28"/>
          <w:lang w:eastAsia="en-US"/>
        </w:rPr>
        <w:t xml:space="preserve"> год и на плановый период 202</w:t>
      </w:r>
      <w:r w:rsidR="006B7777">
        <w:rPr>
          <w:rFonts w:eastAsiaTheme="minorHAnsi"/>
          <w:sz w:val="28"/>
          <w:szCs w:val="28"/>
          <w:lang w:eastAsia="en-US"/>
        </w:rPr>
        <w:t>4</w:t>
      </w:r>
      <w:r w:rsidR="00E7102D">
        <w:rPr>
          <w:rFonts w:eastAsiaTheme="minorHAnsi"/>
          <w:sz w:val="28"/>
          <w:szCs w:val="28"/>
          <w:lang w:eastAsia="en-US"/>
        </w:rPr>
        <w:t xml:space="preserve"> и 202</w:t>
      </w:r>
      <w:r w:rsidR="006B7777">
        <w:rPr>
          <w:rFonts w:eastAsiaTheme="minorHAnsi"/>
          <w:sz w:val="28"/>
          <w:szCs w:val="28"/>
          <w:lang w:eastAsia="en-US"/>
        </w:rPr>
        <w:t>5</w:t>
      </w:r>
      <w:r w:rsidR="00E7102D">
        <w:rPr>
          <w:rFonts w:eastAsiaTheme="minorHAnsi"/>
          <w:sz w:val="28"/>
          <w:szCs w:val="28"/>
          <w:lang w:eastAsia="en-US"/>
        </w:rPr>
        <w:t xml:space="preserve"> годов.</w:t>
      </w:r>
    </w:p>
    <w:p w:rsidR="00F02454" w:rsidRDefault="00302441" w:rsidP="00F02454">
      <w:pPr>
        <w:suppressAutoHyphens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="00F02454" w:rsidRPr="00F02454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 xml:space="preserve"> </w:t>
      </w:r>
      <w:r w:rsidR="00F02454">
        <w:rPr>
          <w:rFonts w:eastAsia="Calibri"/>
          <w:bCs/>
          <w:sz w:val="28"/>
          <w:szCs w:val="28"/>
        </w:rPr>
        <w:t>Организацию исполнения настоящего приказа возложить</w:t>
      </w:r>
      <w:r w:rsidR="00A122E1">
        <w:rPr>
          <w:rFonts w:eastAsia="Calibri"/>
          <w:bCs/>
          <w:sz w:val="28"/>
          <w:szCs w:val="28"/>
        </w:rPr>
        <w:t xml:space="preserve"> </w:t>
      </w:r>
      <w:r w:rsidR="001D208F">
        <w:rPr>
          <w:rFonts w:eastAsia="Calibri"/>
          <w:bCs/>
          <w:sz w:val="28"/>
          <w:szCs w:val="28"/>
        </w:rPr>
        <w:t xml:space="preserve">                              </w:t>
      </w:r>
      <w:r w:rsidR="00A122E1">
        <w:rPr>
          <w:rFonts w:eastAsia="Calibri"/>
          <w:bCs/>
          <w:sz w:val="28"/>
          <w:szCs w:val="28"/>
        </w:rPr>
        <w:t>на</w:t>
      </w:r>
      <w:r w:rsidR="00F02454">
        <w:rPr>
          <w:rFonts w:eastAsia="Calibri"/>
          <w:bCs/>
          <w:sz w:val="28"/>
          <w:szCs w:val="28"/>
        </w:rPr>
        <w:t xml:space="preserve"> </w:t>
      </w:r>
      <w:r w:rsidR="00A122E1">
        <w:rPr>
          <w:rFonts w:eastAsia="Calibri"/>
          <w:bCs/>
          <w:sz w:val="28"/>
          <w:szCs w:val="28"/>
        </w:rPr>
        <w:t>заместителя начальника управления</w:t>
      </w:r>
      <w:r w:rsidR="00067AF8">
        <w:rPr>
          <w:rFonts w:eastAsia="Calibri"/>
          <w:bCs/>
          <w:sz w:val="28"/>
          <w:szCs w:val="28"/>
        </w:rPr>
        <w:t xml:space="preserve"> </w:t>
      </w:r>
      <w:r w:rsidR="00A122E1">
        <w:rPr>
          <w:rFonts w:eastAsia="Calibri"/>
          <w:bCs/>
          <w:sz w:val="28"/>
          <w:szCs w:val="28"/>
        </w:rPr>
        <w:t xml:space="preserve">- </w:t>
      </w:r>
      <w:r w:rsidR="0046536D">
        <w:rPr>
          <w:rFonts w:eastAsia="Calibri"/>
          <w:bCs/>
          <w:sz w:val="28"/>
          <w:szCs w:val="28"/>
        </w:rPr>
        <w:t>н</w:t>
      </w:r>
      <w:r w:rsidR="00CD229F">
        <w:rPr>
          <w:rFonts w:eastAsia="Calibri"/>
          <w:bCs/>
          <w:sz w:val="28"/>
          <w:szCs w:val="28"/>
        </w:rPr>
        <w:t>ачальника бюджетного отдела.</w:t>
      </w:r>
    </w:p>
    <w:p w:rsidR="00CD229F" w:rsidRDefault="00CD229F" w:rsidP="00F02454">
      <w:pPr>
        <w:suppressAutoHyphens/>
        <w:ind w:firstLine="567"/>
        <w:jc w:val="both"/>
        <w:rPr>
          <w:rFonts w:eastAsia="Calibri"/>
          <w:bCs/>
          <w:sz w:val="28"/>
          <w:szCs w:val="28"/>
        </w:rPr>
      </w:pPr>
    </w:p>
    <w:p w:rsidR="00E53577" w:rsidRDefault="00E53577" w:rsidP="00F02454">
      <w:pPr>
        <w:jc w:val="both"/>
        <w:rPr>
          <w:rFonts w:eastAsia="Calibri"/>
          <w:bCs/>
          <w:sz w:val="28"/>
          <w:szCs w:val="28"/>
        </w:rPr>
      </w:pPr>
    </w:p>
    <w:p w:rsidR="00F02454" w:rsidRDefault="006B7777" w:rsidP="00F02454">
      <w:pPr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Начальник управления                                                                  О.И. Анисимова</w:t>
      </w:r>
    </w:p>
    <w:p w:rsidR="00F71723" w:rsidRDefault="00F71723" w:rsidP="00F02454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914009" w:rsidRDefault="00914009" w:rsidP="00F02454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6B7777" w:rsidRDefault="006B7777" w:rsidP="00F02454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F42288" w:rsidRDefault="00F42288" w:rsidP="00F02454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F02454" w:rsidRDefault="008054B9" w:rsidP="00F02454">
      <w:pPr>
        <w:jc w:val="both"/>
        <w:outlineLvl w:val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Морозова Наталья Вячеславовна</w:t>
      </w:r>
    </w:p>
    <w:p w:rsidR="006F35B8" w:rsidRDefault="0046536D" w:rsidP="008054B9">
      <w:pPr>
        <w:jc w:val="both"/>
        <w:outlineLvl w:val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8 (3532) </w:t>
      </w:r>
      <w:r w:rsidR="00F222EE">
        <w:rPr>
          <w:rFonts w:eastAsia="Calibri"/>
          <w:bCs/>
          <w:sz w:val="24"/>
          <w:szCs w:val="24"/>
        </w:rPr>
        <w:t>98</w:t>
      </w:r>
      <w:r>
        <w:rPr>
          <w:rFonts w:eastAsia="Calibri"/>
          <w:bCs/>
          <w:sz w:val="24"/>
          <w:szCs w:val="24"/>
        </w:rPr>
        <w:t>-</w:t>
      </w:r>
      <w:r w:rsidR="00F222EE">
        <w:rPr>
          <w:rFonts w:eastAsia="Calibri"/>
          <w:bCs/>
          <w:sz w:val="24"/>
          <w:szCs w:val="24"/>
        </w:rPr>
        <w:t>7</w:t>
      </w:r>
      <w:r w:rsidR="008054B9">
        <w:rPr>
          <w:rFonts w:eastAsia="Calibri"/>
          <w:bCs/>
          <w:sz w:val="24"/>
          <w:szCs w:val="24"/>
        </w:rPr>
        <w:t>4</w:t>
      </w:r>
      <w:r>
        <w:rPr>
          <w:rFonts w:eastAsia="Calibri"/>
          <w:bCs/>
          <w:sz w:val="24"/>
          <w:szCs w:val="24"/>
        </w:rPr>
        <w:t>-</w:t>
      </w:r>
      <w:r w:rsidR="008054B9">
        <w:rPr>
          <w:rFonts w:eastAsia="Calibri"/>
          <w:bCs/>
          <w:sz w:val="24"/>
          <w:szCs w:val="24"/>
        </w:rPr>
        <w:t>19</w:t>
      </w:r>
    </w:p>
    <w:p w:rsidR="005D0E1A" w:rsidRDefault="005D0E1A" w:rsidP="006F35B8">
      <w:pPr>
        <w:jc w:val="both"/>
        <w:outlineLvl w:val="0"/>
        <w:rPr>
          <w:sz w:val="28"/>
          <w:szCs w:val="28"/>
        </w:rPr>
      </w:pPr>
    </w:p>
    <w:p w:rsidR="006F35B8" w:rsidRPr="004656AA" w:rsidRDefault="006F35B8" w:rsidP="006F35B8">
      <w:pPr>
        <w:jc w:val="both"/>
        <w:outlineLvl w:val="0"/>
        <w:rPr>
          <w:sz w:val="28"/>
          <w:szCs w:val="28"/>
        </w:rPr>
      </w:pPr>
      <w:r w:rsidRPr="004656AA">
        <w:rPr>
          <w:sz w:val="28"/>
          <w:szCs w:val="28"/>
        </w:rPr>
        <w:t xml:space="preserve">С приказом </w:t>
      </w:r>
      <w:proofErr w:type="gramStart"/>
      <w:r w:rsidRPr="004656AA">
        <w:rPr>
          <w:sz w:val="28"/>
          <w:szCs w:val="28"/>
        </w:rPr>
        <w:t>ознакомлен</w:t>
      </w:r>
      <w:r>
        <w:rPr>
          <w:sz w:val="28"/>
          <w:szCs w:val="28"/>
        </w:rPr>
        <w:t>ы</w:t>
      </w:r>
      <w:proofErr w:type="gramEnd"/>
      <w:r w:rsidRPr="004656AA">
        <w:rPr>
          <w:sz w:val="28"/>
          <w:szCs w:val="28"/>
        </w:rPr>
        <w:t>:</w:t>
      </w:r>
    </w:p>
    <w:p w:rsidR="006F35B8" w:rsidRPr="004656AA" w:rsidRDefault="006F35B8" w:rsidP="006F35B8">
      <w:pPr>
        <w:tabs>
          <w:tab w:val="left" w:pos="142"/>
          <w:tab w:val="left" w:pos="3969"/>
          <w:tab w:val="left" w:pos="10191"/>
        </w:tabs>
        <w:ind w:left="-851" w:right="1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Pr="004656AA">
        <w:rPr>
          <w:sz w:val="28"/>
          <w:szCs w:val="28"/>
        </w:rPr>
        <w:t xml:space="preserve">  20</w:t>
      </w:r>
      <w:r w:rsidR="00C15A64">
        <w:rPr>
          <w:sz w:val="28"/>
          <w:szCs w:val="28"/>
        </w:rPr>
        <w:t>2</w:t>
      </w:r>
      <w:r w:rsidR="006B7777">
        <w:rPr>
          <w:sz w:val="28"/>
          <w:szCs w:val="28"/>
        </w:rPr>
        <w:t>3</w:t>
      </w:r>
      <w:r w:rsidRPr="004656AA">
        <w:rPr>
          <w:sz w:val="28"/>
          <w:szCs w:val="28"/>
        </w:rPr>
        <w:t xml:space="preserve">  ____________  </w:t>
      </w:r>
      <w:r>
        <w:rPr>
          <w:sz w:val="28"/>
          <w:szCs w:val="28"/>
        </w:rPr>
        <w:t xml:space="preserve">Р.Г. </w:t>
      </w:r>
      <w:proofErr w:type="spellStart"/>
      <w:r>
        <w:rPr>
          <w:sz w:val="28"/>
          <w:szCs w:val="28"/>
        </w:rPr>
        <w:t>Абдувалиева</w:t>
      </w:r>
      <w:proofErr w:type="spellEnd"/>
    </w:p>
    <w:p w:rsidR="006B7777" w:rsidRDefault="006B7777" w:rsidP="006B7777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6B7777" w:rsidRDefault="006B7777" w:rsidP="006B7777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Pr="004656AA">
        <w:rPr>
          <w:sz w:val="28"/>
          <w:szCs w:val="28"/>
        </w:rPr>
        <w:t xml:space="preserve">  20</w:t>
      </w:r>
      <w:r>
        <w:rPr>
          <w:sz w:val="28"/>
          <w:szCs w:val="28"/>
        </w:rPr>
        <w:t>23</w:t>
      </w:r>
      <w:r w:rsidRPr="004656AA">
        <w:rPr>
          <w:sz w:val="28"/>
          <w:szCs w:val="28"/>
        </w:rPr>
        <w:t xml:space="preserve">  ____________  </w:t>
      </w:r>
      <w:r>
        <w:rPr>
          <w:sz w:val="28"/>
          <w:szCs w:val="28"/>
        </w:rPr>
        <w:t>Н.А. Красильникова</w:t>
      </w: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  <w:r w:rsidRPr="004656AA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4656AA">
        <w:rPr>
          <w:sz w:val="28"/>
          <w:szCs w:val="28"/>
        </w:rPr>
        <w:t>___  20</w:t>
      </w:r>
      <w:r w:rsidR="00C15A64">
        <w:rPr>
          <w:sz w:val="28"/>
          <w:szCs w:val="28"/>
        </w:rPr>
        <w:t>2</w:t>
      </w:r>
      <w:r w:rsidR="006B7777">
        <w:rPr>
          <w:sz w:val="28"/>
          <w:szCs w:val="28"/>
        </w:rPr>
        <w:t>3</w:t>
      </w:r>
      <w:r w:rsidRPr="004656AA">
        <w:rPr>
          <w:sz w:val="28"/>
          <w:szCs w:val="28"/>
        </w:rPr>
        <w:t xml:space="preserve">  ____________  </w:t>
      </w:r>
      <w:r>
        <w:rPr>
          <w:sz w:val="28"/>
          <w:szCs w:val="28"/>
        </w:rPr>
        <w:t>М.В. Маркова</w:t>
      </w: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  <w:r w:rsidRPr="004656AA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4656AA">
        <w:rPr>
          <w:sz w:val="28"/>
          <w:szCs w:val="28"/>
        </w:rPr>
        <w:t>___  20</w:t>
      </w:r>
      <w:r w:rsidR="00C15A64">
        <w:rPr>
          <w:sz w:val="28"/>
          <w:szCs w:val="28"/>
        </w:rPr>
        <w:t>2</w:t>
      </w:r>
      <w:r w:rsidR="006B7777">
        <w:rPr>
          <w:sz w:val="28"/>
          <w:szCs w:val="28"/>
        </w:rPr>
        <w:t>3</w:t>
      </w:r>
      <w:r w:rsidRPr="004656AA">
        <w:rPr>
          <w:sz w:val="28"/>
          <w:szCs w:val="28"/>
        </w:rPr>
        <w:t xml:space="preserve">  ____________  </w:t>
      </w:r>
      <w:r>
        <w:rPr>
          <w:sz w:val="28"/>
          <w:szCs w:val="28"/>
        </w:rPr>
        <w:t xml:space="preserve">Р.Р. </w:t>
      </w:r>
      <w:proofErr w:type="spellStart"/>
      <w:r>
        <w:rPr>
          <w:sz w:val="28"/>
          <w:szCs w:val="28"/>
        </w:rPr>
        <w:t>Шигапов</w:t>
      </w:r>
      <w:proofErr w:type="spellEnd"/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A72AEE" w:rsidRDefault="006F35B8" w:rsidP="006F35B8">
      <w:pPr>
        <w:tabs>
          <w:tab w:val="left" w:pos="142"/>
          <w:tab w:val="left" w:pos="3969"/>
          <w:tab w:val="left" w:pos="10191"/>
        </w:tabs>
        <w:ind w:left="1560" w:right="1" w:hanging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 </w:t>
      </w:r>
      <w:r w:rsidRPr="00717F7D">
        <w:rPr>
          <w:sz w:val="28"/>
          <w:szCs w:val="28"/>
        </w:rPr>
        <w:t xml:space="preserve">бюджетный отдел, отдел казначейского исполнения бюджета, отдел </w:t>
      </w:r>
      <w:r>
        <w:rPr>
          <w:sz w:val="28"/>
          <w:szCs w:val="28"/>
        </w:rPr>
        <w:t xml:space="preserve">  </w:t>
      </w:r>
      <w:r w:rsidRPr="00717F7D">
        <w:rPr>
          <w:sz w:val="28"/>
          <w:szCs w:val="28"/>
        </w:rPr>
        <w:t>бюджетного учета и отчетности</w:t>
      </w:r>
      <w:r>
        <w:rPr>
          <w:sz w:val="28"/>
          <w:szCs w:val="28"/>
        </w:rPr>
        <w:t xml:space="preserve">, </w:t>
      </w:r>
      <w:r w:rsidRPr="00717F7D">
        <w:rPr>
          <w:sz w:val="28"/>
          <w:szCs w:val="28"/>
        </w:rPr>
        <w:t>отдел информационных технологий</w:t>
      </w:r>
      <w:r w:rsidR="00A72AEE">
        <w:rPr>
          <w:sz w:val="28"/>
          <w:szCs w:val="28"/>
        </w:rPr>
        <w:t>.</w:t>
      </w: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left="1560" w:right="1" w:hanging="1560"/>
        <w:jc w:val="both"/>
        <w:rPr>
          <w:sz w:val="28"/>
          <w:szCs w:val="28"/>
        </w:rPr>
      </w:pPr>
      <w:r w:rsidRPr="00717F7D">
        <w:rPr>
          <w:sz w:val="28"/>
          <w:szCs w:val="28"/>
        </w:rPr>
        <w:t xml:space="preserve"> </w:t>
      </w:r>
    </w:p>
    <w:p w:rsidR="005D0E1A" w:rsidRPr="00717F7D" w:rsidRDefault="005D0E1A" w:rsidP="006F35B8">
      <w:pPr>
        <w:tabs>
          <w:tab w:val="left" w:pos="142"/>
          <w:tab w:val="left" w:pos="3969"/>
          <w:tab w:val="left" w:pos="10191"/>
        </w:tabs>
        <w:ind w:left="1560" w:right="1" w:hanging="1560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5D0E1A" w:rsidRPr="004656AA" w:rsidRDefault="005D0E1A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6F35B8" w:rsidRDefault="006F35B8" w:rsidP="008054B9">
      <w:pPr>
        <w:jc w:val="both"/>
        <w:outlineLvl w:val="0"/>
        <w:rPr>
          <w:rFonts w:eastAsia="Calibri"/>
          <w:bCs/>
          <w:sz w:val="24"/>
          <w:szCs w:val="24"/>
        </w:rPr>
      </w:pPr>
    </w:p>
    <w:tbl>
      <w:tblPr>
        <w:tblStyle w:val="af9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5315CA" w:rsidRPr="00822B3C" w:rsidTr="004D3E09">
        <w:tc>
          <w:tcPr>
            <w:tcW w:w="3544" w:type="dxa"/>
          </w:tcPr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  <w:bookmarkStart w:id="0" w:name="_GoBack"/>
            <w:bookmarkEnd w:id="0"/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974424" w:rsidRDefault="00974424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974424" w:rsidRDefault="00974424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974424" w:rsidRPr="00822B3C" w:rsidRDefault="00974424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5315CA" w:rsidRPr="00822B3C" w:rsidRDefault="005315CA" w:rsidP="00AC5EA9">
            <w:pPr>
              <w:ind w:left="-108"/>
              <w:jc w:val="both"/>
              <w:outlineLvl w:val="0"/>
              <w:rPr>
                <w:sz w:val="27"/>
                <w:szCs w:val="27"/>
              </w:rPr>
            </w:pPr>
            <w:r w:rsidRPr="00822B3C">
              <w:rPr>
                <w:sz w:val="27"/>
                <w:szCs w:val="27"/>
              </w:rPr>
              <w:t>Приложение</w:t>
            </w:r>
          </w:p>
          <w:p w:rsidR="005315CA" w:rsidRPr="00822B3C" w:rsidRDefault="004D3E09" w:rsidP="006B7777">
            <w:pPr>
              <w:ind w:left="-533" w:firstLine="425"/>
              <w:jc w:val="both"/>
              <w:outlineLvl w:val="0"/>
              <w:rPr>
                <w:sz w:val="27"/>
                <w:szCs w:val="27"/>
              </w:rPr>
            </w:pPr>
            <w:r w:rsidRPr="00822B3C">
              <w:rPr>
                <w:sz w:val="27"/>
                <w:szCs w:val="27"/>
              </w:rPr>
              <w:t xml:space="preserve">к приказу </w:t>
            </w:r>
            <w:proofErr w:type="gramStart"/>
            <w:r w:rsidRPr="00822B3C">
              <w:rPr>
                <w:sz w:val="27"/>
                <w:szCs w:val="27"/>
              </w:rPr>
              <w:t>от</w:t>
            </w:r>
            <w:proofErr w:type="gramEnd"/>
            <w:r w:rsidR="006B7777">
              <w:rPr>
                <w:sz w:val="27"/>
                <w:szCs w:val="27"/>
              </w:rPr>
              <w:t xml:space="preserve"> </w:t>
            </w:r>
            <w:r w:rsidR="006B7777" w:rsidRPr="006B7777">
              <w:rPr>
                <w:sz w:val="27"/>
                <w:szCs w:val="27"/>
              </w:rPr>
              <w:t>_______</w:t>
            </w:r>
            <w:r w:rsidR="00A64C22">
              <w:rPr>
                <w:sz w:val="27"/>
                <w:szCs w:val="27"/>
              </w:rPr>
              <w:t xml:space="preserve"> </w:t>
            </w:r>
            <w:r w:rsidRPr="00822B3C">
              <w:rPr>
                <w:sz w:val="27"/>
                <w:szCs w:val="27"/>
              </w:rPr>
              <w:t>№</w:t>
            </w:r>
            <w:r w:rsidR="006E3AFC">
              <w:rPr>
                <w:sz w:val="27"/>
                <w:szCs w:val="27"/>
              </w:rPr>
              <w:t xml:space="preserve"> </w:t>
            </w:r>
            <w:r w:rsidR="006B7777" w:rsidRPr="006B7777">
              <w:rPr>
                <w:sz w:val="27"/>
                <w:szCs w:val="27"/>
              </w:rPr>
              <w:t>____</w:t>
            </w:r>
          </w:p>
        </w:tc>
      </w:tr>
    </w:tbl>
    <w:p w:rsidR="005315CA" w:rsidRDefault="005315CA" w:rsidP="008054B9">
      <w:pPr>
        <w:jc w:val="both"/>
        <w:outlineLvl w:val="0"/>
        <w:rPr>
          <w:sz w:val="27"/>
          <w:szCs w:val="27"/>
        </w:rPr>
      </w:pPr>
    </w:p>
    <w:p w:rsidR="00F42288" w:rsidRPr="00822B3C" w:rsidRDefault="00F42288" w:rsidP="008054B9">
      <w:pPr>
        <w:jc w:val="both"/>
        <w:outlineLvl w:val="0"/>
        <w:rPr>
          <w:sz w:val="27"/>
          <w:szCs w:val="27"/>
        </w:rPr>
      </w:pPr>
    </w:p>
    <w:p w:rsidR="00302441" w:rsidRDefault="00E7102D" w:rsidP="00302441">
      <w:pPr>
        <w:jc w:val="center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Изменения, вносимые  в Перечень </w:t>
      </w:r>
      <w:proofErr w:type="gramStart"/>
      <w:r>
        <w:rPr>
          <w:rFonts w:eastAsia="Calibri"/>
          <w:bCs/>
          <w:sz w:val="28"/>
          <w:szCs w:val="28"/>
        </w:rPr>
        <w:t>кодов видов источников финансирования дефицитов</w:t>
      </w:r>
      <w:proofErr w:type="gramEnd"/>
      <w:r>
        <w:rPr>
          <w:rFonts w:eastAsia="Calibri"/>
          <w:bCs/>
          <w:sz w:val="28"/>
          <w:szCs w:val="28"/>
        </w:rPr>
        <w:t xml:space="preserve"> бюджетов, главными администраторами которых являются органы местного самоуправления и (или) находящиеся в их ведении казенные учреждения, утвержденный приказом от 20.12.2018 № 87</w:t>
      </w:r>
    </w:p>
    <w:p w:rsidR="00E7102D" w:rsidRDefault="00E7102D" w:rsidP="00302441">
      <w:pPr>
        <w:jc w:val="center"/>
        <w:outlineLvl w:val="0"/>
        <w:rPr>
          <w:rFonts w:eastAsia="Calibri"/>
          <w:bCs/>
          <w:sz w:val="28"/>
          <w:szCs w:val="28"/>
        </w:rPr>
      </w:pPr>
    </w:p>
    <w:p w:rsidR="00974424" w:rsidRDefault="00974424" w:rsidP="00974424">
      <w:pPr>
        <w:ind w:firstLine="851"/>
        <w:jc w:val="center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Дополнить следующими кодами видов источников</w:t>
      </w:r>
    </w:p>
    <w:p w:rsidR="00302441" w:rsidRPr="00822B3C" w:rsidRDefault="00974424" w:rsidP="00974424">
      <w:pPr>
        <w:ind w:firstLine="851"/>
        <w:jc w:val="center"/>
        <w:outlineLvl w:val="0"/>
        <w:rPr>
          <w:sz w:val="27"/>
          <w:szCs w:val="27"/>
        </w:rPr>
      </w:pPr>
      <w:r>
        <w:rPr>
          <w:rFonts w:eastAsia="Calibri"/>
          <w:bCs/>
          <w:sz w:val="28"/>
          <w:szCs w:val="28"/>
        </w:rPr>
        <w:t>финансирования дефицитов бюджетов</w:t>
      </w:r>
      <w:r w:rsidR="006819C5">
        <w:rPr>
          <w:rFonts w:eastAsia="Calibri"/>
          <w:bCs/>
          <w:sz w:val="28"/>
          <w:szCs w:val="28"/>
        </w:rPr>
        <w:t>:</w:t>
      </w:r>
    </w:p>
    <w:p w:rsidR="004D3E09" w:rsidRPr="00822B3C" w:rsidRDefault="004D3E09" w:rsidP="005315CA">
      <w:pPr>
        <w:jc w:val="center"/>
        <w:outlineLvl w:val="0"/>
        <w:rPr>
          <w:sz w:val="27"/>
          <w:szCs w:val="27"/>
        </w:rPr>
      </w:pPr>
    </w:p>
    <w:tbl>
      <w:tblPr>
        <w:tblStyle w:val="af9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7513"/>
      </w:tblGrid>
      <w:tr w:rsidR="00974424" w:rsidRPr="00822B3C" w:rsidTr="00974424">
        <w:trPr>
          <w:tblHeader/>
        </w:trPr>
        <w:tc>
          <w:tcPr>
            <w:tcW w:w="2093" w:type="dxa"/>
          </w:tcPr>
          <w:p w:rsidR="00974424" w:rsidRPr="00822B3C" w:rsidRDefault="00974424" w:rsidP="005315CA">
            <w:pPr>
              <w:jc w:val="center"/>
              <w:outlineLvl w:val="0"/>
              <w:rPr>
                <w:sz w:val="27"/>
                <w:szCs w:val="27"/>
              </w:rPr>
            </w:pPr>
            <w:r w:rsidRPr="00822B3C">
              <w:rPr>
                <w:sz w:val="27"/>
                <w:szCs w:val="27"/>
              </w:rPr>
              <w:t>Код вида источников</w:t>
            </w:r>
          </w:p>
        </w:tc>
        <w:tc>
          <w:tcPr>
            <w:tcW w:w="7513" w:type="dxa"/>
          </w:tcPr>
          <w:p w:rsidR="00974424" w:rsidRPr="00822B3C" w:rsidRDefault="00974424" w:rsidP="005315CA">
            <w:pPr>
              <w:jc w:val="center"/>
              <w:outlineLvl w:val="0"/>
              <w:rPr>
                <w:sz w:val="27"/>
                <w:szCs w:val="27"/>
              </w:rPr>
            </w:pPr>
            <w:r w:rsidRPr="00822B3C">
              <w:rPr>
                <w:sz w:val="27"/>
                <w:szCs w:val="27"/>
              </w:rPr>
              <w:t>Наименование вида источников</w:t>
            </w:r>
          </w:p>
        </w:tc>
      </w:tr>
      <w:tr w:rsidR="00974424" w:rsidRPr="00822B3C" w:rsidTr="00974424">
        <w:trPr>
          <w:tblHeader/>
        </w:trPr>
        <w:tc>
          <w:tcPr>
            <w:tcW w:w="2093" w:type="dxa"/>
          </w:tcPr>
          <w:p w:rsidR="00974424" w:rsidRPr="00822B3C" w:rsidRDefault="00274FA8" w:rsidP="003863E5">
            <w:pPr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7513" w:type="dxa"/>
          </w:tcPr>
          <w:p w:rsidR="00974424" w:rsidRPr="00822B3C" w:rsidRDefault="00274FA8" w:rsidP="00274FA8">
            <w:pPr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274FA8" w:rsidRPr="00822B3C" w:rsidTr="00180CAA">
        <w:tc>
          <w:tcPr>
            <w:tcW w:w="9606" w:type="dxa"/>
            <w:gridSpan w:val="2"/>
          </w:tcPr>
          <w:p w:rsidR="00274FA8" w:rsidRPr="002A0A94" w:rsidRDefault="00274FA8" w:rsidP="009F61AE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коду «000 01 0</w:t>
            </w:r>
            <w:r w:rsidR="006B7777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</w:t>
            </w:r>
            <w:r w:rsidR="006B5E7E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 xml:space="preserve"> 0</w:t>
            </w:r>
            <w:r w:rsidR="006B5E7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0</w:t>
            </w:r>
            <w:r w:rsidR="006B5E7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0000 </w:t>
            </w:r>
            <w:r w:rsidR="006B5E7E">
              <w:rPr>
                <w:sz w:val="26"/>
                <w:szCs w:val="26"/>
              </w:rPr>
              <w:t>00</w:t>
            </w:r>
            <w:r w:rsidR="006B777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» </w:t>
            </w:r>
            <w:r w:rsidR="006B5E7E">
              <w:rPr>
                <w:sz w:val="26"/>
                <w:szCs w:val="26"/>
              </w:rPr>
              <w:t xml:space="preserve">Иные источники </w:t>
            </w:r>
            <w:r w:rsidR="00CB278A">
              <w:rPr>
                <w:sz w:val="26"/>
                <w:szCs w:val="26"/>
              </w:rPr>
              <w:t xml:space="preserve">внутреннего </w:t>
            </w:r>
            <w:r w:rsidR="006B5E7E">
              <w:rPr>
                <w:sz w:val="26"/>
                <w:szCs w:val="26"/>
              </w:rPr>
              <w:t>финансирования дефицитов бюджетов</w:t>
            </w:r>
          </w:p>
        </w:tc>
      </w:tr>
      <w:tr w:rsidR="00974424" w:rsidRPr="00822B3C" w:rsidTr="00974424">
        <w:tc>
          <w:tcPr>
            <w:tcW w:w="2093" w:type="dxa"/>
          </w:tcPr>
          <w:p w:rsidR="00974424" w:rsidRPr="00822B3C" w:rsidRDefault="006B7777" w:rsidP="006B7777">
            <w:pPr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0001</w:t>
            </w:r>
            <w:r w:rsidR="00974424" w:rsidRPr="00822B3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550</w:t>
            </w:r>
          </w:p>
        </w:tc>
        <w:tc>
          <w:tcPr>
            <w:tcW w:w="7513" w:type="dxa"/>
          </w:tcPr>
          <w:p w:rsidR="00974424" w:rsidRPr="005F7A87" w:rsidRDefault="004D5351" w:rsidP="00274FA8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средствами, поступающими  во временное распоряжение получателей средств местного бюджета</w:t>
            </w:r>
          </w:p>
        </w:tc>
      </w:tr>
      <w:tr w:rsidR="00974424" w:rsidRPr="00822B3C" w:rsidTr="00974424">
        <w:tc>
          <w:tcPr>
            <w:tcW w:w="2093" w:type="dxa"/>
          </w:tcPr>
          <w:p w:rsidR="00974424" w:rsidRPr="00822B3C" w:rsidRDefault="006B7777" w:rsidP="005315CA">
            <w:pPr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0002 550</w:t>
            </w:r>
          </w:p>
        </w:tc>
        <w:tc>
          <w:tcPr>
            <w:tcW w:w="7513" w:type="dxa"/>
          </w:tcPr>
          <w:p w:rsidR="00974424" w:rsidRPr="005F7A87" w:rsidRDefault="004D5351" w:rsidP="00274FA8">
            <w:pPr>
              <w:tabs>
                <w:tab w:val="left" w:pos="2235"/>
              </w:tabs>
              <w:jc w:val="both"/>
              <w:outlineLvl w:val="0"/>
              <w:rPr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</w:t>
            </w:r>
          </w:p>
        </w:tc>
      </w:tr>
      <w:tr w:rsidR="00265D09" w:rsidRPr="00822B3C" w:rsidTr="00974424">
        <w:tc>
          <w:tcPr>
            <w:tcW w:w="2093" w:type="dxa"/>
          </w:tcPr>
          <w:p w:rsidR="00265D09" w:rsidRDefault="00265D09" w:rsidP="00265D09">
            <w:pPr>
              <w:jc w:val="center"/>
            </w:pPr>
            <w:r>
              <w:rPr>
                <w:sz w:val="27"/>
                <w:szCs w:val="27"/>
              </w:rPr>
              <w:t>0004</w:t>
            </w:r>
            <w:r w:rsidRPr="00633E47">
              <w:rPr>
                <w:sz w:val="27"/>
                <w:szCs w:val="27"/>
              </w:rPr>
              <w:t xml:space="preserve"> 550</w:t>
            </w:r>
          </w:p>
        </w:tc>
        <w:tc>
          <w:tcPr>
            <w:tcW w:w="7513" w:type="dxa"/>
          </w:tcPr>
          <w:p w:rsidR="00265D09" w:rsidRDefault="00265D09" w:rsidP="00265D09">
            <w:pPr>
              <w:tabs>
                <w:tab w:val="left" w:pos="2235"/>
              </w:tabs>
              <w:jc w:val="both"/>
              <w:outlineLvl w:val="0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 из бюджета</w:t>
            </w:r>
          </w:p>
        </w:tc>
      </w:tr>
      <w:tr w:rsidR="00265D09" w:rsidRPr="00822B3C" w:rsidTr="00974424">
        <w:tc>
          <w:tcPr>
            <w:tcW w:w="2093" w:type="dxa"/>
          </w:tcPr>
          <w:p w:rsidR="00265D09" w:rsidRDefault="00265D09" w:rsidP="00265D09">
            <w:pPr>
              <w:jc w:val="center"/>
            </w:pPr>
            <w:r w:rsidRPr="00633E47">
              <w:rPr>
                <w:sz w:val="27"/>
                <w:szCs w:val="27"/>
              </w:rPr>
              <w:t>000</w:t>
            </w:r>
            <w:r>
              <w:rPr>
                <w:sz w:val="27"/>
                <w:szCs w:val="27"/>
              </w:rPr>
              <w:t>5</w:t>
            </w:r>
            <w:r w:rsidRPr="00633E47">
              <w:rPr>
                <w:sz w:val="27"/>
                <w:szCs w:val="27"/>
              </w:rPr>
              <w:t xml:space="preserve"> 550</w:t>
            </w:r>
          </w:p>
        </w:tc>
        <w:tc>
          <w:tcPr>
            <w:tcW w:w="7513" w:type="dxa"/>
          </w:tcPr>
          <w:p w:rsidR="00265D09" w:rsidRDefault="00265D09" w:rsidP="00274FA8">
            <w:pPr>
              <w:tabs>
                <w:tab w:val="left" w:pos="2235"/>
              </w:tabs>
              <w:jc w:val="both"/>
              <w:outlineLvl w:val="0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муниципального образования</w:t>
            </w:r>
          </w:p>
        </w:tc>
      </w:tr>
    </w:tbl>
    <w:p w:rsidR="002A0A94" w:rsidRDefault="002A0A94" w:rsidP="007830B6">
      <w:pPr>
        <w:jc w:val="both"/>
        <w:outlineLvl w:val="0"/>
        <w:rPr>
          <w:sz w:val="27"/>
          <w:szCs w:val="27"/>
        </w:rPr>
      </w:pPr>
    </w:p>
    <w:p w:rsidR="006819C5" w:rsidRDefault="006819C5" w:rsidP="006819C5">
      <w:pPr>
        <w:ind w:firstLine="851"/>
        <w:jc w:val="both"/>
        <w:outlineLvl w:val="0"/>
        <w:rPr>
          <w:sz w:val="28"/>
          <w:szCs w:val="28"/>
        </w:rPr>
      </w:pPr>
    </w:p>
    <w:p w:rsidR="006819C5" w:rsidRPr="006819C5" w:rsidRDefault="006819C5" w:rsidP="006819C5">
      <w:pPr>
        <w:ind w:firstLine="851"/>
        <w:jc w:val="both"/>
        <w:outlineLvl w:val="0"/>
        <w:rPr>
          <w:sz w:val="28"/>
          <w:szCs w:val="28"/>
        </w:rPr>
      </w:pPr>
      <w:r w:rsidRPr="006819C5">
        <w:rPr>
          <w:sz w:val="28"/>
          <w:szCs w:val="28"/>
        </w:rPr>
        <w:t xml:space="preserve"> </w:t>
      </w:r>
    </w:p>
    <w:p w:rsidR="007830B6" w:rsidRPr="00822B3C" w:rsidRDefault="00214950" w:rsidP="007830B6">
      <w:pPr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Начальник управления                                                                       О.И. Анисимова</w:t>
      </w:r>
    </w:p>
    <w:p w:rsidR="007830B6" w:rsidRDefault="007830B6">
      <w:pPr>
        <w:spacing w:after="1" w:line="260" w:lineRule="atLeast"/>
        <w:outlineLvl w:val="0"/>
        <w:rPr>
          <w:sz w:val="26"/>
        </w:rPr>
      </w:pPr>
    </w:p>
    <w:p w:rsidR="007830B6" w:rsidRDefault="007830B6">
      <w:pPr>
        <w:spacing w:after="1" w:line="260" w:lineRule="atLeast"/>
        <w:outlineLvl w:val="0"/>
        <w:rPr>
          <w:sz w:val="26"/>
        </w:rPr>
      </w:pPr>
    </w:p>
    <w:p w:rsidR="00963B8F" w:rsidRDefault="00963B8F">
      <w:pPr>
        <w:spacing w:after="1" w:line="260" w:lineRule="atLeast"/>
        <w:jc w:val="both"/>
      </w:pPr>
    </w:p>
    <w:sectPr w:rsidR="00963B8F" w:rsidSect="00914009">
      <w:headerReference w:type="default" r:id="rId10"/>
      <w:footerReference w:type="default" r:id="rId11"/>
      <w:pgSz w:w="11906" w:h="16838"/>
      <w:pgMar w:top="709" w:right="849" w:bottom="142" w:left="1701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47" w:rsidRDefault="00261C47">
      <w:r>
        <w:separator/>
      </w:r>
    </w:p>
  </w:endnote>
  <w:endnote w:type="continuationSeparator" w:id="0">
    <w:p w:rsidR="00261C47" w:rsidRDefault="0026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8F" w:rsidRDefault="00963B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47" w:rsidRDefault="00261C47">
      <w:r>
        <w:separator/>
      </w:r>
    </w:p>
  </w:footnote>
  <w:footnote w:type="continuationSeparator" w:id="0">
    <w:p w:rsidR="00261C47" w:rsidRDefault="00261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8F" w:rsidRDefault="00963B8F" w:rsidP="000652A2">
    <w:pPr>
      <w:pStyle w:val="a3"/>
      <w:tabs>
        <w:tab w:val="left" w:pos="4245"/>
      </w:tabs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D36"/>
    <w:multiLevelType w:val="multilevel"/>
    <w:tmpl w:val="7E5649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">
    <w:nsid w:val="02C20DB9"/>
    <w:multiLevelType w:val="hybridMultilevel"/>
    <w:tmpl w:val="6CA0B144"/>
    <w:lvl w:ilvl="0" w:tplc="23D2B992">
      <w:start w:val="1"/>
      <w:numFmt w:val="decimal"/>
      <w:lvlText w:val="%1."/>
      <w:lvlJc w:val="left"/>
      <w:pPr>
        <w:ind w:left="20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>
    <w:nsid w:val="07B021DD"/>
    <w:multiLevelType w:val="hybridMultilevel"/>
    <w:tmpl w:val="B9DA5624"/>
    <w:lvl w:ilvl="0" w:tplc="26D89E8E">
      <w:start w:val="1"/>
      <w:numFmt w:val="upperRoman"/>
      <w:lvlText w:val="%1."/>
      <w:lvlJc w:val="left"/>
      <w:pPr>
        <w:ind w:left="2421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0B364795"/>
    <w:multiLevelType w:val="hybridMultilevel"/>
    <w:tmpl w:val="F9562384"/>
    <w:lvl w:ilvl="0" w:tplc="60F033E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5F4313F"/>
    <w:multiLevelType w:val="hybridMultilevel"/>
    <w:tmpl w:val="5764ED2E"/>
    <w:lvl w:ilvl="0" w:tplc="083E80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6E657A"/>
    <w:multiLevelType w:val="hybridMultilevel"/>
    <w:tmpl w:val="364C52F2"/>
    <w:lvl w:ilvl="0" w:tplc="929AB5E0">
      <w:start w:val="1"/>
      <w:numFmt w:val="upperRoman"/>
      <w:lvlText w:val="%1."/>
      <w:lvlJc w:val="left"/>
      <w:pPr>
        <w:ind w:left="213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3A726F12"/>
    <w:multiLevelType w:val="multilevel"/>
    <w:tmpl w:val="E348E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8373ABD"/>
    <w:multiLevelType w:val="singleLevel"/>
    <w:tmpl w:val="542455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DAD0A92"/>
    <w:multiLevelType w:val="multilevel"/>
    <w:tmpl w:val="ACBAFB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4624ABE"/>
    <w:multiLevelType w:val="multilevel"/>
    <w:tmpl w:val="3E3CFA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78037022"/>
    <w:multiLevelType w:val="hybridMultilevel"/>
    <w:tmpl w:val="4D481B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6192A"/>
    <w:multiLevelType w:val="hybridMultilevel"/>
    <w:tmpl w:val="05B09D36"/>
    <w:lvl w:ilvl="0" w:tplc="1DFA4010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8D1F21"/>
    <w:multiLevelType w:val="multilevel"/>
    <w:tmpl w:val="CD9A4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0"/>
  </w:num>
  <w:num w:numId="5">
    <w:abstractNumId w:val="0"/>
  </w:num>
  <w:num w:numId="6">
    <w:abstractNumId w:val="11"/>
  </w:num>
  <w:num w:numId="7">
    <w:abstractNumId w:val="12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9"/>
  </w:num>
  <w:num w:numId="13">
    <w:abstractNumId w:val="8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8D"/>
    <w:rsid w:val="000015D0"/>
    <w:rsid w:val="00004630"/>
    <w:rsid w:val="0000545C"/>
    <w:rsid w:val="000069CF"/>
    <w:rsid w:val="00010243"/>
    <w:rsid w:val="00013AB3"/>
    <w:rsid w:val="0002251D"/>
    <w:rsid w:val="0002347C"/>
    <w:rsid w:val="00023EE7"/>
    <w:rsid w:val="00026944"/>
    <w:rsid w:val="000269FA"/>
    <w:rsid w:val="00026DC0"/>
    <w:rsid w:val="00035371"/>
    <w:rsid w:val="00060267"/>
    <w:rsid w:val="0006330F"/>
    <w:rsid w:val="000652A2"/>
    <w:rsid w:val="00067AF8"/>
    <w:rsid w:val="000711EC"/>
    <w:rsid w:val="00075A75"/>
    <w:rsid w:val="00075CCA"/>
    <w:rsid w:val="00077973"/>
    <w:rsid w:val="000817A0"/>
    <w:rsid w:val="00081AF1"/>
    <w:rsid w:val="00093773"/>
    <w:rsid w:val="000A0C28"/>
    <w:rsid w:val="000A10EC"/>
    <w:rsid w:val="000A2987"/>
    <w:rsid w:val="000A6F06"/>
    <w:rsid w:val="000B0FD0"/>
    <w:rsid w:val="000B4E91"/>
    <w:rsid w:val="000B6ED6"/>
    <w:rsid w:val="000C1EBB"/>
    <w:rsid w:val="000C5551"/>
    <w:rsid w:val="000C75BF"/>
    <w:rsid w:val="000D09FB"/>
    <w:rsid w:val="000E3036"/>
    <w:rsid w:val="000E39F1"/>
    <w:rsid w:val="000E4919"/>
    <w:rsid w:val="000E792D"/>
    <w:rsid w:val="000F0979"/>
    <w:rsid w:val="000F38A4"/>
    <w:rsid w:val="000F48DA"/>
    <w:rsid w:val="000F555F"/>
    <w:rsid w:val="0010157C"/>
    <w:rsid w:val="00101866"/>
    <w:rsid w:val="001101BD"/>
    <w:rsid w:val="00121814"/>
    <w:rsid w:val="00124A50"/>
    <w:rsid w:val="00126564"/>
    <w:rsid w:val="00137CC9"/>
    <w:rsid w:val="00140458"/>
    <w:rsid w:val="001418F0"/>
    <w:rsid w:val="0014748C"/>
    <w:rsid w:val="001478F3"/>
    <w:rsid w:val="00147B8B"/>
    <w:rsid w:val="001507FC"/>
    <w:rsid w:val="00153011"/>
    <w:rsid w:val="00161243"/>
    <w:rsid w:val="00163555"/>
    <w:rsid w:val="00167414"/>
    <w:rsid w:val="001700EA"/>
    <w:rsid w:val="001701B6"/>
    <w:rsid w:val="0017413E"/>
    <w:rsid w:val="00174D90"/>
    <w:rsid w:val="00175820"/>
    <w:rsid w:val="00192BF2"/>
    <w:rsid w:val="00195F7F"/>
    <w:rsid w:val="0019768D"/>
    <w:rsid w:val="001A1423"/>
    <w:rsid w:val="001A1B4C"/>
    <w:rsid w:val="001B0187"/>
    <w:rsid w:val="001B647E"/>
    <w:rsid w:val="001B7A4A"/>
    <w:rsid w:val="001C1DA2"/>
    <w:rsid w:val="001C5C31"/>
    <w:rsid w:val="001D1CF7"/>
    <w:rsid w:val="001D208F"/>
    <w:rsid w:val="001D48A5"/>
    <w:rsid w:val="001D7F92"/>
    <w:rsid w:val="002007FE"/>
    <w:rsid w:val="0020159E"/>
    <w:rsid w:val="00212695"/>
    <w:rsid w:val="00214950"/>
    <w:rsid w:val="002210C2"/>
    <w:rsid w:val="002220CC"/>
    <w:rsid w:val="0023112F"/>
    <w:rsid w:val="002346DA"/>
    <w:rsid w:val="00235240"/>
    <w:rsid w:val="002440DA"/>
    <w:rsid w:val="00252D14"/>
    <w:rsid w:val="0025375B"/>
    <w:rsid w:val="002555D0"/>
    <w:rsid w:val="00261C47"/>
    <w:rsid w:val="0026256F"/>
    <w:rsid w:val="002639B6"/>
    <w:rsid w:val="00265D09"/>
    <w:rsid w:val="002704DA"/>
    <w:rsid w:val="00271E2C"/>
    <w:rsid w:val="00274763"/>
    <w:rsid w:val="00274EBD"/>
    <w:rsid w:val="00274FA8"/>
    <w:rsid w:val="00276512"/>
    <w:rsid w:val="00276939"/>
    <w:rsid w:val="002816B5"/>
    <w:rsid w:val="00292206"/>
    <w:rsid w:val="00296706"/>
    <w:rsid w:val="002A0A94"/>
    <w:rsid w:val="002A2A79"/>
    <w:rsid w:val="002A3F2F"/>
    <w:rsid w:val="002B0A0B"/>
    <w:rsid w:val="002B7896"/>
    <w:rsid w:val="002C0FE4"/>
    <w:rsid w:val="002E210D"/>
    <w:rsid w:val="002E2892"/>
    <w:rsid w:val="002E6262"/>
    <w:rsid w:val="002F1CC5"/>
    <w:rsid w:val="00302441"/>
    <w:rsid w:val="00305ABF"/>
    <w:rsid w:val="0030628E"/>
    <w:rsid w:val="00306636"/>
    <w:rsid w:val="00311B8F"/>
    <w:rsid w:val="00320F37"/>
    <w:rsid w:val="00322B91"/>
    <w:rsid w:val="0033025A"/>
    <w:rsid w:val="00332282"/>
    <w:rsid w:val="00332341"/>
    <w:rsid w:val="00335329"/>
    <w:rsid w:val="00340AA4"/>
    <w:rsid w:val="00345B01"/>
    <w:rsid w:val="00355251"/>
    <w:rsid w:val="0036358A"/>
    <w:rsid w:val="0037177B"/>
    <w:rsid w:val="00371BF7"/>
    <w:rsid w:val="0037309E"/>
    <w:rsid w:val="003732BA"/>
    <w:rsid w:val="003735B4"/>
    <w:rsid w:val="00373960"/>
    <w:rsid w:val="003828F9"/>
    <w:rsid w:val="00383A70"/>
    <w:rsid w:val="00384FBB"/>
    <w:rsid w:val="00385A58"/>
    <w:rsid w:val="003863E5"/>
    <w:rsid w:val="00394C32"/>
    <w:rsid w:val="003970A1"/>
    <w:rsid w:val="00397194"/>
    <w:rsid w:val="00397ACA"/>
    <w:rsid w:val="00397CCF"/>
    <w:rsid w:val="003A23CE"/>
    <w:rsid w:val="003A78B7"/>
    <w:rsid w:val="003B51D2"/>
    <w:rsid w:val="003B72BB"/>
    <w:rsid w:val="003B7F78"/>
    <w:rsid w:val="003C2D1C"/>
    <w:rsid w:val="003C4A1E"/>
    <w:rsid w:val="003C6BFE"/>
    <w:rsid w:val="003D7FE2"/>
    <w:rsid w:val="003E5FE5"/>
    <w:rsid w:val="003F6AC0"/>
    <w:rsid w:val="00405C45"/>
    <w:rsid w:val="00407BD5"/>
    <w:rsid w:val="004142D2"/>
    <w:rsid w:val="004256E4"/>
    <w:rsid w:val="00430196"/>
    <w:rsid w:val="00433776"/>
    <w:rsid w:val="004408C6"/>
    <w:rsid w:val="00447090"/>
    <w:rsid w:val="00452252"/>
    <w:rsid w:val="00454B55"/>
    <w:rsid w:val="00457D45"/>
    <w:rsid w:val="0046280E"/>
    <w:rsid w:val="0046536D"/>
    <w:rsid w:val="004673EC"/>
    <w:rsid w:val="00471D29"/>
    <w:rsid w:val="004726A8"/>
    <w:rsid w:val="00474BF7"/>
    <w:rsid w:val="0048078E"/>
    <w:rsid w:val="00491F7D"/>
    <w:rsid w:val="004936E2"/>
    <w:rsid w:val="00493C52"/>
    <w:rsid w:val="00495408"/>
    <w:rsid w:val="004A76F8"/>
    <w:rsid w:val="004B09AD"/>
    <w:rsid w:val="004B5EAD"/>
    <w:rsid w:val="004D3421"/>
    <w:rsid w:val="004D3E09"/>
    <w:rsid w:val="004D5351"/>
    <w:rsid w:val="004D5F5C"/>
    <w:rsid w:val="004E088F"/>
    <w:rsid w:val="004E5E34"/>
    <w:rsid w:val="005101D9"/>
    <w:rsid w:val="00512389"/>
    <w:rsid w:val="00522D22"/>
    <w:rsid w:val="005240B7"/>
    <w:rsid w:val="005315CA"/>
    <w:rsid w:val="0053664D"/>
    <w:rsid w:val="00542C4E"/>
    <w:rsid w:val="00545DB6"/>
    <w:rsid w:val="00547229"/>
    <w:rsid w:val="00550810"/>
    <w:rsid w:val="005511AC"/>
    <w:rsid w:val="005516AE"/>
    <w:rsid w:val="005610DE"/>
    <w:rsid w:val="0056475B"/>
    <w:rsid w:val="00567EBD"/>
    <w:rsid w:val="005775E9"/>
    <w:rsid w:val="0058300D"/>
    <w:rsid w:val="00587D0B"/>
    <w:rsid w:val="005A15AF"/>
    <w:rsid w:val="005A30E2"/>
    <w:rsid w:val="005B3948"/>
    <w:rsid w:val="005B477A"/>
    <w:rsid w:val="005B6FAB"/>
    <w:rsid w:val="005B761B"/>
    <w:rsid w:val="005C036B"/>
    <w:rsid w:val="005C1907"/>
    <w:rsid w:val="005C45C0"/>
    <w:rsid w:val="005C49EC"/>
    <w:rsid w:val="005D0240"/>
    <w:rsid w:val="005D0E1A"/>
    <w:rsid w:val="005D7C3E"/>
    <w:rsid w:val="005E7709"/>
    <w:rsid w:val="005F0080"/>
    <w:rsid w:val="005F716C"/>
    <w:rsid w:val="005F7A87"/>
    <w:rsid w:val="00600139"/>
    <w:rsid w:val="00610E45"/>
    <w:rsid w:val="00612EAB"/>
    <w:rsid w:val="00613F1A"/>
    <w:rsid w:val="00625A76"/>
    <w:rsid w:val="0063034D"/>
    <w:rsid w:val="00637F99"/>
    <w:rsid w:val="00644F70"/>
    <w:rsid w:val="00645B85"/>
    <w:rsid w:val="006461FD"/>
    <w:rsid w:val="0064647D"/>
    <w:rsid w:val="00656847"/>
    <w:rsid w:val="00656AA3"/>
    <w:rsid w:val="006577CD"/>
    <w:rsid w:val="00657B5B"/>
    <w:rsid w:val="006819C5"/>
    <w:rsid w:val="0068369D"/>
    <w:rsid w:val="006871D9"/>
    <w:rsid w:val="006A3B05"/>
    <w:rsid w:val="006A5B53"/>
    <w:rsid w:val="006A6EDD"/>
    <w:rsid w:val="006A7512"/>
    <w:rsid w:val="006B5E7E"/>
    <w:rsid w:val="006B6CB9"/>
    <w:rsid w:val="006B7777"/>
    <w:rsid w:val="006C0DE0"/>
    <w:rsid w:val="006C3584"/>
    <w:rsid w:val="006C597A"/>
    <w:rsid w:val="006D273B"/>
    <w:rsid w:val="006E0965"/>
    <w:rsid w:val="006E0FFD"/>
    <w:rsid w:val="006E3AFC"/>
    <w:rsid w:val="006F2A56"/>
    <w:rsid w:val="006F35B8"/>
    <w:rsid w:val="006F3C6A"/>
    <w:rsid w:val="006F40A8"/>
    <w:rsid w:val="006F43E7"/>
    <w:rsid w:val="006F57C0"/>
    <w:rsid w:val="006F6428"/>
    <w:rsid w:val="00711CE8"/>
    <w:rsid w:val="00713874"/>
    <w:rsid w:val="00713EAE"/>
    <w:rsid w:val="00714468"/>
    <w:rsid w:val="0071568D"/>
    <w:rsid w:val="0072142C"/>
    <w:rsid w:val="00724748"/>
    <w:rsid w:val="0072746B"/>
    <w:rsid w:val="00727FFE"/>
    <w:rsid w:val="00741E4A"/>
    <w:rsid w:val="007445BB"/>
    <w:rsid w:val="00745597"/>
    <w:rsid w:val="00745824"/>
    <w:rsid w:val="00750700"/>
    <w:rsid w:val="00755EF5"/>
    <w:rsid w:val="007605D9"/>
    <w:rsid w:val="00767392"/>
    <w:rsid w:val="00777D50"/>
    <w:rsid w:val="00781B29"/>
    <w:rsid w:val="007830B6"/>
    <w:rsid w:val="00787EAC"/>
    <w:rsid w:val="00792413"/>
    <w:rsid w:val="007A184C"/>
    <w:rsid w:val="007A5273"/>
    <w:rsid w:val="007A73B1"/>
    <w:rsid w:val="007B1C3A"/>
    <w:rsid w:val="007B278F"/>
    <w:rsid w:val="007B290D"/>
    <w:rsid w:val="007B3140"/>
    <w:rsid w:val="007C3CB8"/>
    <w:rsid w:val="007C5202"/>
    <w:rsid w:val="007C60F7"/>
    <w:rsid w:val="007C6B2A"/>
    <w:rsid w:val="007D038D"/>
    <w:rsid w:val="007E0C9B"/>
    <w:rsid w:val="007E33B6"/>
    <w:rsid w:val="007F09D9"/>
    <w:rsid w:val="007F293E"/>
    <w:rsid w:val="007F3B3D"/>
    <w:rsid w:val="007F4450"/>
    <w:rsid w:val="007F7C10"/>
    <w:rsid w:val="008054B9"/>
    <w:rsid w:val="00813065"/>
    <w:rsid w:val="008167BD"/>
    <w:rsid w:val="008211CC"/>
    <w:rsid w:val="0082280D"/>
    <w:rsid w:val="00822B3C"/>
    <w:rsid w:val="00825205"/>
    <w:rsid w:val="008353AA"/>
    <w:rsid w:val="0084604F"/>
    <w:rsid w:val="008476C2"/>
    <w:rsid w:val="00856A7B"/>
    <w:rsid w:val="0086227E"/>
    <w:rsid w:val="00865C8A"/>
    <w:rsid w:val="00870533"/>
    <w:rsid w:val="00871DD5"/>
    <w:rsid w:val="008808EA"/>
    <w:rsid w:val="008835DE"/>
    <w:rsid w:val="00883868"/>
    <w:rsid w:val="00890A72"/>
    <w:rsid w:val="00894E24"/>
    <w:rsid w:val="008963AF"/>
    <w:rsid w:val="008A0BFF"/>
    <w:rsid w:val="008A3735"/>
    <w:rsid w:val="008B0ACB"/>
    <w:rsid w:val="008B378F"/>
    <w:rsid w:val="008B6967"/>
    <w:rsid w:val="008C1DCE"/>
    <w:rsid w:val="008C2D1A"/>
    <w:rsid w:val="008C706F"/>
    <w:rsid w:val="008D0E6B"/>
    <w:rsid w:val="008D56C0"/>
    <w:rsid w:val="008E30A8"/>
    <w:rsid w:val="008F17F1"/>
    <w:rsid w:val="008F6576"/>
    <w:rsid w:val="0090413E"/>
    <w:rsid w:val="009044D8"/>
    <w:rsid w:val="00907B2C"/>
    <w:rsid w:val="00913AFB"/>
    <w:rsid w:val="00914009"/>
    <w:rsid w:val="00916B36"/>
    <w:rsid w:val="00917D3C"/>
    <w:rsid w:val="00922B19"/>
    <w:rsid w:val="00932359"/>
    <w:rsid w:val="0093311B"/>
    <w:rsid w:val="009334F0"/>
    <w:rsid w:val="00936ECD"/>
    <w:rsid w:val="00941960"/>
    <w:rsid w:val="00941E1C"/>
    <w:rsid w:val="009433AF"/>
    <w:rsid w:val="009473DF"/>
    <w:rsid w:val="009505A0"/>
    <w:rsid w:val="00960E0E"/>
    <w:rsid w:val="00963B8F"/>
    <w:rsid w:val="00970A34"/>
    <w:rsid w:val="009733DF"/>
    <w:rsid w:val="00974424"/>
    <w:rsid w:val="00985CAB"/>
    <w:rsid w:val="00990B7B"/>
    <w:rsid w:val="00992652"/>
    <w:rsid w:val="00994C9D"/>
    <w:rsid w:val="00996F2E"/>
    <w:rsid w:val="00997895"/>
    <w:rsid w:val="009A1522"/>
    <w:rsid w:val="009C0A52"/>
    <w:rsid w:val="009C25AE"/>
    <w:rsid w:val="009C2D10"/>
    <w:rsid w:val="009C6F9F"/>
    <w:rsid w:val="009C706E"/>
    <w:rsid w:val="009D25A2"/>
    <w:rsid w:val="009D7F4D"/>
    <w:rsid w:val="009E05C5"/>
    <w:rsid w:val="009E4A6B"/>
    <w:rsid w:val="009E65FB"/>
    <w:rsid w:val="009F04B5"/>
    <w:rsid w:val="009F3369"/>
    <w:rsid w:val="009F5D87"/>
    <w:rsid w:val="009F61AE"/>
    <w:rsid w:val="009F78EB"/>
    <w:rsid w:val="00A02664"/>
    <w:rsid w:val="00A04D49"/>
    <w:rsid w:val="00A056DB"/>
    <w:rsid w:val="00A122E1"/>
    <w:rsid w:val="00A146C1"/>
    <w:rsid w:val="00A17C63"/>
    <w:rsid w:val="00A229AE"/>
    <w:rsid w:val="00A26472"/>
    <w:rsid w:val="00A2741D"/>
    <w:rsid w:val="00A2747C"/>
    <w:rsid w:val="00A31F45"/>
    <w:rsid w:val="00A41082"/>
    <w:rsid w:val="00A5526B"/>
    <w:rsid w:val="00A55CBB"/>
    <w:rsid w:val="00A604CB"/>
    <w:rsid w:val="00A64C22"/>
    <w:rsid w:val="00A67105"/>
    <w:rsid w:val="00A7213A"/>
    <w:rsid w:val="00A723C1"/>
    <w:rsid w:val="00A72AEE"/>
    <w:rsid w:val="00A73127"/>
    <w:rsid w:val="00A731AB"/>
    <w:rsid w:val="00A73DF0"/>
    <w:rsid w:val="00A81D3A"/>
    <w:rsid w:val="00A864FD"/>
    <w:rsid w:val="00A86B4E"/>
    <w:rsid w:val="00A90954"/>
    <w:rsid w:val="00A90C05"/>
    <w:rsid w:val="00A95E45"/>
    <w:rsid w:val="00A97594"/>
    <w:rsid w:val="00AA6725"/>
    <w:rsid w:val="00AB4AAE"/>
    <w:rsid w:val="00AB52F3"/>
    <w:rsid w:val="00AB71B7"/>
    <w:rsid w:val="00AC0957"/>
    <w:rsid w:val="00AC2900"/>
    <w:rsid w:val="00AC5EA9"/>
    <w:rsid w:val="00AC61BF"/>
    <w:rsid w:val="00AD07AD"/>
    <w:rsid w:val="00AD53AD"/>
    <w:rsid w:val="00AD619A"/>
    <w:rsid w:val="00AE10EB"/>
    <w:rsid w:val="00AF0D20"/>
    <w:rsid w:val="00AF12B1"/>
    <w:rsid w:val="00AF5655"/>
    <w:rsid w:val="00AF61C8"/>
    <w:rsid w:val="00B015E0"/>
    <w:rsid w:val="00B10C0D"/>
    <w:rsid w:val="00B10F89"/>
    <w:rsid w:val="00B129AC"/>
    <w:rsid w:val="00B14716"/>
    <w:rsid w:val="00B168AF"/>
    <w:rsid w:val="00B173FE"/>
    <w:rsid w:val="00B225FE"/>
    <w:rsid w:val="00B2308D"/>
    <w:rsid w:val="00B36B06"/>
    <w:rsid w:val="00B54D05"/>
    <w:rsid w:val="00B632C9"/>
    <w:rsid w:val="00B636F5"/>
    <w:rsid w:val="00B70271"/>
    <w:rsid w:val="00B7416F"/>
    <w:rsid w:val="00B77022"/>
    <w:rsid w:val="00B8442B"/>
    <w:rsid w:val="00B93FB6"/>
    <w:rsid w:val="00BA2C99"/>
    <w:rsid w:val="00BA3658"/>
    <w:rsid w:val="00BA42B0"/>
    <w:rsid w:val="00BA5632"/>
    <w:rsid w:val="00BA5A0A"/>
    <w:rsid w:val="00BA7A21"/>
    <w:rsid w:val="00BB02ED"/>
    <w:rsid w:val="00BC5FCF"/>
    <w:rsid w:val="00BC6355"/>
    <w:rsid w:val="00BD11D6"/>
    <w:rsid w:val="00BD4A9C"/>
    <w:rsid w:val="00BE18E8"/>
    <w:rsid w:val="00BE1EF2"/>
    <w:rsid w:val="00BE2A72"/>
    <w:rsid w:val="00BF25F6"/>
    <w:rsid w:val="00BF37B1"/>
    <w:rsid w:val="00BF5216"/>
    <w:rsid w:val="00C03B02"/>
    <w:rsid w:val="00C04324"/>
    <w:rsid w:val="00C04E0B"/>
    <w:rsid w:val="00C11225"/>
    <w:rsid w:val="00C11F40"/>
    <w:rsid w:val="00C15A64"/>
    <w:rsid w:val="00C22967"/>
    <w:rsid w:val="00C24A19"/>
    <w:rsid w:val="00C2514C"/>
    <w:rsid w:val="00C266B8"/>
    <w:rsid w:val="00C3369A"/>
    <w:rsid w:val="00C41A09"/>
    <w:rsid w:val="00C425C1"/>
    <w:rsid w:val="00C519BD"/>
    <w:rsid w:val="00C51F17"/>
    <w:rsid w:val="00C527C8"/>
    <w:rsid w:val="00C52CBE"/>
    <w:rsid w:val="00C603C9"/>
    <w:rsid w:val="00C6573D"/>
    <w:rsid w:val="00C66C5A"/>
    <w:rsid w:val="00C7486B"/>
    <w:rsid w:val="00C8030B"/>
    <w:rsid w:val="00C814F5"/>
    <w:rsid w:val="00C96C81"/>
    <w:rsid w:val="00CB278A"/>
    <w:rsid w:val="00CB6425"/>
    <w:rsid w:val="00CC1258"/>
    <w:rsid w:val="00CC13B5"/>
    <w:rsid w:val="00CC483B"/>
    <w:rsid w:val="00CD01BE"/>
    <w:rsid w:val="00CD0352"/>
    <w:rsid w:val="00CD198E"/>
    <w:rsid w:val="00CD229F"/>
    <w:rsid w:val="00CE2961"/>
    <w:rsid w:val="00CE3C1F"/>
    <w:rsid w:val="00CF0849"/>
    <w:rsid w:val="00D01BAF"/>
    <w:rsid w:val="00D02B3B"/>
    <w:rsid w:val="00D06B37"/>
    <w:rsid w:val="00D07229"/>
    <w:rsid w:val="00D07D9F"/>
    <w:rsid w:val="00D10260"/>
    <w:rsid w:val="00D13E27"/>
    <w:rsid w:val="00D20DCE"/>
    <w:rsid w:val="00D215F0"/>
    <w:rsid w:val="00D23B0A"/>
    <w:rsid w:val="00D2467E"/>
    <w:rsid w:val="00D26CC9"/>
    <w:rsid w:val="00D3277B"/>
    <w:rsid w:val="00D409C5"/>
    <w:rsid w:val="00D41DDD"/>
    <w:rsid w:val="00D50589"/>
    <w:rsid w:val="00D57E0A"/>
    <w:rsid w:val="00D62812"/>
    <w:rsid w:val="00D632D2"/>
    <w:rsid w:val="00D64F11"/>
    <w:rsid w:val="00D65478"/>
    <w:rsid w:val="00D66777"/>
    <w:rsid w:val="00D67E2B"/>
    <w:rsid w:val="00D7212A"/>
    <w:rsid w:val="00D73A89"/>
    <w:rsid w:val="00D74251"/>
    <w:rsid w:val="00D764AA"/>
    <w:rsid w:val="00D776FC"/>
    <w:rsid w:val="00D82B57"/>
    <w:rsid w:val="00D87154"/>
    <w:rsid w:val="00D878B9"/>
    <w:rsid w:val="00D91EB6"/>
    <w:rsid w:val="00D9255D"/>
    <w:rsid w:val="00D96480"/>
    <w:rsid w:val="00D9664B"/>
    <w:rsid w:val="00D974C0"/>
    <w:rsid w:val="00DA51CC"/>
    <w:rsid w:val="00DA5BA0"/>
    <w:rsid w:val="00DA7119"/>
    <w:rsid w:val="00DB2DDB"/>
    <w:rsid w:val="00DC1639"/>
    <w:rsid w:val="00DC2D28"/>
    <w:rsid w:val="00DC747C"/>
    <w:rsid w:val="00DC7D6F"/>
    <w:rsid w:val="00DD4021"/>
    <w:rsid w:val="00DD428E"/>
    <w:rsid w:val="00DD4C6F"/>
    <w:rsid w:val="00DD7ACF"/>
    <w:rsid w:val="00DF27B1"/>
    <w:rsid w:val="00DF7A6E"/>
    <w:rsid w:val="00E07F2D"/>
    <w:rsid w:val="00E13EA5"/>
    <w:rsid w:val="00E278D4"/>
    <w:rsid w:val="00E31F5A"/>
    <w:rsid w:val="00E4593D"/>
    <w:rsid w:val="00E472CA"/>
    <w:rsid w:val="00E53577"/>
    <w:rsid w:val="00E543E2"/>
    <w:rsid w:val="00E554B7"/>
    <w:rsid w:val="00E63AB3"/>
    <w:rsid w:val="00E64412"/>
    <w:rsid w:val="00E7102D"/>
    <w:rsid w:val="00E7637E"/>
    <w:rsid w:val="00E7748B"/>
    <w:rsid w:val="00E8150A"/>
    <w:rsid w:val="00E83E0E"/>
    <w:rsid w:val="00E954C5"/>
    <w:rsid w:val="00E96132"/>
    <w:rsid w:val="00EA16AF"/>
    <w:rsid w:val="00EA302D"/>
    <w:rsid w:val="00EA3DFE"/>
    <w:rsid w:val="00EB078E"/>
    <w:rsid w:val="00EB33C6"/>
    <w:rsid w:val="00EB48F1"/>
    <w:rsid w:val="00EC261D"/>
    <w:rsid w:val="00ED18CE"/>
    <w:rsid w:val="00ED1B9D"/>
    <w:rsid w:val="00EE132B"/>
    <w:rsid w:val="00EE38E9"/>
    <w:rsid w:val="00EF4B8D"/>
    <w:rsid w:val="00F02454"/>
    <w:rsid w:val="00F02C5A"/>
    <w:rsid w:val="00F1025A"/>
    <w:rsid w:val="00F17FBC"/>
    <w:rsid w:val="00F215F6"/>
    <w:rsid w:val="00F2186E"/>
    <w:rsid w:val="00F222EE"/>
    <w:rsid w:val="00F23945"/>
    <w:rsid w:val="00F25323"/>
    <w:rsid w:val="00F27FAF"/>
    <w:rsid w:val="00F42288"/>
    <w:rsid w:val="00F51163"/>
    <w:rsid w:val="00F55080"/>
    <w:rsid w:val="00F56334"/>
    <w:rsid w:val="00F62723"/>
    <w:rsid w:val="00F6793D"/>
    <w:rsid w:val="00F67FF7"/>
    <w:rsid w:val="00F71723"/>
    <w:rsid w:val="00F73B37"/>
    <w:rsid w:val="00F76FF7"/>
    <w:rsid w:val="00F84394"/>
    <w:rsid w:val="00F85075"/>
    <w:rsid w:val="00F85F57"/>
    <w:rsid w:val="00F95B2B"/>
    <w:rsid w:val="00F976FF"/>
    <w:rsid w:val="00FA3DBB"/>
    <w:rsid w:val="00FB0CDE"/>
    <w:rsid w:val="00FB4FC3"/>
    <w:rsid w:val="00FB51A9"/>
    <w:rsid w:val="00FB5288"/>
    <w:rsid w:val="00FB553E"/>
    <w:rsid w:val="00FC6332"/>
    <w:rsid w:val="00FD0CE4"/>
    <w:rsid w:val="00FD6CED"/>
    <w:rsid w:val="00FE7511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2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B5288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E39F1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39F1"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54"/>
    <w:pPr>
      <w:tabs>
        <w:tab w:val="center" w:pos="4677"/>
        <w:tab w:val="right" w:pos="9355"/>
      </w:tabs>
      <w:spacing w:before="20" w:after="20"/>
      <w:jc w:val="center"/>
    </w:pPr>
    <w:rPr>
      <w:rFonts w:eastAsia="Calibri"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F02454"/>
    <w:rPr>
      <w:rFonts w:ascii="Times New Roman" w:eastAsia="Calibri" w:hAnsi="Times New Roman" w:cs="Times New Roman"/>
      <w:bCs/>
      <w:sz w:val="28"/>
      <w:szCs w:val="28"/>
    </w:rPr>
  </w:style>
  <w:style w:type="character" w:customStyle="1" w:styleId="a5">
    <w:name w:val="Нижний колонтитул Знак"/>
    <w:basedOn w:val="a0"/>
    <w:link w:val="a6"/>
    <w:uiPriority w:val="99"/>
    <w:rsid w:val="00F02454"/>
    <w:rPr>
      <w:rFonts w:eastAsia="Calibri" w:cs="Times New Roman"/>
    </w:rPr>
  </w:style>
  <w:style w:type="paragraph" w:styleId="a6">
    <w:name w:val="footer"/>
    <w:basedOn w:val="a"/>
    <w:link w:val="a5"/>
    <w:uiPriority w:val="99"/>
    <w:unhideWhenUsed/>
    <w:rsid w:val="00F02454"/>
    <w:pPr>
      <w:tabs>
        <w:tab w:val="center" w:pos="4677"/>
        <w:tab w:val="right" w:pos="9355"/>
      </w:tabs>
      <w:spacing w:before="20" w:after="20"/>
      <w:jc w:val="center"/>
    </w:pPr>
    <w:rPr>
      <w:rFonts w:eastAsia="Calibri"/>
    </w:rPr>
  </w:style>
  <w:style w:type="character" w:customStyle="1" w:styleId="11">
    <w:name w:val="Нижний колонтитул Знак1"/>
    <w:basedOn w:val="a0"/>
    <w:uiPriority w:val="99"/>
    <w:semiHidden/>
    <w:rsid w:val="00F02454"/>
  </w:style>
  <w:style w:type="paragraph" w:customStyle="1" w:styleId="ConsNormal">
    <w:name w:val="ConsNormal"/>
    <w:uiPriority w:val="99"/>
    <w:rsid w:val="006C358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7C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C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33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121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12181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99"/>
    <w:qFormat/>
    <w:rsid w:val="00DD7ACF"/>
    <w:pPr>
      <w:ind w:left="720"/>
      <w:contextualSpacing/>
    </w:pPr>
  </w:style>
  <w:style w:type="paragraph" w:styleId="2">
    <w:name w:val="Body Text 2"/>
    <w:basedOn w:val="a"/>
    <w:link w:val="20"/>
    <w:rsid w:val="00C814F5"/>
    <w:pPr>
      <w:tabs>
        <w:tab w:val="left" w:pos="709"/>
      </w:tabs>
    </w:pPr>
    <w:rPr>
      <w:sz w:val="28"/>
    </w:rPr>
  </w:style>
  <w:style w:type="character" w:customStyle="1" w:styleId="20">
    <w:name w:val="Основной текст 2 Знак"/>
    <w:basedOn w:val="a0"/>
    <w:link w:val="2"/>
    <w:rsid w:val="00C81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0E39F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E3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E39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39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"/>
    <w:link w:val="ad"/>
    <w:rsid w:val="000E39F1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E39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2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FB52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ЭЭГ"/>
    <w:basedOn w:val="a"/>
    <w:rsid w:val="00FB5288"/>
    <w:pPr>
      <w:spacing w:line="360" w:lineRule="auto"/>
      <w:ind w:firstLine="720"/>
      <w:jc w:val="both"/>
    </w:pPr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FB5288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FB5288"/>
    <w:rPr>
      <w:rFonts w:ascii="Times New Roman" w:eastAsia="Calibri" w:hAnsi="Times New Roman" w:cs="Times New Roman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FB5288"/>
    <w:rPr>
      <w:color w:val="0000FF"/>
      <w:u w:val="single"/>
    </w:rPr>
  </w:style>
  <w:style w:type="character" w:styleId="af0">
    <w:name w:val="Strong"/>
    <w:basedOn w:val="a0"/>
    <w:uiPriority w:val="22"/>
    <w:qFormat/>
    <w:rsid w:val="00FB5288"/>
    <w:rPr>
      <w:b/>
      <w:bCs/>
    </w:rPr>
  </w:style>
  <w:style w:type="paragraph" w:customStyle="1" w:styleId="ConsPlusCell">
    <w:name w:val="ConsPlusCell"/>
    <w:uiPriority w:val="99"/>
    <w:rsid w:val="00FB52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FB5288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FB5288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ConsPlusNormal0">
    <w:name w:val="ConsPlusNormal Знак"/>
    <w:link w:val="ConsPlusNormal1"/>
    <w:uiPriority w:val="99"/>
    <w:rsid w:val="00FB52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1">
    <w:name w:val="ConsPlusNormal Знак Знак"/>
    <w:link w:val="ConsPlusNormal0"/>
    <w:uiPriority w:val="99"/>
    <w:locked/>
    <w:rsid w:val="00FB5288"/>
    <w:rPr>
      <w:rFonts w:ascii="Arial" w:eastAsia="Calibri" w:hAnsi="Arial" w:cs="Times New Roman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B528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B5288"/>
    <w:rPr>
      <w:rFonts w:eastAsia="Calibr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B5288"/>
    <w:rPr>
      <w:rFonts w:ascii="Times New Roman" w:eastAsia="Calibri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B528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B5288"/>
    <w:rPr>
      <w:rFonts w:ascii="Times New Roman" w:eastAsia="Calibri" w:hAnsi="Times New Roman" w:cs="Times New Roman"/>
      <w:b/>
      <w:bCs/>
      <w:sz w:val="20"/>
      <w:szCs w:val="20"/>
    </w:rPr>
  </w:style>
  <w:style w:type="paragraph" w:styleId="af8">
    <w:name w:val="No Spacing"/>
    <w:uiPriority w:val="1"/>
    <w:qFormat/>
    <w:rsid w:val="00E4593D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Default">
    <w:name w:val="Default"/>
    <w:rsid w:val="00D10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A90C05"/>
  </w:style>
  <w:style w:type="table" w:styleId="af9">
    <w:name w:val="Table Grid"/>
    <w:basedOn w:val="a1"/>
    <w:uiPriority w:val="59"/>
    <w:rsid w:val="00531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2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B5288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E39F1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39F1"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54"/>
    <w:pPr>
      <w:tabs>
        <w:tab w:val="center" w:pos="4677"/>
        <w:tab w:val="right" w:pos="9355"/>
      </w:tabs>
      <w:spacing w:before="20" w:after="20"/>
      <w:jc w:val="center"/>
    </w:pPr>
    <w:rPr>
      <w:rFonts w:eastAsia="Calibri"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F02454"/>
    <w:rPr>
      <w:rFonts w:ascii="Times New Roman" w:eastAsia="Calibri" w:hAnsi="Times New Roman" w:cs="Times New Roman"/>
      <w:bCs/>
      <w:sz w:val="28"/>
      <w:szCs w:val="28"/>
    </w:rPr>
  </w:style>
  <w:style w:type="character" w:customStyle="1" w:styleId="a5">
    <w:name w:val="Нижний колонтитул Знак"/>
    <w:basedOn w:val="a0"/>
    <w:link w:val="a6"/>
    <w:uiPriority w:val="99"/>
    <w:rsid w:val="00F02454"/>
    <w:rPr>
      <w:rFonts w:eastAsia="Calibri" w:cs="Times New Roman"/>
    </w:rPr>
  </w:style>
  <w:style w:type="paragraph" w:styleId="a6">
    <w:name w:val="footer"/>
    <w:basedOn w:val="a"/>
    <w:link w:val="a5"/>
    <w:uiPriority w:val="99"/>
    <w:unhideWhenUsed/>
    <w:rsid w:val="00F02454"/>
    <w:pPr>
      <w:tabs>
        <w:tab w:val="center" w:pos="4677"/>
        <w:tab w:val="right" w:pos="9355"/>
      </w:tabs>
      <w:spacing w:before="20" w:after="20"/>
      <w:jc w:val="center"/>
    </w:pPr>
    <w:rPr>
      <w:rFonts w:eastAsia="Calibri"/>
    </w:rPr>
  </w:style>
  <w:style w:type="character" w:customStyle="1" w:styleId="11">
    <w:name w:val="Нижний колонтитул Знак1"/>
    <w:basedOn w:val="a0"/>
    <w:uiPriority w:val="99"/>
    <w:semiHidden/>
    <w:rsid w:val="00F02454"/>
  </w:style>
  <w:style w:type="paragraph" w:customStyle="1" w:styleId="ConsNormal">
    <w:name w:val="ConsNormal"/>
    <w:uiPriority w:val="99"/>
    <w:rsid w:val="006C358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7C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C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33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121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12181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99"/>
    <w:qFormat/>
    <w:rsid w:val="00DD7ACF"/>
    <w:pPr>
      <w:ind w:left="720"/>
      <w:contextualSpacing/>
    </w:pPr>
  </w:style>
  <w:style w:type="paragraph" w:styleId="2">
    <w:name w:val="Body Text 2"/>
    <w:basedOn w:val="a"/>
    <w:link w:val="20"/>
    <w:rsid w:val="00C814F5"/>
    <w:pPr>
      <w:tabs>
        <w:tab w:val="left" w:pos="709"/>
      </w:tabs>
    </w:pPr>
    <w:rPr>
      <w:sz w:val="28"/>
    </w:rPr>
  </w:style>
  <w:style w:type="character" w:customStyle="1" w:styleId="20">
    <w:name w:val="Основной текст 2 Знак"/>
    <w:basedOn w:val="a0"/>
    <w:link w:val="2"/>
    <w:rsid w:val="00C81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0E39F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E3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E39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39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"/>
    <w:link w:val="ad"/>
    <w:rsid w:val="000E39F1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E39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2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FB52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ЭЭГ"/>
    <w:basedOn w:val="a"/>
    <w:rsid w:val="00FB5288"/>
    <w:pPr>
      <w:spacing w:line="360" w:lineRule="auto"/>
      <w:ind w:firstLine="720"/>
      <w:jc w:val="both"/>
    </w:pPr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FB5288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FB5288"/>
    <w:rPr>
      <w:rFonts w:ascii="Times New Roman" w:eastAsia="Calibri" w:hAnsi="Times New Roman" w:cs="Times New Roman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FB5288"/>
    <w:rPr>
      <w:color w:val="0000FF"/>
      <w:u w:val="single"/>
    </w:rPr>
  </w:style>
  <w:style w:type="character" w:styleId="af0">
    <w:name w:val="Strong"/>
    <w:basedOn w:val="a0"/>
    <w:uiPriority w:val="22"/>
    <w:qFormat/>
    <w:rsid w:val="00FB5288"/>
    <w:rPr>
      <w:b/>
      <w:bCs/>
    </w:rPr>
  </w:style>
  <w:style w:type="paragraph" w:customStyle="1" w:styleId="ConsPlusCell">
    <w:name w:val="ConsPlusCell"/>
    <w:uiPriority w:val="99"/>
    <w:rsid w:val="00FB52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FB5288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FB5288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ConsPlusNormal0">
    <w:name w:val="ConsPlusNormal Знак"/>
    <w:link w:val="ConsPlusNormal1"/>
    <w:uiPriority w:val="99"/>
    <w:rsid w:val="00FB52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1">
    <w:name w:val="ConsPlusNormal Знак Знак"/>
    <w:link w:val="ConsPlusNormal0"/>
    <w:uiPriority w:val="99"/>
    <w:locked/>
    <w:rsid w:val="00FB5288"/>
    <w:rPr>
      <w:rFonts w:ascii="Arial" w:eastAsia="Calibri" w:hAnsi="Arial" w:cs="Times New Roman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B528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B5288"/>
    <w:rPr>
      <w:rFonts w:eastAsia="Calibr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B5288"/>
    <w:rPr>
      <w:rFonts w:ascii="Times New Roman" w:eastAsia="Calibri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B528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B5288"/>
    <w:rPr>
      <w:rFonts w:ascii="Times New Roman" w:eastAsia="Calibri" w:hAnsi="Times New Roman" w:cs="Times New Roman"/>
      <w:b/>
      <w:bCs/>
      <w:sz w:val="20"/>
      <w:szCs w:val="20"/>
    </w:rPr>
  </w:style>
  <w:style w:type="paragraph" w:styleId="af8">
    <w:name w:val="No Spacing"/>
    <w:uiPriority w:val="1"/>
    <w:qFormat/>
    <w:rsid w:val="00E4593D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Default">
    <w:name w:val="Default"/>
    <w:rsid w:val="00D10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A90C05"/>
  </w:style>
  <w:style w:type="table" w:styleId="af9">
    <w:name w:val="Table Grid"/>
    <w:basedOn w:val="a1"/>
    <w:uiPriority w:val="59"/>
    <w:rsid w:val="00531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C655D-B77F-4790-A4A3-74143EAA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Начальник управления                                                            </vt:lpstr>
      <vt:lpstr/>
      <vt:lpstr/>
      <vt:lpstr/>
      <vt:lpstr/>
      <vt:lpstr>Морозова Наталья Вячеславовна</vt:lpstr>
      <vt:lpstr>8 (3532) 98-74-19</vt:lpstr>
      <vt:lpstr/>
      <vt:lpstr>С приказом ознакомлены:</vt:lpstr>
      <vt:lpstr/>
      <vt:lpstr/>
      <vt:lpstr/>
      <vt:lpstr>Изменения, вносимые  в Перечень кодов видов источников финансирования дефицитов </vt:lpstr>
      <vt:lpstr/>
      <vt:lpstr>Дополнить следующими кодами видов источников</vt:lpstr>
      <vt:lpstr>финансирования дефицитов бюджетов:</vt:lpstr>
      <vt:lpstr/>
      <vt:lpstr/>
      <vt:lpstr/>
      <vt:lpstr/>
      <vt:lpstr>Начальник управления                                                            </vt:lpstr>
      <vt:lpstr/>
      <vt:lpstr/>
    </vt:vector>
  </TitlesOfParts>
  <Company>gfu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gfu</dc:creator>
  <cp:lastModifiedBy>Коломиец Елена Александровна</cp:lastModifiedBy>
  <cp:revision>152</cp:revision>
  <cp:lastPrinted>2023-03-01T04:18:00Z</cp:lastPrinted>
  <dcterms:created xsi:type="dcterms:W3CDTF">2019-08-28T05:08:00Z</dcterms:created>
  <dcterms:modified xsi:type="dcterms:W3CDTF">2023-03-01T10:42:00Z</dcterms:modified>
</cp:coreProperties>
</file>